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0D783" w14:textId="0E9EB96E" w:rsidR="00EF1B3F" w:rsidRDefault="00BD32F0" w:rsidP="00EF1B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 BON GRAIN ET L’IVRAIE</w:t>
      </w:r>
    </w:p>
    <w:p w14:paraId="6650AF57" w14:textId="3D287607" w:rsidR="00BE2AB1" w:rsidRDefault="00FE3A2D" w:rsidP="00AA5B1E">
      <w:pPr>
        <w:spacing w:after="0" w:line="240" w:lineRule="auto"/>
        <w:rPr>
          <w:rFonts w:ascii="Arial" w:hAnsi="Arial" w:cs="Arial"/>
        </w:rPr>
      </w:pPr>
      <w:r w:rsidRPr="00FE3A2D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04E0F961" wp14:editId="48B6640B">
            <wp:simplePos x="0" y="0"/>
            <wp:positionH relativeFrom="column">
              <wp:posOffset>202675</wp:posOffset>
            </wp:positionH>
            <wp:positionV relativeFrom="paragraph">
              <wp:posOffset>80678</wp:posOffset>
            </wp:positionV>
            <wp:extent cx="876929" cy="1102936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4936" cy="11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B1">
        <w:rPr>
          <w:rFonts w:ascii="Arial" w:hAnsi="Arial" w:cs="Arial"/>
        </w:rPr>
        <w:tab/>
      </w:r>
      <w:r w:rsidR="00BE2AB1">
        <w:rPr>
          <w:rFonts w:ascii="Arial" w:hAnsi="Arial" w:cs="Arial"/>
        </w:rPr>
        <w:tab/>
      </w:r>
      <w:r w:rsidR="00AA5B1E">
        <w:rPr>
          <w:rFonts w:ascii="Arial" w:hAnsi="Arial" w:cs="Arial"/>
        </w:rPr>
        <w:tab/>
      </w:r>
      <w:r w:rsidR="00BE2AB1" w:rsidRPr="00BE2AB1">
        <w:rPr>
          <w:rFonts w:ascii="Arial" w:hAnsi="Arial" w:cs="Arial"/>
          <w:b/>
          <w:bCs/>
          <w:i/>
          <w:iCs/>
          <w:u w:val="single"/>
        </w:rPr>
        <w:t>LE BON GRAIN</w:t>
      </w:r>
      <w:r w:rsidR="00BE2AB1">
        <w:rPr>
          <w:rFonts w:ascii="Arial" w:hAnsi="Arial" w:cs="Arial"/>
        </w:rPr>
        <w:t> : tout ce qu’il y a de beau, de grand et de vrai dans une personne.</w:t>
      </w:r>
    </w:p>
    <w:p w14:paraId="0AE253F6" w14:textId="3E4D1488" w:rsidR="00BE2AB1" w:rsidRDefault="00BE2AB1" w:rsidP="00BE2A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E2AB1">
        <w:rPr>
          <w:rFonts w:ascii="Arial" w:hAnsi="Arial" w:cs="Arial"/>
          <w:b/>
          <w:bCs/>
          <w:i/>
          <w:iCs/>
          <w:u w:val="single"/>
        </w:rPr>
        <w:t>L’IVRAIE</w:t>
      </w:r>
      <w:r>
        <w:rPr>
          <w:rFonts w:ascii="Arial" w:hAnsi="Arial" w:cs="Arial"/>
        </w:rPr>
        <w:t> : tout ce qui sème la zizanie, la discorde</w:t>
      </w:r>
    </w:p>
    <w:p w14:paraId="2E198517" w14:textId="0993057B" w:rsidR="00BE2AB1" w:rsidRDefault="00BE2AB1" w:rsidP="00BE2A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303DC">
        <w:rPr>
          <w:rFonts w:ascii="Arial" w:hAnsi="Arial" w:cs="Arial"/>
        </w:rPr>
        <w:t xml:space="preserve">Voilà </w:t>
      </w:r>
      <w:r w:rsidR="00EB3459">
        <w:rPr>
          <w:rFonts w:ascii="Arial" w:hAnsi="Arial" w:cs="Arial"/>
        </w:rPr>
        <w:t>d</w:t>
      </w:r>
      <w:r w:rsidR="00C303DC">
        <w:rPr>
          <w:rFonts w:ascii="Arial" w:hAnsi="Arial" w:cs="Arial"/>
        </w:rPr>
        <w:t>e quoi est faite l’humanité : un mélange de bien et de mal, de grâce et de péché.</w:t>
      </w:r>
    </w:p>
    <w:p w14:paraId="73F72D96" w14:textId="7F9298AB" w:rsidR="00C303DC" w:rsidRDefault="00C303DC" w:rsidP="00BE2A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Oui, en notre cœur, il y a les deux : du bon et du moins bon.</w:t>
      </w:r>
    </w:p>
    <w:p w14:paraId="35F7CCC9" w14:textId="33480966" w:rsidR="00C303DC" w:rsidRDefault="00C303DC" w:rsidP="00C303DC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Dans l’Évangile, Jésus ne désespère jamais de transformer l’ivraie de nos cœurs en bon grain. Il veut nous habituer à voir le BON qui est dans l’humanité. </w:t>
      </w:r>
    </w:p>
    <w:p w14:paraId="6D9D6F16" w14:textId="15971BFC" w:rsidR="00C303DC" w:rsidRDefault="00C303DC" w:rsidP="00C303DC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Soyons ce LEVAIN dans la </w:t>
      </w:r>
      <w:proofErr w:type="gramStart"/>
      <w:r>
        <w:rPr>
          <w:rFonts w:ascii="Arial" w:hAnsi="Arial" w:cs="Arial"/>
        </w:rPr>
        <w:t>Pâte….</w:t>
      </w:r>
      <w:proofErr w:type="gramEnd"/>
      <w:r>
        <w:rPr>
          <w:rFonts w:ascii="Arial" w:hAnsi="Arial" w:cs="Arial"/>
        </w:rPr>
        <w:t>Avec Jésus-Christ, choisissons tout ce qui est humain, porteur de vie et source de vie.</w:t>
      </w:r>
    </w:p>
    <w:p w14:paraId="1E9E04F5" w14:textId="21897C64" w:rsidR="00FE3A2D" w:rsidRDefault="00A55229" w:rsidP="00FE3A2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 PORT DU MASQUE OBLIGATOIRE DANS NOS ÉGLISES</w:t>
      </w:r>
    </w:p>
    <w:p w14:paraId="3275D7E7" w14:textId="79E86F85" w:rsidR="00A55229" w:rsidRDefault="004430B0" w:rsidP="00A55229">
      <w:pPr>
        <w:spacing w:after="0" w:line="240" w:lineRule="auto"/>
        <w:ind w:left="2124" w:firstLine="6"/>
        <w:rPr>
          <w:rFonts w:ascii="Arial" w:hAnsi="Arial" w:cs="Arial"/>
          <w:b/>
          <w:bCs/>
        </w:rPr>
      </w:pPr>
      <w:r w:rsidRPr="004430B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3BCE77AF" wp14:editId="7581E75B">
            <wp:simplePos x="0" y="0"/>
            <wp:positionH relativeFrom="column">
              <wp:posOffset>23371</wp:posOffset>
            </wp:positionH>
            <wp:positionV relativeFrom="paragraph">
              <wp:posOffset>156210</wp:posOffset>
            </wp:positionV>
            <wp:extent cx="1106235" cy="113121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35" cy="11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229">
        <w:rPr>
          <w:rFonts w:ascii="Arial" w:hAnsi="Arial" w:cs="Arial"/>
        </w:rPr>
        <w:t xml:space="preserve">Les autorités de la santé publique du Québec ont récemment annoncé que </w:t>
      </w:r>
      <w:r w:rsidR="00A55229" w:rsidRPr="00A55229">
        <w:rPr>
          <w:rFonts w:ascii="Arial" w:hAnsi="Arial" w:cs="Arial"/>
          <w:b/>
          <w:bCs/>
        </w:rPr>
        <w:t>le port du masque sera obligatoire lors de tout déplacement dans tous les lieux public</w:t>
      </w:r>
      <w:r w:rsidR="0081114C">
        <w:rPr>
          <w:rFonts w:ascii="Arial" w:hAnsi="Arial" w:cs="Arial"/>
          <w:b/>
          <w:bCs/>
        </w:rPr>
        <w:t>s</w:t>
      </w:r>
      <w:r w:rsidR="00A55229" w:rsidRPr="00A55229">
        <w:rPr>
          <w:rFonts w:ascii="Arial" w:hAnsi="Arial" w:cs="Arial"/>
          <w:b/>
          <w:bCs/>
        </w:rPr>
        <w:t xml:space="preserve"> intérieurs</w:t>
      </w:r>
      <w:r w:rsidR="00A55229">
        <w:rPr>
          <w:rFonts w:ascii="Arial" w:hAnsi="Arial" w:cs="Arial"/>
        </w:rPr>
        <w:t xml:space="preserve">, </w:t>
      </w:r>
      <w:r w:rsidR="00A55229" w:rsidRPr="00A55229">
        <w:rPr>
          <w:rFonts w:ascii="Arial" w:hAnsi="Arial" w:cs="Arial"/>
          <w:b/>
          <w:bCs/>
        </w:rPr>
        <w:t>à compter du 18 juillet</w:t>
      </w:r>
      <w:r w:rsidR="00A55229">
        <w:rPr>
          <w:rFonts w:ascii="Arial" w:hAnsi="Arial" w:cs="Arial"/>
        </w:rPr>
        <w:t xml:space="preserve">. Les gestionnaires des lieux publics ont la responsabilité de faire respecter cette règle. </w:t>
      </w:r>
      <w:r w:rsidR="00A55229" w:rsidRPr="00A55229">
        <w:rPr>
          <w:rFonts w:ascii="Arial" w:hAnsi="Arial" w:cs="Arial"/>
          <w:b/>
          <w:bCs/>
        </w:rPr>
        <w:t>L’accès aux églises du diocèse de Sherbrooke devra donc être refusé aux personnes ne portant pas le masque.</w:t>
      </w:r>
    </w:p>
    <w:p w14:paraId="7372D1F8" w14:textId="1E3DCB5F" w:rsidR="00A55229" w:rsidRDefault="00A55229" w:rsidP="00A55229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</w:rPr>
        <w:t>Nous vous rappelons que les règles sanitaires suivantes sont toujours en vigueur et quelles doivent être respectées en tout temps</w:t>
      </w:r>
      <w:r w:rsidR="0081114C">
        <w:rPr>
          <w:rFonts w:ascii="Arial" w:hAnsi="Arial" w:cs="Arial"/>
        </w:rPr>
        <w:t>.</w:t>
      </w:r>
    </w:p>
    <w:p w14:paraId="39F3A763" w14:textId="30CC44B0" w:rsidR="00A55229" w:rsidRDefault="00A55229" w:rsidP="00A55229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</w:rPr>
        <w:t>1. Obligation du port du masque</w:t>
      </w:r>
    </w:p>
    <w:p w14:paraId="2773D008" w14:textId="53B2DA1A" w:rsidR="00A55229" w:rsidRDefault="00A55229" w:rsidP="00A55229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</w:rPr>
        <w:t>2. Lavage des mains à l’entrée</w:t>
      </w:r>
    </w:p>
    <w:p w14:paraId="0F65E90C" w14:textId="23690033" w:rsidR="00A55229" w:rsidRDefault="00A55229" w:rsidP="00A55229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</w:rPr>
        <w:t>3. Respect de la distanciation physique de deux mètres</w:t>
      </w:r>
    </w:p>
    <w:p w14:paraId="1127F46E" w14:textId="7A7D8334" w:rsidR="00A55229" w:rsidRDefault="00A55229" w:rsidP="00A55229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</w:rPr>
        <w:t>4. Pas de chants par les fidèles</w:t>
      </w:r>
      <w:r w:rsidR="00A959BD">
        <w:rPr>
          <w:rFonts w:ascii="Arial" w:hAnsi="Arial" w:cs="Arial"/>
        </w:rPr>
        <w:t xml:space="preserve">…il peut y avoir chantres et </w:t>
      </w:r>
      <w:r>
        <w:rPr>
          <w:rFonts w:ascii="Arial" w:hAnsi="Arial" w:cs="Arial"/>
        </w:rPr>
        <w:t>musicien</w:t>
      </w:r>
      <w:r w:rsidR="00A959BD">
        <w:rPr>
          <w:rFonts w:ascii="Arial" w:hAnsi="Arial" w:cs="Arial"/>
        </w:rPr>
        <w:t>s</w:t>
      </w:r>
    </w:p>
    <w:p w14:paraId="5BE15F55" w14:textId="0074123F" w:rsidR="00A55229" w:rsidRDefault="00A55229" w:rsidP="00A55229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</w:rPr>
        <w:t>5. Désinfection des surfaces après les célébrations.</w:t>
      </w:r>
    </w:p>
    <w:p w14:paraId="7FEC99AE" w14:textId="655989EF" w:rsidR="00A55229" w:rsidRPr="00A55229" w:rsidRDefault="00A55229" w:rsidP="00A55229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</w:rPr>
        <w:t xml:space="preserve">6. Le nombre de personnes pouvant être admises </w:t>
      </w:r>
      <w:r w:rsidR="0081114C">
        <w:rPr>
          <w:rFonts w:ascii="Arial" w:hAnsi="Arial" w:cs="Arial"/>
        </w:rPr>
        <w:t xml:space="preserve">dans l’église </w:t>
      </w:r>
      <w:r>
        <w:rPr>
          <w:rFonts w:ascii="Arial" w:hAnsi="Arial" w:cs="Arial"/>
        </w:rPr>
        <w:t xml:space="preserve">dépend de la possibilité d’appliquer rigoureusement ces règles. </w:t>
      </w:r>
    </w:p>
    <w:p w14:paraId="0FB2BF06" w14:textId="3F81DB23" w:rsidR="00BE2AB1" w:rsidRDefault="00EB3459" w:rsidP="00BE2AB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B3459">
        <w:rPr>
          <w:rFonts w:ascii="Arial" w:hAnsi="Arial" w:cs="Arial"/>
          <w:b/>
          <w:bCs/>
          <w:sz w:val="24"/>
          <w:szCs w:val="24"/>
        </w:rPr>
        <w:t>BAPTÊME</w:t>
      </w:r>
      <w:r w:rsidR="000033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003340">
        <w:rPr>
          <w:rFonts w:ascii="Arial" w:hAnsi="Arial" w:cs="Arial"/>
          <w:b/>
          <w:bCs/>
          <w:sz w:val="24"/>
          <w:szCs w:val="24"/>
        </w:rPr>
        <w:t xml:space="preserve">D’ADULTE </w:t>
      </w:r>
      <w:r w:rsidRPr="00EB3459">
        <w:rPr>
          <w:rFonts w:ascii="Arial" w:hAnsi="Arial" w:cs="Arial"/>
          <w:b/>
          <w:bCs/>
          <w:sz w:val="24"/>
          <w:szCs w:val="24"/>
        </w:rPr>
        <w:t xml:space="preserve"> ET</w:t>
      </w:r>
      <w:proofErr w:type="gramEnd"/>
      <w:r w:rsidRPr="00EB3459">
        <w:rPr>
          <w:rFonts w:ascii="Arial" w:hAnsi="Arial" w:cs="Arial"/>
          <w:b/>
          <w:bCs/>
          <w:sz w:val="24"/>
          <w:szCs w:val="24"/>
        </w:rPr>
        <w:t xml:space="preserve"> CONFIRMATION </w:t>
      </w:r>
      <w:r w:rsidR="00077D6F">
        <w:rPr>
          <w:rFonts w:ascii="Arial" w:hAnsi="Arial" w:cs="Arial"/>
          <w:b/>
          <w:bCs/>
          <w:sz w:val="24"/>
          <w:szCs w:val="24"/>
        </w:rPr>
        <w:t>DE KERRY LAPRISE</w:t>
      </w:r>
    </w:p>
    <w:p w14:paraId="3FA04771" w14:textId="76F6D124" w:rsidR="00077D6F" w:rsidRPr="00A55229" w:rsidRDefault="00003340" w:rsidP="00A5522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0334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F1D5E70" wp14:editId="49343CF8">
            <wp:simplePos x="0" y="0"/>
            <wp:positionH relativeFrom="column">
              <wp:posOffset>344078</wp:posOffset>
            </wp:positionH>
            <wp:positionV relativeFrom="paragraph">
              <wp:posOffset>99080</wp:posOffset>
            </wp:positionV>
            <wp:extent cx="904600" cy="118758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01" cy="11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D6F">
        <w:rPr>
          <w:rFonts w:ascii="Arial" w:hAnsi="Arial" w:cs="Arial"/>
          <w:b/>
          <w:bCs/>
          <w:sz w:val="24"/>
          <w:szCs w:val="24"/>
        </w:rPr>
        <w:tab/>
      </w:r>
      <w:r w:rsidR="00077D6F">
        <w:rPr>
          <w:rFonts w:ascii="Arial" w:hAnsi="Arial" w:cs="Arial"/>
          <w:b/>
          <w:bCs/>
          <w:sz w:val="24"/>
          <w:szCs w:val="24"/>
        </w:rPr>
        <w:tab/>
      </w:r>
      <w:r w:rsidR="00077D6F">
        <w:rPr>
          <w:rFonts w:ascii="Arial" w:hAnsi="Arial" w:cs="Arial"/>
          <w:b/>
          <w:bCs/>
          <w:sz w:val="24"/>
          <w:szCs w:val="24"/>
        </w:rPr>
        <w:tab/>
      </w:r>
      <w:r w:rsidR="00077D6F" w:rsidRPr="00003340">
        <w:rPr>
          <w:rFonts w:ascii="Arial" w:hAnsi="Arial" w:cs="Arial"/>
        </w:rPr>
        <w:t xml:space="preserve">La paroisse St-André-Bessette accueille </w:t>
      </w:r>
      <w:r w:rsidR="00077D6F" w:rsidRPr="0081114C">
        <w:rPr>
          <w:rFonts w:ascii="Arial" w:hAnsi="Arial" w:cs="Arial"/>
          <w:b/>
          <w:bCs/>
        </w:rPr>
        <w:t>KERRY LAPRISE</w:t>
      </w:r>
      <w:r w:rsidR="00077D6F" w:rsidRPr="00003340">
        <w:rPr>
          <w:rFonts w:ascii="Arial" w:hAnsi="Arial" w:cs="Arial"/>
        </w:rPr>
        <w:t xml:space="preserve"> dans </w:t>
      </w:r>
    </w:p>
    <w:p w14:paraId="5C3D3871" w14:textId="68288083" w:rsidR="00077D6F" w:rsidRPr="00003340" w:rsidRDefault="00077D6F" w:rsidP="00077D6F">
      <w:pPr>
        <w:spacing w:after="0" w:line="240" w:lineRule="auto"/>
        <w:ind w:left="2124"/>
        <w:rPr>
          <w:rFonts w:ascii="Arial" w:hAnsi="Arial" w:cs="Arial"/>
          <w:b/>
          <w:bCs/>
        </w:rPr>
      </w:pPr>
      <w:proofErr w:type="gramStart"/>
      <w:r w:rsidRPr="00003340">
        <w:rPr>
          <w:rFonts w:ascii="Arial" w:hAnsi="Arial" w:cs="Arial"/>
        </w:rPr>
        <w:t>une</w:t>
      </w:r>
      <w:proofErr w:type="gramEnd"/>
      <w:r w:rsidRPr="00003340">
        <w:rPr>
          <w:rFonts w:ascii="Arial" w:hAnsi="Arial" w:cs="Arial"/>
        </w:rPr>
        <w:t xml:space="preserve"> célébration spéciale </w:t>
      </w:r>
      <w:r w:rsidRPr="00003340">
        <w:rPr>
          <w:rFonts w:ascii="Arial" w:hAnsi="Arial" w:cs="Arial"/>
          <w:b/>
          <w:bCs/>
        </w:rPr>
        <w:t xml:space="preserve">vendredi prochain le 24 juillet 2020 à 18 h 30 en l’église Ste-Luce de Disraeli. </w:t>
      </w:r>
    </w:p>
    <w:p w14:paraId="53FA7B43" w14:textId="1E1F0947" w:rsidR="00077D6F" w:rsidRPr="00003340" w:rsidRDefault="00077D6F" w:rsidP="00077D6F">
      <w:pPr>
        <w:spacing w:after="0" w:line="240" w:lineRule="auto"/>
        <w:ind w:left="2124"/>
        <w:rPr>
          <w:rFonts w:ascii="Arial" w:hAnsi="Arial" w:cs="Arial"/>
        </w:rPr>
      </w:pPr>
      <w:r w:rsidRPr="00003340">
        <w:rPr>
          <w:rFonts w:ascii="Arial" w:hAnsi="Arial" w:cs="Arial"/>
        </w:rPr>
        <w:t>Baptême d’adulte suiv</w:t>
      </w:r>
      <w:r w:rsidR="0081114C">
        <w:rPr>
          <w:rFonts w:ascii="Arial" w:hAnsi="Arial" w:cs="Arial"/>
        </w:rPr>
        <w:t>i</w:t>
      </w:r>
      <w:r w:rsidRPr="00003340">
        <w:rPr>
          <w:rFonts w:ascii="Arial" w:hAnsi="Arial" w:cs="Arial"/>
        </w:rPr>
        <w:t xml:space="preserve"> de la confirmation….</w:t>
      </w:r>
    </w:p>
    <w:p w14:paraId="6EEC7195" w14:textId="05BE5C5F" w:rsidR="00077D6F" w:rsidRPr="00003340" w:rsidRDefault="00077D6F" w:rsidP="00077D6F">
      <w:pPr>
        <w:spacing w:after="0" w:line="240" w:lineRule="auto"/>
        <w:ind w:left="2124"/>
        <w:rPr>
          <w:rFonts w:ascii="Arial" w:hAnsi="Arial" w:cs="Arial"/>
        </w:rPr>
      </w:pPr>
      <w:r w:rsidRPr="00003340">
        <w:rPr>
          <w:rFonts w:ascii="Arial" w:hAnsi="Arial" w:cs="Arial"/>
        </w:rPr>
        <w:t xml:space="preserve">Fille d’André Laprise et de Natasha Scott. </w:t>
      </w:r>
    </w:p>
    <w:p w14:paraId="41941C7C" w14:textId="1865EB26" w:rsidR="00077D6F" w:rsidRPr="00003340" w:rsidRDefault="00077D6F" w:rsidP="00077D6F">
      <w:pPr>
        <w:spacing w:after="0" w:line="240" w:lineRule="auto"/>
        <w:ind w:left="2124"/>
        <w:rPr>
          <w:rFonts w:ascii="Arial" w:hAnsi="Arial" w:cs="Arial"/>
        </w:rPr>
      </w:pPr>
      <w:r w:rsidRPr="00003340">
        <w:rPr>
          <w:rFonts w:ascii="Arial" w:hAnsi="Arial" w:cs="Arial"/>
        </w:rPr>
        <w:t xml:space="preserve">Elle sera entourée de sa </w:t>
      </w:r>
      <w:proofErr w:type="gramStart"/>
      <w:r w:rsidRPr="00003340">
        <w:rPr>
          <w:rFonts w:ascii="Arial" w:hAnsi="Arial" w:cs="Arial"/>
        </w:rPr>
        <w:t>famille….</w:t>
      </w:r>
      <w:proofErr w:type="gramEnd"/>
      <w:r w:rsidRPr="00003340">
        <w:rPr>
          <w:rFonts w:ascii="Arial" w:hAnsi="Arial" w:cs="Arial"/>
        </w:rPr>
        <w:t>.et de son parrain et marraine….</w:t>
      </w:r>
    </w:p>
    <w:p w14:paraId="18FAE1E1" w14:textId="3CE3F75E" w:rsidR="00077D6F" w:rsidRPr="00003340" w:rsidRDefault="00077D6F" w:rsidP="00077D6F">
      <w:pPr>
        <w:spacing w:after="0" w:line="240" w:lineRule="auto"/>
        <w:ind w:left="2124"/>
        <w:rPr>
          <w:rFonts w:ascii="Arial" w:hAnsi="Arial" w:cs="Arial"/>
        </w:rPr>
      </w:pPr>
      <w:r w:rsidRPr="00003340">
        <w:rPr>
          <w:rFonts w:ascii="Arial" w:hAnsi="Arial" w:cs="Arial"/>
        </w:rPr>
        <w:t xml:space="preserve">Merci à Diane Béliveau Bergeron qui a accompagnée Kerry pendant tout </w:t>
      </w:r>
    </w:p>
    <w:p w14:paraId="5A4863BB" w14:textId="4C950526" w:rsidR="00077D6F" w:rsidRPr="00003340" w:rsidRDefault="00077D6F" w:rsidP="00077D6F">
      <w:pPr>
        <w:spacing w:after="0" w:line="240" w:lineRule="auto"/>
        <w:rPr>
          <w:rFonts w:ascii="Arial" w:hAnsi="Arial" w:cs="Arial"/>
        </w:rPr>
      </w:pPr>
      <w:r w:rsidRPr="00003340">
        <w:rPr>
          <w:rFonts w:ascii="Arial" w:hAnsi="Arial" w:cs="Arial"/>
        </w:rPr>
        <w:tab/>
      </w:r>
      <w:r w:rsidRPr="00003340">
        <w:rPr>
          <w:rFonts w:ascii="Arial" w:hAnsi="Arial" w:cs="Arial"/>
        </w:rPr>
        <w:tab/>
      </w:r>
      <w:r w:rsidRPr="00003340">
        <w:rPr>
          <w:rFonts w:ascii="Arial" w:hAnsi="Arial" w:cs="Arial"/>
        </w:rPr>
        <w:tab/>
      </w:r>
      <w:proofErr w:type="gramStart"/>
      <w:r w:rsidRPr="00003340">
        <w:rPr>
          <w:rFonts w:ascii="Arial" w:hAnsi="Arial" w:cs="Arial"/>
        </w:rPr>
        <w:t>le</w:t>
      </w:r>
      <w:proofErr w:type="gramEnd"/>
      <w:r w:rsidRPr="00003340">
        <w:rPr>
          <w:rFonts w:ascii="Arial" w:hAnsi="Arial" w:cs="Arial"/>
        </w:rPr>
        <w:t xml:space="preserve"> cheminement de son initiation chrétienne des adultes….</w:t>
      </w:r>
    </w:p>
    <w:p w14:paraId="3FB0BCFE" w14:textId="76F985CA" w:rsidR="00003340" w:rsidRPr="00003340" w:rsidRDefault="00003340" w:rsidP="00077D6F">
      <w:pPr>
        <w:spacing w:after="0" w:line="240" w:lineRule="auto"/>
        <w:rPr>
          <w:rFonts w:ascii="Arial" w:hAnsi="Arial" w:cs="Arial"/>
        </w:rPr>
      </w:pPr>
      <w:r w:rsidRPr="00003340">
        <w:rPr>
          <w:rFonts w:ascii="Arial" w:hAnsi="Arial" w:cs="Arial"/>
        </w:rPr>
        <w:tab/>
      </w:r>
      <w:r w:rsidRPr="00003340">
        <w:rPr>
          <w:rFonts w:ascii="Arial" w:hAnsi="Arial" w:cs="Arial"/>
        </w:rPr>
        <w:tab/>
      </w:r>
      <w:r w:rsidRPr="00003340">
        <w:rPr>
          <w:rFonts w:ascii="Arial" w:hAnsi="Arial" w:cs="Arial"/>
        </w:rPr>
        <w:tab/>
        <w:t xml:space="preserve">C’est Bernard Rouleau, </w:t>
      </w:r>
      <w:proofErr w:type="spellStart"/>
      <w:r w:rsidRPr="00003340">
        <w:rPr>
          <w:rFonts w:ascii="Arial" w:hAnsi="Arial" w:cs="Arial"/>
        </w:rPr>
        <w:t>ptre</w:t>
      </w:r>
      <w:proofErr w:type="spellEnd"/>
      <w:r w:rsidRPr="00003340">
        <w:rPr>
          <w:rFonts w:ascii="Arial" w:hAnsi="Arial" w:cs="Arial"/>
        </w:rPr>
        <w:t>-curé qui présidera cette célébration.</w:t>
      </w:r>
    </w:p>
    <w:p w14:paraId="78499F67" w14:textId="03267F97" w:rsidR="00EF1B3F" w:rsidRPr="0012392D" w:rsidRDefault="00003340" w:rsidP="00EF1B3F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>BAPTÊMES D’EVELYE ET DE LUDOUIK</w:t>
      </w:r>
    </w:p>
    <w:p w14:paraId="1B65C107" w14:textId="5D8E9097" w:rsidR="00EF1B3F" w:rsidRPr="0012392D" w:rsidRDefault="00D6303F" w:rsidP="0012392D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6303F"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77696" behindDoc="0" locked="0" layoutInCell="1" allowOverlap="1" wp14:anchorId="1C3D99C7" wp14:editId="0A1720BA">
            <wp:simplePos x="0" y="0"/>
            <wp:positionH relativeFrom="column">
              <wp:posOffset>249698</wp:posOffset>
            </wp:positionH>
            <wp:positionV relativeFrom="paragraph">
              <wp:posOffset>51978</wp:posOffset>
            </wp:positionV>
            <wp:extent cx="999398" cy="85783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98" cy="8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03340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EVELYE</w:t>
      </w:r>
      <w:r w:rsidR="00003340">
        <w:rPr>
          <w:rFonts w:ascii="Arial" w:hAnsi="Arial" w:cs="Arial"/>
          <w:b/>
          <w:bCs/>
          <w:i/>
          <w:iCs/>
          <w:u w:val="single"/>
        </w:rPr>
        <w:t xml:space="preserve"> </w:t>
      </w:r>
      <w:r w:rsidR="00EF1B3F">
        <w:rPr>
          <w:rFonts w:ascii="Arial" w:hAnsi="Arial" w:cs="Arial"/>
          <w:b/>
          <w:bCs/>
        </w:rPr>
        <w:t xml:space="preserve"> </w:t>
      </w:r>
      <w:r w:rsidR="00EF1B3F">
        <w:rPr>
          <w:rFonts w:ascii="Arial" w:hAnsi="Arial" w:cs="Arial"/>
        </w:rPr>
        <w:t>enfant</w:t>
      </w:r>
      <w:proofErr w:type="gramEnd"/>
      <w:r w:rsidR="00EF1B3F">
        <w:rPr>
          <w:rFonts w:ascii="Arial" w:hAnsi="Arial" w:cs="Arial"/>
        </w:rPr>
        <w:t xml:space="preserve"> de </w:t>
      </w:r>
      <w:r w:rsidR="00003340">
        <w:rPr>
          <w:rFonts w:ascii="Arial" w:hAnsi="Arial" w:cs="Arial"/>
        </w:rPr>
        <w:t xml:space="preserve">Stéphane Lemire et de Sabrina Bernard-Breton du 236 Champoux à Disraeli. Née le 6 décembre 2019 et baptisée dimanche 19 juillet 2020(13 h 30) en l’église de Disraeli par Bernard Rouleau, </w:t>
      </w:r>
      <w:proofErr w:type="spellStart"/>
      <w:r w:rsidR="00003340">
        <w:rPr>
          <w:rFonts w:ascii="Arial" w:hAnsi="Arial" w:cs="Arial"/>
        </w:rPr>
        <w:t>ptre</w:t>
      </w:r>
      <w:proofErr w:type="spellEnd"/>
      <w:r w:rsidR="00003340">
        <w:rPr>
          <w:rFonts w:ascii="Arial" w:hAnsi="Arial" w:cs="Arial"/>
        </w:rPr>
        <w:t>-curé</w:t>
      </w:r>
    </w:p>
    <w:p w14:paraId="29AAE257" w14:textId="106529E2" w:rsidR="00EF1B3F" w:rsidRDefault="00003340" w:rsidP="00EF1B3F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LUDOUIK</w:t>
      </w:r>
      <w:r w:rsidR="00EF1B3F" w:rsidRPr="00003340">
        <w:rPr>
          <w:rFonts w:ascii="Arial" w:hAnsi="Arial" w:cs="Arial"/>
          <w:b/>
          <w:bCs/>
          <w:sz w:val="24"/>
          <w:szCs w:val="24"/>
        </w:rPr>
        <w:t>,</w:t>
      </w:r>
      <w:r w:rsidR="00EF1B3F">
        <w:rPr>
          <w:rFonts w:ascii="Arial" w:hAnsi="Arial" w:cs="Arial"/>
          <w:b/>
          <w:bCs/>
        </w:rPr>
        <w:t xml:space="preserve"> </w:t>
      </w:r>
      <w:r w:rsidR="00EF1B3F">
        <w:rPr>
          <w:rFonts w:ascii="Arial" w:hAnsi="Arial" w:cs="Arial"/>
        </w:rPr>
        <w:t xml:space="preserve">enfant de </w:t>
      </w:r>
      <w:r>
        <w:rPr>
          <w:rFonts w:ascii="Arial" w:hAnsi="Arial" w:cs="Arial"/>
        </w:rPr>
        <w:t xml:space="preserve">Samuel Lessard et de Marie-Josée Bisson du 190 rue Turgeon à Disraeli. Né le 20 septembre 2019 et baptisé dimanche 19 juillet 2020(15 </w:t>
      </w:r>
      <w:proofErr w:type="gramStart"/>
      <w:r>
        <w:rPr>
          <w:rFonts w:ascii="Arial" w:hAnsi="Arial" w:cs="Arial"/>
        </w:rPr>
        <w:t xml:space="preserve">h) </w:t>
      </w:r>
      <w:r w:rsidR="00EF1B3F">
        <w:rPr>
          <w:rFonts w:ascii="Arial" w:hAnsi="Arial" w:cs="Arial"/>
        </w:rPr>
        <w:t xml:space="preserve"> en</w:t>
      </w:r>
      <w:proofErr w:type="gramEnd"/>
      <w:r w:rsidR="00EF1B3F">
        <w:rPr>
          <w:rFonts w:ascii="Arial" w:hAnsi="Arial" w:cs="Arial"/>
        </w:rPr>
        <w:t xml:space="preserve"> l’église de Disraeli avec le curé Bernard Rouleau. </w:t>
      </w:r>
    </w:p>
    <w:p w14:paraId="1BB9F14F" w14:textId="059FEF5F" w:rsidR="00EF1B3F" w:rsidRDefault="007503EF" w:rsidP="00EF1B3F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</w:rPr>
      </w:pPr>
      <w:proofErr w:type="spellStart"/>
      <w:r>
        <w:rPr>
          <w:rFonts w:ascii="Arial" w:hAnsi="Arial" w:cs="Arial"/>
          <w:b/>
          <w:bCs/>
          <w:i/>
          <w:iCs/>
        </w:rPr>
        <w:t>Evelye</w:t>
      </w:r>
      <w:proofErr w:type="spellEnd"/>
      <w:r>
        <w:rPr>
          <w:rFonts w:ascii="Arial" w:hAnsi="Arial" w:cs="Arial"/>
          <w:b/>
          <w:bCs/>
          <w:i/>
          <w:iCs/>
        </w:rPr>
        <w:t xml:space="preserve"> et </w:t>
      </w:r>
      <w:proofErr w:type="spellStart"/>
      <w:proofErr w:type="gramStart"/>
      <w:r>
        <w:rPr>
          <w:rFonts w:ascii="Arial" w:hAnsi="Arial" w:cs="Arial"/>
          <w:b/>
          <w:bCs/>
          <w:i/>
          <w:iCs/>
        </w:rPr>
        <w:t>Ludouik</w:t>
      </w:r>
      <w:proofErr w:type="spellEnd"/>
      <w:r>
        <w:rPr>
          <w:rFonts w:ascii="Arial" w:hAnsi="Arial" w:cs="Arial"/>
          <w:b/>
          <w:bCs/>
          <w:i/>
          <w:iCs/>
        </w:rPr>
        <w:t xml:space="preserve"> </w:t>
      </w:r>
      <w:r w:rsidR="00EF1B3F" w:rsidRPr="009E1068">
        <w:rPr>
          <w:rFonts w:ascii="Arial" w:hAnsi="Arial" w:cs="Arial"/>
          <w:b/>
          <w:bCs/>
          <w:i/>
          <w:iCs/>
        </w:rPr>
        <w:t xml:space="preserve"> ont</w:t>
      </w:r>
      <w:proofErr w:type="gramEnd"/>
      <w:r w:rsidR="00EF1B3F" w:rsidRPr="009E1068">
        <w:rPr>
          <w:rFonts w:ascii="Arial" w:hAnsi="Arial" w:cs="Arial"/>
          <w:b/>
          <w:bCs/>
          <w:i/>
          <w:iCs/>
        </w:rPr>
        <w:t xml:space="preserve"> trouvé un Ami</w:t>
      </w:r>
      <w:r w:rsidR="00EF1B3F">
        <w:rPr>
          <w:rFonts w:ascii="Arial" w:hAnsi="Arial" w:cs="Arial"/>
          <w:b/>
          <w:bCs/>
          <w:i/>
          <w:iCs/>
        </w:rPr>
        <w:t>…Jésus</w:t>
      </w:r>
    </w:p>
    <w:p w14:paraId="4F6C541D" w14:textId="10039EF1" w:rsidR="00E45006" w:rsidRDefault="00B67775" w:rsidP="00E4500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MESSES AUX CIMETIÈRES POUR L’ANNÉE 2020</w:t>
      </w:r>
    </w:p>
    <w:p w14:paraId="639BA7BF" w14:textId="41AB6C1F" w:rsidR="00B67775" w:rsidRPr="0012392D" w:rsidRDefault="0081114C" w:rsidP="0081114C">
      <w:pPr>
        <w:spacing w:after="0" w:line="240" w:lineRule="auto"/>
        <w:ind w:left="2124" w:firstLine="6"/>
        <w:rPr>
          <w:rFonts w:ascii="Arial" w:hAnsi="Arial" w:cs="Arial"/>
          <w:b/>
          <w:bCs/>
          <w:sz w:val="24"/>
          <w:szCs w:val="24"/>
        </w:rPr>
      </w:pPr>
      <w:r w:rsidRPr="009B7A93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29FB71ED" wp14:editId="2AA43CC3">
            <wp:simplePos x="0" y="0"/>
            <wp:positionH relativeFrom="column">
              <wp:posOffset>-102712</wp:posOffset>
            </wp:positionH>
            <wp:positionV relativeFrom="paragraph">
              <wp:posOffset>107950</wp:posOffset>
            </wp:positionV>
            <wp:extent cx="1352757" cy="111236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57" cy="11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775">
        <w:rPr>
          <w:rFonts w:ascii="Arial" w:hAnsi="Arial" w:cs="Arial"/>
        </w:rPr>
        <w:t xml:space="preserve">Chaque année, nous nous faisons un devoir familial d’aller célébrer au milieu de nos </w:t>
      </w:r>
      <w:r>
        <w:rPr>
          <w:rFonts w:ascii="Arial" w:hAnsi="Arial" w:cs="Arial"/>
        </w:rPr>
        <w:t>Vivants</w:t>
      </w:r>
      <w:r w:rsidR="00B67775">
        <w:rPr>
          <w:rFonts w:ascii="Arial" w:hAnsi="Arial" w:cs="Arial"/>
        </w:rPr>
        <w:t xml:space="preserve"> de l’Au-Delà…un moment d’attention pour nos parents et amis défunts….</w:t>
      </w:r>
    </w:p>
    <w:p w14:paraId="68808B16" w14:textId="654B1207" w:rsidR="00B67775" w:rsidRDefault="00B67775" w:rsidP="00B67775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Voici l’horaire de nos messes au cimetière pour l’année 2020.</w:t>
      </w:r>
    </w:p>
    <w:p w14:paraId="21E3B170" w14:textId="1634752A" w:rsidR="000D6964" w:rsidRDefault="000D6964" w:rsidP="00B67775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Cimetière de St-Julien : samedi 15 août 2020, 19 h </w:t>
      </w:r>
    </w:p>
    <w:p w14:paraId="6E954A8A" w14:textId="38DFA9F3" w:rsidR="00B67775" w:rsidRDefault="00B67775" w:rsidP="00B67775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Cimetière St-Gabriel de Stratford : dimanche 16 août 2020, 10 h 30 </w:t>
      </w:r>
    </w:p>
    <w:p w14:paraId="7787A97D" w14:textId="567EA31A" w:rsidR="00B67775" w:rsidRDefault="00B67775" w:rsidP="00B67775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Cimetière Notre-Dame-de-Ham : dimanche 23 août 2020, 9 h </w:t>
      </w:r>
    </w:p>
    <w:p w14:paraId="5343F409" w14:textId="79B0D962" w:rsidR="00B67775" w:rsidRDefault="00B67775" w:rsidP="00B67775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Cimetière Stes-Anges de Ham-Nord : dimanche 23 août 2020, 10 h 30 </w:t>
      </w:r>
    </w:p>
    <w:p w14:paraId="10907A51" w14:textId="15EC40B8" w:rsidR="00B67775" w:rsidRDefault="00B67775" w:rsidP="00B67775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Cimetière St-Fortunat : dimanche 30 </w:t>
      </w:r>
      <w:r w:rsidR="000D6964">
        <w:rPr>
          <w:rFonts w:ascii="Arial" w:hAnsi="Arial" w:cs="Arial"/>
        </w:rPr>
        <w:t xml:space="preserve">août 2020, 9 h </w:t>
      </w:r>
    </w:p>
    <w:p w14:paraId="237B9EE6" w14:textId="757F8906" w:rsidR="000D6964" w:rsidRDefault="000D6964" w:rsidP="00B67775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Cimetière Ste-Luce de Disraeli : dimanche 30 août 2020, 10 h 30</w:t>
      </w:r>
    </w:p>
    <w:p w14:paraId="563C2199" w14:textId="27FDCEC1" w:rsidR="000D6964" w:rsidRPr="0012392D" w:rsidRDefault="000D6964" w:rsidP="0012392D">
      <w:pPr>
        <w:spacing w:after="0" w:line="240" w:lineRule="auto"/>
        <w:ind w:left="2124"/>
        <w:rPr>
          <w:rFonts w:ascii="Arial" w:hAnsi="Arial" w:cs="Arial"/>
          <w:b/>
          <w:bCs/>
        </w:rPr>
      </w:pPr>
      <w:r w:rsidRPr="000D6964">
        <w:rPr>
          <w:rFonts w:ascii="Arial" w:hAnsi="Arial" w:cs="Arial"/>
          <w:b/>
          <w:bCs/>
        </w:rPr>
        <w:t xml:space="preserve">N.B. Apporter chaises et </w:t>
      </w:r>
      <w:proofErr w:type="gramStart"/>
      <w:r w:rsidRPr="000D6964">
        <w:rPr>
          <w:rFonts w:ascii="Arial" w:hAnsi="Arial" w:cs="Arial"/>
          <w:b/>
          <w:bCs/>
        </w:rPr>
        <w:t>chapeaux….</w:t>
      </w:r>
      <w:proofErr w:type="gramEnd"/>
      <w:r w:rsidRPr="000D6964">
        <w:rPr>
          <w:rFonts w:ascii="Arial" w:hAnsi="Arial" w:cs="Arial"/>
          <w:b/>
          <w:bCs/>
        </w:rPr>
        <w:t>.et surtout une FLEUR pour faire mémoire des vôtres dans un rituel spécial ou pour les déposer aux pierres tombales de vos défunts.</w:t>
      </w:r>
      <w:r w:rsidR="0012392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S’il pleut, la messe se déroule dans l’église </w:t>
      </w:r>
      <w:proofErr w:type="gramStart"/>
      <w:r>
        <w:rPr>
          <w:rFonts w:ascii="Arial" w:hAnsi="Arial" w:cs="Arial"/>
        </w:rPr>
        <w:t>respective….</w:t>
      </w:r>
      <w:proofErr w:type="gramEnd"/>
      <w:r>
        <w:rPr>
          <w:rFonts w:ascii="Arial" w:hAnsi="Arial" w:cs="Arial"/>
        </w:rPr>
        <w:t>.</w:t>
      </w:r>
    </w:p>
    <w:p w14:paraId="188DCFA0" w14:textId="30B391FD" w:rsidR="000D6964" w:rsidRDefault="000D6964" w:rsidP="000A5057">
      <w:pPr>
        <w:spacing w:after="0" w:line="240" w:lineRule="auto"/>
        <w:rPr>
          <w:rFonts w:ascii="Arial" w:hAnsi="Arial" w:cs="Arial"/>
        </w:rPr>
      </w:pPr>
    </w:p>
    <w:p w14:paraId="73F46881" w14:textId="77777777" w:rsidR="0012392D" w:rsidRPr="000D6964" w:rsidRDefault="0012392D" w:rsidP="000A505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70F9CF" w14:textId="77777777" w:rsidR="00724C50" w:rsidRPr="00A55DD8" w:rsidRDefault="00724C50" w:rsidP="00724C50">
      <w:pPr>
        <w:shd w:val="clear" w:color="auto" w:fill="A6A6A6" w:themeFill="background1" w:themeFillShade="A6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55DD8">
        <w:rPr>
          <w:rFonts w:ascii="Arial" w:hAnsi="Arial" w:cs="Arial"/>
          <w:b/>
          <w:sz w:val="28"/>
          <w:szCs w:val="28"/>
        </w:rPr>
        <w:t xml:space="preserve">LES INTENTIONS DE </w:t>
      </w:r>
      <w:proofErr w:type="gramStart"/>
      <w:r w:rsidRPr="00A55DD8">
        <w:rPr>
          <w:rFonts w:ascii="Arial" w:hAnsi="Arial" w:cs="Arial"/>
          <w:b/>
          <w:sz w:val="28"/>
          <w:szCs w:val="28"/>
        </w:rPr>
        <w:t>MESSE</w:t>
      </w:r>
      <w:r>
        <w:rPr>
          <w:rFonts w:ascii="Arial" w:hAnsi="Arial" w:cs="Arial"/>
          <w:b/>
          <w:sz w:val="28"/>
          <w:szCs w:val="28"/>
        </w:rPr>
        <w:t>(</w:t>
      </w:r>
      <w:proofErr w:type="gramEnd"/>
      <w:r>
        <w:rPr>
          <w:rFonts w:ascii="Arial" w:hAnsi="Arial" w:cs="Arial"/>
          <w:b/>
          <w:sz w:val="28"/>
          <w:szCs w:val="28"/>
        </w:rPr>
        <w:t>suite)</w:t>
      </w:r>
    </w:p>
    <w:p w14:paraId="6D6FEA8C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>Samedi 25 juillet 2020</w:t>
      </w:r>
      <w:r w:rsidRPr="00707211">
        <w:rPr>
          <w:rFonts w:ascii="Arial" w:hAnsi="Arial" w:cs="Arial"/>
          <w:b/>
          <w:sz w:val="20"/>
          <w:szCs w:val="20"/>
        </w:rPr>
        <w:tab/>
        <w:t xml:space="preserve">17e Dimanche du Temps Ordinaire - vert      </w:t>
      </w:r>
    </w:p>
    <w:p w14:paraId="7985DF16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Jeannine Gagné Carette(3e) - Son époux et ses enfants </w:t>
      </w:r>
    </w:p>
    <w:p w14:paraId="1FCC544B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Madeleine Lachance (6e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) - La famille Brochu   </w:t>
      </w:r>
    </w:p>
    <w:p w14:paraId="7CCA7A1D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Yvon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Jolicoeur(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11e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.) -  Colette,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Majorie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et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Trycia</w:t>
      </w:r>
      <w:proofErr w:type="spellEnd"/>
    </w:p>
    <w:p w14:paraId="7EBBA590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Christine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Laprise(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18e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.) -  Sa grand-mère paternelle</w:t>
      </w:r>
    </w:p>
    <w:p w14:paraId="7FCB8F67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Éric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Grimard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(19e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) - Ses parents sa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soeur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, son frère</w:t>
      </w:r>
    </w:p>
    <w:p w14:paraId="3F4959A1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Léo Rousseau (20e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) - Son épouse, ses enfants      </w:t>
      </w:r>
    </w:p>
    <w:p w14:paraId="7C004F06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Monique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Grimard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- Réjeanne et Jean-Marie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Grimard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           </w:t>
      </w:r>
    </w:p>
    <w:p w14:paraId="32E49BB5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Alphée Côté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Rita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, Dolorès et Huguette Côté                     </w:t>
      </w:r>
    </w:p>
    <w:p w14:paraId="0736326B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  <w:t xml:space="preserve">Aux intentions de Rita Croteau Bergeron 91 ans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Rita</w:t>
      </w:r>
      <w:proofErr w:type="gramEnd"/>
    </w:p>
    <w:p w14:paraId="4538E72C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Gisèle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Spénard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- Rita Croteau Bergeron</w:t>
      </w:r>
    </w:p>
    <w:p w14:paraId="33095495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Élise Rousseau Boissonneault - Nicole et Jean-Guy Boissonneault</w:t>
      </w:r>
    </w:p>
    <w:p w14:paraId="07FEAA8E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Léandre Gouin - Offrandes au service</w:t>
      </w:r>
    </w:p>
    <w:p w14:paraId="4FE1B591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>Dimanche 26 juillet 2020</w:t>
      </w:r>
      <w:r w:rsidRPr="00707211">
        <w:rPr>
          <w:rFonts w:ascii="Arial" w:hAnsi="Arial" w:cs="Arial"/>
          <w:b/>
          <w:sz w:val="20"/>
          <w:szCs w:val="20"/>
        </w:rPr>
        <w:tab/>
        <w:t xml:space="preserve">17e Dimanche du Temps Ordinaire - vert   </w:t>
      </w:r>
    </w:p>
    <w:p w14:paraId="20FF6D6B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St-Fortunat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Georges-Étienne Girard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Offrande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au service </w:t>
      </w:r>
    </w:p>
    <w:p w14:paraId="02157160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St-Fortunat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Adélia Fortier - Offrandes au service</w:t>
      </w:r>
    </w:p>
    <w:p w14:paraId="0BAB18A4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St-Fortunat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Rita et Émile Côté - Gérard et Margot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Boislard</w:t>
      </w:r>
      <w:proofErr w:type="spellEnd"/>
    </w:p>
    <w:p w14:paraId="3DDCF7DD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  <w:lang w:val="en-CA"/>
        </w:rPr>
        <w:t>09h00</w:t>
      </w:r>
      <w:r w:rsidRPr="00707211">
        <w:rPr>
          <w:rFonts w:ascii="Arial" w:hAnsi="Arial" w:cs="Arial"/>
          <w:bCs/>
          <w:sz w:val="20"/>
          <w:szCs w:val="20"/>
          <w:lang w:val="en-CA"/>
        </w:rPr>
        <w:tab/>
        <w:t>St-</w:t>
      </w:r>
      <w:proofErr w:type="spellStart"/>
      <w:r w:rsidRPr="00707211">
        <w:rPr>
          <w:rFonts w:ascii="Arial" w:hAnsi="Arial" w:cs="Arial"/>
          <w:bCs/>
          <w:sz w:val="20"/>
          <w:szCs w:val="20"/>
          <w:lang w:val="en-CA"/>
        </w:rPr>
        <w:t>Fortunat</w:t>
      </w:r>
      <w:proofErr w:type="spellEnd"/>
      <w:r w:rsidRPr="00707211">
        <w:rPr>
          <w:rFonts w:ascii="Arial" w:hAnsi="Arial" w:cs="Arial"/>
          <w:bCs/>
          <w:sz w:val="20"/>
          <w:szCs w:val="20"/>
          <w:lang w:val="en-CA"/>
        </w:rPr>
        <w:tab/>
      </w:r>
      <w:r w:rsidRPr="00707211">
        <w:rPr>
          <w:rFonts w:ascii="Arial" w:hAnsi="Arial" w:cs="Arial"/>
          <w:bCs/>
          <w:sz w:val="20"/>
          <w:szCs w:val="20"/>
          <w:lang w:val="en-CA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  <w:lang w:val="en-CA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  <w:lang w:val="en-CA"/>
        </w:rPr>
        <w:t xml:space="preserve"> fam. </w:t>
      </w:r>
      <w:r w:rsidRPr="00707211">
        <w:rPr>
          <w:rFonts w:ascii="Arial" w:hAnsi="Arial" w:cs="Arial"/>
          <w:bCs/>
          <w:sz w:val="20"/>
          <w:szCs w:val="20"/>
        </w:rPr>
        <w:t xml:space="preserve">Adélard Beaudoin - Charlotte, Aline et Hertel            </w:t>
      </w:r>
    </w:p>
    <w:p w14:paraId="611DB12A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Notre-Dame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Gilles Pépin (1er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.) -  Parents et amis </w:t>
      </w:r>
    </w:p>
    <w:p w14:paraId="4B228BA6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Notre-Dame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Alain Leclerc (13e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) - Gisèle et Benoit Leclerc        </w:t>
      </w:r>
    </w:p>
    <w:p w14:paraId="07542EA8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 xml:space="preserve">Notre-Dame 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Ena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Sévigny (17e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.) -  Linda et Carl Sévigny</w:t>
      </w:r>
    </w:p>
    <w:p w14:paraId="438EA438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Notre-Dame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Lucille Perreault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Sa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soeur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Gisèle</w:t>
      </w:r>
    </w:p>
    <w:p w14:paraId="523ED33B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Notre-Dame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fam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. Paquette et Leblond - Pauline Paquette</w:t>
      </w:r>
    </w:p>
    <w:p w14:paraId="4F3A64EF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Notre-Dame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Adélard et Marielle Lapointe - Parents et amis</w:t>
      </w:r>
    </w:p>
    <w:p w14:paraId="0E3F1140" w14:textId="5BA58D2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 xml:space="preserve">Stratford           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Aline Bilodeau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Paulette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Richard </w:t>
      </w:r>
    </w:p>
    <w:p w14:paraId="2485715C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Magella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Bolduc Boisvert - Parents et amis</w:t>
      </w:r>
    </w:p>
    <w:p w14:paraId="2E5A973C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Gilberte Champoux Boisvert - Parents et amis             </w:t>
      </w:r>
    </w:p>
    <w:p w14:paraId="6468B734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Bertrand Champoux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                                </w:t>
      </w:r>
    </w:p>
    <w:p w14:paraId="20494100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Simonne Hébert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Proteau</w:t>
      </w:r>
      <w:proofErr w:type="spellEnd"/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                           </w:t>
      </w:r>
    </w:p>
    <w:p w14:paraId="354F6130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Marcel Houde (1er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) - Son épouse, ses enfants </w:t>
      </w:r>
    </w:p>
    <w:p w14:paraId="41502D27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Rosaire Lemieux (2e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) - Son épouse Marielle et les enfants                  </w:t>
      </w:r>
    </w:p>
    <w:p w14:paraId="3BE10C48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Sylvie Daigle(5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e)Jeanne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Fortier(3e) -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Laurette,Florent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Daigle</w:t>
      </w:r>
    </w:p>
    <w:p w14:paraId="43A0FB33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Clément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Grenier(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5e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.) -  Sonia et Simon </w:t>
      </w:r>
    </w:p>
    <w:p w14:paraId="11D1B397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Juliette Goulet (6e) Marcel Roy (5e) - La famille </w:t>
      </w:r>
    </w:p>
    <w:p w14:paraId="34E35616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Oscar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Jean(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50e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.) -  Nancy Jean </w:t>
      </w:r>
    </w:p>
    <w:p w14:paraId="106A669B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Réjean Charest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Diane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les enfants</w:t>
      </w:r>
    </w:p>
    <w:p w14:paraId="5CEF0F44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Gaétan Poirier (1er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 Claudine et la famille</w:t>
      </w:r>
    </w:p>
    <w:p w14:paraId="5A297E11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 xml:space="preserve"> 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Bernard Mercier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Hélène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                                      </w:t>
      </w:r>
    </w:p>
    <w:p w14:paraId="04D62E44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Lawrence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Thérieault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Renault et Thérèse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La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famille</w:t>
      </w:r>
    </w:p>
    <w:p w14:paraId="27B9A33F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Germain Brulotte - Parents et amis</w:t>
      </w:r>
    </w:p>
    <w:p w14:paraId="17B878BD" w14:textId="77777777" w:rsidR="009D5BB3" w:rsidRPr="00707211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Marcelle Juneau - Parents et amis</w:t>
      </w:r>
    </w:p>
    <w:p w14:paraId="1AFC9DC4" w14:textId="2DEB8CC8" w:rsidR="009D5BB3" w:rsidRDefault="009D5BB3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Françoise Tardif - Parents et amis</w:t>
      </w:r>
    </w:p>
    <w:p w14:paraId="4084A9ED" w14:textId="77777777" w:rsidR="00685639" w:rsidRDefault="00685639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62AF9959" w14:textId="502EB76F" w:rsidR="005460D9" w:rsidRPr="00A55DD8" w:rsidRDefault="005460D9" w:rsidP="005460D9">
      <w:pPr>
        <w:shd w:val="clear" w:color="auto" w:fill="A6A6A6" w:themeFill="background1" w:themeFillShade="A6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LAMPES DU SANCTUAIRE</w:t>
      </w:r>
    </w:p>
    <w:p w14:paraId="4E98793A" w14:textId="77777777" w:rsidR="00685639" w:rsidRDefault="00685639" w:rsidP="009D5BB3">
      <w:pPr>
        <w:spacing w:after="0" w:line="240" w:lineRule="auto"/>
        <w:jc w:val="both"/>
        <w:rPr>
          <w:rFonts w:ascii="Arial" w:hAnsi="Arial" w:cs="Arial"/>
          <w:bCs/>
        </w:rPr>
      </w:pPr>
    </w:p>
    <w:p w14:paraId="59575F29" w14:textId="214AD34A" w:rsidR="00707211" w:rsidRPr="00687F4C" w:rsidRDefault="00DD4321" w:rsidP="009D5BB3">
      <w:pPr>
        <w:spacing w:after="0" w:line="240" w:lineRule="auto"/>
        <w:jc w:val="both"/>
        <w:rPr>
          <w:rFonts w:ascii="Arial" w:hAnsi="Arial" w:cs="Arial"/>
          <w:bCs/>
        </w:rPr>
      </w:pPr>
      <w:r w:rsidRPr="00687F4C">
        <w:rPr>
          <w:rFonts w:ascii="Arial" w:hAnsi="Arial" w:cs="Arial"/>
          <w:bCs/>
        </w:rPr>
        <w:t>Église Ste-</w:t>
      </w:r>
      <w:proofErr w:type="gramStart"/>
      <w:r w:rsidRPr="00687F4C">
        <w:rPr>
          <w:rFonts w:ascii="Arial" w:hAnsi="Arial" w:cs="Arial"/>
          <w:bCs/>
        </w:rPr>
        <w:t>Luce</w:t>
      </w:r>
      <w:r w:rsidR="00685639">
        <w:rPr>
          <w:rFonts w:ascii="Arial" w:hAnsi="Arial" w:cs="Arial"/>
          <w:bCs/>
        </w:rPr>
        <w:t>(</w:t>
      </w:r>
      <w:proofErr w:type="gramEnd"/>
      <w:r w:rsidRPr="00687F4C">
        <w:rPr>
          <w:rFonts w:ascii="Arial" w:hAnsi="Arial" w:cs="Arial"/>
          <w:bCs/>
        </w:rPr>
        <w:t>Disraeli</w:t>
      </w:r>
      <w:r w:rsidR="00685639">
        <w:rPr>
          <w:rFonts w:ascii="Arial" w:hAnsi="Arial" w:cs="Arial"/>
          <w:bCs/>
        </w:rPr>
        <w:t>)</w:t>
      </w:r>
      <w:r w:rsidRPr="00687F4C">
        <w:rPr>
          <w:rFonts w:ascii="Arial" w:hAnsi="Arial" w:cs="Arial"/>
          <w:bCs/>
        </w:rPr>
        <w:t xml:space="preserve">: </w:t>
      </w:r>
      <w:r w:rsidR="00687F4C">
        <w:rPr>
          <w:rFonts w:ascii="Arial" w:hAnsi="Arial" w:cs="Arial"/>
          <w:bCs/>
        </w:rPr>
        <w:t xml:space="preserve">       </w:t>
      </w:r>
      <w:r w:rsidRPr="00687F4C">
        <w:rPr>
          <w:rFonts w:ascii="Arial" w:hAnsi="Arial" w:cs="Arial"/>
          <w:bCs/>
        </w:rPr>
        <w:t xml:space="preserve">Aux intentions </w:t>
      </w:r>
      <w:r w:rsidR="00687F4C" w:rsidRPr="00687F4C">
        <w:rPr>
          <w:rFonts w:ascii="Arial" w:hAnsi="Arial" w:cs="Arial"/>
          <w:bCs/>
        </w:rPr>
        <w:t>du défunt Serge Provençal – Sa mère Yvonne</w:t>
      </w:r>
    </w:p>
    <w:p w14:paraId="4E0F11F9" w14:textId="3B9E58CC" w:rsidR="00707211" w:rsidRPr="00687F4C" w:rsidRDefault="00687F4C" w:rsidP="009D5BB3">
      <w:pPr>
        <w:spacing w:after="0" w:line="240" w:lineRule="auto"/>
        <w:jc w:val="both"/>
        <w:rPr>
          <w:rFonts w:ascii="Arial" w:hAnsi="Arial" w:cs="Arial"/>
          <w:bCs/>
        </w:rPr>
      </w:pPr>
      <w:r w:rsidRPr="00687F4C">
        <w:rPr>
          <w:rFonts w:ascii="Arial" w:hAnsi="Arial" w:cs="Arial"/>
          <w:bCs/>
        </w:rPr>
        <w:t xml:space="preserve">Église </w:t>
      </w:r>
      <w:r w:rsidR="00685639">
        <w:rPr>
          <w:rFonts w:ascii="Arial" w:hAnsi="Arial" w:cs="Arial"/>
          <w:bCs/>
        </w:rPr>
        <w:t xml:space="preserve">de </w:t>
      </w:r>
      <w:r w:rsidRPr="00687F4C">
        <w:rPr>
          <w:rFonts w:ascii="Arial" w:hAnsi="Arial" w:cs="Arial"/>
          <w:bCs/>
        </w:rPr>
        <w:t>Ham-Nord)</w:t>
      </w:r>
      <w:r>
        <w:rPr>
          <w:rFonts w:ascii="Arial" w:hAnsi="Arial" w:cs="Arial"/>
          <w:bCs/>
        </w:rPr>
        <w:t xml:space="preserve"> : </w:t>
      </w:r>
      <w:r w:rsidR="00685639">
        <w:rPr>
          <w:rFonts w:ascii="Arial" w:hAnsi="Arial" w:cs="Arial"/>
          <w:bCs/>
        </w:rPr>
        <w:tab/>
        <w:t xml:space="preserve"> </w:t>
      </w:r>
      <w:r>
        <w:rPr>
          <w:rFonts w:ascii="Arial" w:hAnsi="Arial" w:cs="Arial"/>
          <w:bCs/>
        </w:rPr>
        <w:t>Aux intentions de la famille Noël Garneau</w:t>
      </w:r>
    </w:p>
    <w:p w14:paraId="068FF48E" w14:textId="50497A74" w:rsidR="00707211" w:rsidRPr="00687F4C" w:rsidRDefault="00687F4C" w:rsidP="009D5BB3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Église </w:t>
      </w:r>
      <w:r w:rsidR="00685639">
        <w:rPr>
          <w:rFonts w:ascii="Arial" w:hAnsi="Arial" w:cs="Arial"/>
          <w:bCs/>
        </w:rPr>
        <w:t>Notre-Dame-de-Ham : Aux intentions du défunt Guy Hudon – Parents et amis</w:t>
      </w:r>
    </w:p>
    <w:p w14:paraId="683D1708" w14:textId="1BB64C6B" w:rsidR="009D5BB3" w:rsidRPr="00685639" w:rsidRDefault="00685639" w:rsidP="00685639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Église St-Fortunat 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Aux intentions d’Aline et Hertel</w:t>
      </w:r>
    </w:p>
    <w:p w14:paraId="459B9D82" w14:textId="3C77B7B3" w:rsidR="00724C50" w:rsidRDefault="00685639" w:rsidP="009B2E9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Église St-Julien 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Aux intentions de Jocelyne et Émile Rousseau</w:t>
      </w:r>
    </w:p>
    <w:p w14:paraId="57CF1642" w14:textId="77777777" w:rsidR="00685639" w:rsidRPr="00685639" w:rsidRDefault="00685639" w:rsidP="009B2E92">
      <w:pPr>
        <w:spacing w:after="0" w:line="240" w:lineRule="auto"/>
        <w:rPr>
          <w:rFonts w:ascii="Arial" w:hAnsi="Arial" w:cs="Arial"/>
          <w:bCs/>
        </w:rPr>
      </w:pPr>
    </w:p>
    <w:p w14:paraId="34C6D64C" w14:textId="508C0D6F" w:rsidR="0026392C" w:rsidRDefault="00685639" w:rsidP="00685639">
      <w:pP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Pain et Vin</w:t>
      </w:r>
    </w:p>
    <w:p w14:paraId="31BBE8A1" w14:textId="77777777" w:rsidR="00685639" w:rsidRDefault="00685639" w:rsidP="009B2E92">
      <w:pPr>
        <w:spacing w:after="0" w:line="240" w:lineRule="auto"/>
        <w:rPr>
          <w:rFonts w:ascii="Arial" w:hAnsi="Arial" w:cs="Arial"/>
          <w:bCs/>
        </w:rPr>
      </w:pPr>
    </w:p>
    <w:p w14:paraId="18504276" w14:textId="4A6F7A84" w:rsidR="00707211" w:rsidRPr="00685639" w:rsidRDefault="00685639" w:rsidP="009B2E9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Église Ste-</w:t>
      </w:r>
      <w:proofErr w:type="gramStart"/>
      <w:r>
        <w:rPr>
          <w:rFonts w:ascii="Arial" w:hAnsi="Arial" w:cs="Arial"/>
          <w:bCs/>
        </w:rPr>
        <w:t>Luce(</w:t>
      </w:r>
      <w:proofErr w:type="gramEnd"/>
      <w:r>
        <w:rPr>
          <w:rFonts w:ascii="Arial" w:hAnsi="Arial" w:cs="Arial"/>
          <w:bCs/>
        </w:rPr>
        <w:t>Disraeli) :</w:t>
      </w:r>
      <w:r>
        <w:rPr>
          <w:rFonts w:ascii="Arial" w:hAnsi="Arial" w:cs="Arial"/>
          <w:bCs/>
        </w:rPr>
        <w:tab/>
        <w:t>Aux intentions du défunt Yvon Jolicoeur – Colette et les filles</w:t>
      </w:r>
    </w:p>
    <w:p w14:paraId="59A1BABC" w14:textId="2C85B044" w:rsidR="00707211" w:rsidRDefault="00707211" w:rsidP="009B2E9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C7DEBF" w14:textId="51B90826" w:rsidR="00707211" w:rsidRDefault="00707211" w:rsidP="009B2E9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CBD825" w14:textId="77777777" w:rsidR="00685639" w:rsidRDefault="00685639" w:rsidP="009B2E9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574BB2C" w14:textId="55A75942" w:rsidR="00316357" w:rsidRPr="00707211" w:rsidRDefault="00316357" w:rsidP="00316357">
      <w:pPr>
        <w:shd w:val="clear" w:color="auto" w:fill="A6A6A6" w:themeFill="background1" w:themeFillShade="A6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07211">
        <w:rPr>
          <w:rFonts w:ascii="Arial" w:hAnsi="Arial" w:cs="Arial"/>
          <w:b/>
          <w:sz w:val="24"/>
          <w:szCs w:val="24"/>
        </w:rPr>
        <w:lastRenderedPageBreak/>
        <w:t>LES INTENTIONS DE MESSE</w:t>
      </w:r>
    </w:p>
    <w:p w14:paraId="377F8D67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>Samedi 18 juillet 2020</w:t>
      </w:r>
      <w:r w:rsidRPr="00707211">
        <w:rPr>
          <w:rFonts w:ascii="Arial" w:hAnsi="Arial" w:cs="Arial"/>
          <w:b/>
          <w:sz w:val="20"/>
          <w:szCs w:val="20"/>
        </w:rPr>
        <w:tab/>
        <w:t xml:space="preserve">16e Dimanche du Temps ordinaire - vert                   </w:t>
      </w:r>
    </w:p>
    <w:p w14:paraId="336086D4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Lucette Isabel Audet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Sa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soeur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Sylvie Isabel            </w:t>
      </w:r>
    </w:p>
    <w:p w14:paraId="192147C3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Jean-Y. Girard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La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famille de Gérard Béliveau       </w:t>
      </w:r>
    </w:p>
    <w:p w14:paraId="2CCAC807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Wellie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et Florence Colette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Daniel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                        </w:t>
      </w:r>
    </w:p>
    <w:p w14:paraId="7A687341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André Gosselin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                       </w:t>
      </w:r>
    </w:p>
    <w:p w14:paraId="141A8618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Rose-Aimée Poulin Martin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     </w:t>
      </w:r>
    </w:p>
    <w:p w14:paraId="5896F566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16h00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Yan Roy Gagnon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 </w:t>
      </w:r>
    </w:p>
    <w:p w14:paraId="32512A1D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Émile Bergeron (8e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-Claudette et Gaston</w:t>
      </w:r>
    </w:p>
    <w:p w14:paraId="6EC96F20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Imelda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Grimard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- France Paré et Jean-Yves Landry                 </w:t>
      </w:r>
    </w:p>
    <w:p w14:paraId="40B9219A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Normand et Charles Lemay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Yolande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                    </w:t>
      </w:r>
    </w:p>
    <w:p w14:paraId="194AD7E8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19h00</w:t>
      </w:r>
      <w:r w:rsidRPr="00707211">
        <w:rPr>
          <w:rFonts w:ascii="Arial" w:hAnsi="Arial" w:cs="Arial"/>
          <w:bCs/>
          <w:sz w:val="20"/>
          <w:szCs w:val="20"/>
        </w:rPr>
        <w:tab/>
        <w:t>St-Julien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Léandre Gouin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 xml:space="preserve">- 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Onias</w:t>
      </w:r>
      <w:proofErr w:type="spellEnd"/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Gouin et Monique Côté   </w:t>
      </w:r>
    </w:p>
    <w:p w14:paraId="67499348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>Dimanche 19 juillet 2020</w:t>
      </w:r>
      <w:r w:rsidRPr="00707211">
        <w:rPr>
          <w:rFonts w:ascii="Arial" w:hAnsi="Arial" w:cs="Arial"/>
          <w:b/>
          <w:sz w:val="20"/>
          <w:szCs w:val="20"/>
        </w:rPr>
        <w:tab/>
        <w:t xml:space="preserve">16e Dimanche du temps Ordinaire - vert </w:t>
      </w:r>
    </w:p>
    <w:p w14:paraId="0CA40D3F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St-Fortunat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Jacques Croteau (6e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 Son épouse Germaine O. Croteau</w:t>
      </w:r>
    </w:p>
    <w:p w14:paraId="0C9CE66F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St-Fortunat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Jeannot Croteau (16e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 Sa mère Germaine O. Croteau</w:t>
      </w:r>
      <w:r w:rsidRPr="00707211">
        <w:rPr>
          <w:rFonts w:ascii="Arial" w:hAnsi="Arial" w:cs="Arial"/>
          <w:b/>
          <w:sz w:val="20"/>
          <w:szCs w:val="20"/>
        </w:rPr>
        <w:t xml:space="preserve">                      </w:t>
      </w:r>
    </w:p>
    <w:p w14:paraId="7A40DACE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St-Fortunat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Adélia Fortier Dubé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Offrande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au service               </w:t>
      </w:r>
    </w:p>
    <w:p w14:paraId="251710AA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Notre-Dame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Georges et Rachel Côté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Julien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Louise Côté</w:t>
      </w:r>
    </w:p>
    <w:p w14:paraId="00E71F1B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 xml:space="preserve">Notre-Dame 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Guy Hudon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                               </w:t>
      </w:r>
    </w:p>
    <w:p w14:paraId="3DA0FE04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Notre-Dame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Ghislaine Côté - Louise et Julien</w:t>
      </w:r>
    </w:p>
    <w:p w14:paraId="643DA390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Robert Jackson *18e </w:t>
      </w:r>
      <w:proofErr w:type="spellStart"/>
      <w:proofErr w:type="gram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( -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Réjean, parents et amis</w:t>
      </w:r>
    </w:p>
    <w:p w14:paraId="2BB8B4E3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Fernande Marcotte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Clémence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Réjean                   </w:t>
      </w:r>
    </w:p>
    <w:p w14:paraId="68003FAE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Aline Bilodeau - Raymond et Ghislaine Marcotte         </w:t>
      </w:r>
    </w:p>
    <w:p w14:paraId="6C97E088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Yvon Hébert - Parents et amis                 </w:t>
      </w:r>
    </w:p>
    <w:p w14:paraId="198DB7F2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Denis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Cournoyer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                    </w:t>
      </w:r>
    </w:p>
    <w:p w14:paraId="6CD6802D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Roger Gagnon - Parents et amis</w:t>
      </w:r>
    </w:p>
    <w:p w14:paraId="7C002033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Stratford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Cécile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Thibeault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Gauthier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Parents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amis</w:t>
      </w:r>
    </w:p>
    <w:p w14:paraId="2BE04D6C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Hermel Couture (1er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 son épouse, ses enfants</w:t>
      </w:r>
    </w:p>
    <w:p w14:paraId="5706FCAD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Laurent Gagné (1er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et Jeannette Houde - Ses enfants</w:t>
      </w:r>
    </w:p>
    <w:p w14:paraId="42186DE3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Sylvie Moisan (2e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 Son époux, ses enfants</w:t>
      </w:r>
    </w:p>
    <w:p w14:paraId="3E3C6CAA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Joseph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Beauregard(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3e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.) -  Ses enfants </w:t>
      </w:r>
    </w:p>
    <w:p w14:paraId="2F218F60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Lucie Poirier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Cournoyer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(6e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 Gaétan et les filles</w:t>
      </w:r>
    </w:p>
    <w:p w14:paraId="358612A5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Benoit Daigle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Son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épouse et ses enfants</w:t>
      </w:r>
    </w:p>
    <w:p w14:paraId="73860354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Richard Brulotte (1er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) - Son épouse Rita</w:t>
      </w:r>
      <w:r w:rsidRPr="00707211">
        <w:rPr>
          <w:rFonts w:ascii="Arial" w:hAnsi="Arial" w:cs="Arial"/>
          <w:bCs/>
          <w:sz w:val="20"/>
          <w:szCs w:val="20"/>
        </w:rPr>
        <w:tab/>
        <w:t xml:space="preserve">                         </w:t>
      </w:r>
    </w:p>
    <w:p w14:paraId="773AA0FA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 xml:space="preserve">Ham-Nord 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Simonne Breton et Eugène Royer </w:t>
      </w:r>
      <w:proofErr w:type="gramStart"/>
      <w:r w:rsidRPr="00707211">
        <w:rPr>
          <w:rFonts w:ascii="Arial" w:hAnsi="Arial" w:cs="Arial"/>
          <w:bCs/>
          <w:sz w:val="20"/>
          <w:szCs w:val="20"/>
        </w:rPr>
        <w:t>-  Nicole</w:t>
      </w:r>
      <w:proofErr w:type="gramEnd"/>
      <w:r w:rsidRPr="00707211">
        <w:rPr>
          <w:rFonts w:ascii="Arial" w:hAnsi="Arial" w:cs="Arial"/>
          <w:bCs/>
          <w:sz w:val="20"/>
          <w:szCs w:val="20"/>
        </w:rPr>
        <w:t xml:space="preserve"> et François </w:t>
      </w:r>
    </w:p>
    <w:p w14:paraId="1F3E9394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Jacques et Lucienne Vézina - Jean-Guy</w:t>
      </w:r>
    </w:p>
    <w:p w14:paraId="3EB058E0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Lawrence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Thérieault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- Renault et Thérèse  </w:t>
      </w:r>
    </w:p>
    <w:p w14:paraId="0E4E677D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10h30</w:t>
      </w:r>
      <w:r w:rsidRPr="00707211">
        <w:rPr>
          <w:rFonts w:ascii="Arial" w:hAnsi="Arial" w:cs="Arial"/>
          <w:bCs/>
          <w:sz w:val="20"/>
          <w:szCs w:val="20"/>
        </w:rPr>
        <w:tab/>
        <w:t>Ham-Nord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Jean-Guy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Nolette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- Parents et amis                                      </w:t>
      </w:r>
    </w:p>
    <w:p w14:paraId="70E4DF47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 xml:space="preserve">Lundi 20 juillet 2020 </w:t>
      </w:r>
      <w:r w:rsidRPr="00707211">
        <w:rPr>
          <w:rFonts w:ascii="Arial" w:hAnsi="Arial" w:cs="Arial"/>
          <w:b/>
          <w:sz w:val="20"/>
          <w:szCs w:val="20"/>
        </w:rPr>
        <w:tab/>
        <w:t xml:space="preserve">Temps Ordinaire - vert                    </w:t>
      </w:r>
    </w:p>
    <w:p w14:paraId="1756A1D4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Alaria Lemay et Simone Beaudoin - La famille</w:t>
      </w:r>
    </w:p>
    <w:p w14:paraId="718AFF61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Régent </w:t>
      </w:r>
      <w:proofErr w:type="spellStart"/>
      <w:r w:rsidRPr="00707211">
        <w:rPr>
          <w:rFonts w:ascii="Arial" w:hAnsi="Arial" w:cs="Arial"/>
          <w:sz w:val="20"/>
          <w:szCs w:val="20"/>
        </w:rPr>
        <w:t>Fredette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- Pauline et Sonia</w:t>
      </w:r>
    </w:p>
    <w:p w14:paraId="7C74235F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Liliane Lapointe Bilodeau - Parents et amis</w:t>
      </w:r>
    </w:p>
    <w:p w14:paraId="0E7DEC86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Hélène Lapointe Demers - Parents et amis</w:t>
      </w:r>
    </w:p>
    <w:p w14:paraId="0FE791A5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>Mardi 21 juillet 2020</w:t>
      </w:r>
      <w:r w:rsidRPr="00707211">
        <w:rPr>
          <w:rFonts w:ascii="Arial" w:hAnsi="Arial" w:cs="Arial"/>
          <w:b/>
          <w:sz w:val="20"/>
          <w:szCs w:val="20"/>
        </w:rPr>
        <w:tab/>
        <w:t>Temps Ordinaire - vert</w:t>
      </w:r>
    </w:p>
    <w:p w14:paraId="41CB2CED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09h00</w:t>
      </w:r>
      <w:r w:rsidRPr="00707211">
        <w:rPr>
          <w:rFonts w:ascii="Arial" w:hAnsi="Arial" w:cs="Arial"/>
          <w:bCs/>
          <w:sz w:val="20"/>
          <w:szCs w:val="20"/>
        </w:rPr>
        <w:tab/>
        <w:t>La Détente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  <w:t xml:space="preserve">Pour les malades de la paroisse - Bernard Rouleau,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ptre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>-curé</w:t>
      </w:r>
    </w:p>
    <w:p w14:paraId="2A874C9A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10h00</w:t>
      </w:r>
      <w:r w:rsidRPr="00707211">
        <w:rPr>
          <w:rFonts w:ascii="Arial" w:hAnsi="Arial" w:cs="Arial"/>
          <w:bCs/>
          <w:sz w:val="20"/>
          <w:szCs w:val="20"/>
        </w:rPr>
        <w:tab/>
        <w:t>St-Rosaire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Réal Bilodeau - Ghislaine et Raymond</w:t>
      </w:r>
    </w:p>
    <w:p w14:paraId="239274E2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15h00</w:t>
      </w:r>
      <w:r w:rsidRPr="00707211">
        <w:rPr>
          <w:rFonts w:ascii="Arial" w:hAnsi="Arial" w:cs="Arial"/>
          <w:bCs/>
          <w:sz w:val="20"/>
          <w:szCs w:val="20"/>
        </w:rPr>
        <w:tab/>
        <w:t>Villa Lavoie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  <w:t>PAS DE MESSE</w:t>
      </w:r>
    </w:p>
    <w:p w14:paraId="449AB9C6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>Mercredi 22 juillet 2020</w:t>
      </w:r>
      <w:r w:rsidRPr="00707211">
        <w:rPr>
          <w:rFonts w:ascii="Arial" w:hAnsi="Arial" w:cs="Arial"/>
          <w:b/>
          <w:sz w:val="20"/>
          <w:szCs w:val="20"/>
        </w:rPr>
        <w:tab/>
        <w:t xml:space="preserve">Ste Marie Madeleine - blanc    </w:t>
      </w:r>
    </w:p>
    <w:p w14:paraId="7ED5B931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14h30</w:t>
      </w:r>
      <w:r w:rsidRPr="00707211">
        <w:rPr>
          <w:rFonts w:ascii="Arial" w:hAnsi="Arial" w:cs="Arial"/>
          <w:bCs/>
          <w:sz w:val="20"/>
          <w:szCs w:val="20"/>
        </w:rPr>
        <w:tab/>
        <w:t>Foyer Sts-Anges</w:t>
      </w:r>
      <w:r w:rsidRPr="00707211">
        <w:rPr>
          <w:rFonts w:ascii="Arial" w:hAnsi="Arial" w:cs="Arial"/>
          <w:bCs/>
          <w:sz w:val="20"/>
          <w:szCs w:val="20"/>
        </w:rPr>
        <w:tab/>
        <w:t>PAS DE MESSE</w:t>
      </w:r>
    </w:p>
    <w:p w14:paraId="682E8BF4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18h30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Rollande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Dupuis (7e </w:t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ann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) - Ses enfants                            </w:t>
      </w:r>
    </w:p>
    <w:p w14:paraId="5CBBF2EB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18h30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Yolande(8e) et René(8e) Mailhot - Denise</w:t>
      </w:r>
    </w:p>
    <w:p w14:paraId="31631510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18h30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Michel Toupin (10e) - Marcelle             </w:t>
      </w:r>
    </w:p>
    <w:p w14:paraId="412BCBAC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18h30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Angéline Allaire Béliveau - Son époux Yvon, ses enfants</w:t>
      </w:r>
    </w:p>
    <w:p w14:paraId="48315C8D" w14:textId="77777777" w:rsidR="007A5B9D" w:rsidRPr="00707211" w:rsidRDefault="007A5B9D" w:rsidP="007A5B9D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18h30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Lorraine Perkins - Marielle</w:t>
      </w:r>
    </w:p>
    <w:p w14:paraId="65B8AA05" w14:textId="785F80F7" w:rsidR="00707211" w:rsidRDefault="007A5B9D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18h30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Lucette Isabel Audet - Roger Lehoux</w:t>
      </w:r>
    </w:p>
    <w:p w14:paraId="72141A2C" w14:textId="77777777" w:rsidR="00707211" w:rsidRPr="00707211" w:rsidRDefault="00707211" w:rsidP="0070721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7211">
        <w:rPr>
          <w:rFonts w:ascii="Arial" w:hAnsi="Arial" w:cs="Arial"/>
          <w:b/>
          <w:sz w:val="20"/>
          <w:szCs w:val="20"/>
        </w:rPr>
        <w:t>Vendredi 24 juillet 2020</w:t>
      </w:r>
      <w:r w:rsidRPr="00707211">
        <w:rPr>
          <w:rFonts w:ascii="Arial" w:hAnsi="Arial" w:cs="Arial"/>
          <w:b/>
          <w:sz w:val="20"/>
          <w:szCs w:val="20"/>
        </w:rPr>
        <w:tab/>
        <w:t xml:space="preserve">Temps Ordinaire - vert                     </w:t>
      </w:r>
    </w:p>
    <w:p w14:paraId="083CF9C8" w14:textId="77777777" w:rsidR="00707211" w:rsidRPr="00707211" w:rsidRDefault="00707211" w:rsidP="00707211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07211">
        <w:rPr>
          <w:rFonts w:ascii="Arial" w:hAnsi="Arial" w:cs="Arial"/>
          <w:bCs/>
          <w:sz w:val="20"/>
          <w:szCs w:val="20"/>
        </w:rPr>
        <w:t>18h30</w:t>
      </w:r>
      <w:r w:rsidRPr="00707211">
        <w:rPr>
          <w:rFonts w:ascii="Arial" w:hAnsi="Arial" w:cs="Arial"/>
          <w:bCs/>
          <w:sz w:val="20"/>
          <w:szCs w:val="20"/>
        </w:rPr>
        <w:tab/>
        <w:t>Ste-Luce</w:t>
      </w:r>
      <w:r w:rsidRPr="00707211">
        <w:rPr>
          <w:rFonts w:ascii="Arial" w:hAnsi="Arial" w:cs="Arial"/>
          <w:bCs/>
          <w:sz w:val="20"/>
          <w:szCs w:val="20"/>
        </w:rPr>
        <w:tab/>
      </w:r>
      <w:r w:rsidRPr="00707211">
        <w:rPr>
          <w:rFonts w:ascii="Arial" w:hAnsi="Arial" w:cs="Arial"/>
          <w:bCs/>
          <w:sz w:val="20"/>
          <w:szCs w:val="20"/>
        </w:rPr>
        <w:tab/>
      </w:r>
      <w:proofErr w:type="spellStart"/>
      <w:r w:rsidRPr="00707211">
        <w:rPr>
          <w:rFonts w:ascii="Arial" w:hAnsi="Arial" w:cs="Arial"/>
          <w:bCs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bCs/>
          <w:sz w:val="20"/>
          <w:szCs w:val="20"/>
        </w:rPr>
        <w:t xml:space="preserve"> Noëlla Binette St-Laurent - Sa fille Ghislaine          </w:t>
      </w:r>
    </w:p>
    <w:p w14:paraId="2647216F" w14:textId="77777777" w:rsidR="00707211" w:rsidRPr="00707211" w:rsidRDefault="00707211" w:rsidP="007072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Pauline Lehoux - Pierre et Suzanne</w:t>
      </w:r>
    </w:p>
    <w:p w14:paraId="11DA6682" w14:textId="77777777" w:rsidR="00707211" w:rsidRPr="00707211" w:rsidRDefault="00707211" w:rsidP="007072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Cécile et </w:t>
      </w:r>
      <w:proofErr w:type="spellStart"/>
      <w:r w:rsidRPr="00707211">
        <w:rPr>
          <w:rFonts w:ascii="Arial" w:hAnsi="Arial" w:cs="Arial"/>
          <w:sz w:val="20"/>
          <w:szCs w:val="20"/>
        </w:rPr>
        <w:t>Ovila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7211">
        <w:rPr>
          <w:rFonts w:ascii="Arial" w:hAnsi="Arial" w:cs="Arial"/>
          <w:sz w:val="20"/>
          <w:szCs w:val="20"/>
        </w:rPr>
        <w:t>Lamontange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- Leur fille Marielle</w:t>
      </w:r>
    </w:p>
    <w:p w14:paraId="029B5223" w14:textId="77777777" w:rsidR="00707211" w:rsidRPr="00707211" w:rsidRDefault="00707211" w:rsidP="007072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Dfts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Amanda et Eugène Marcoux - Leur fille Jeannine</w:t>
      </w:r>
    </w:p>
    <w:p w14:paraId="1BAAB214" w14:textId="77777777" w:rsidR="00707211" w:rsidRPr="00707211" w:rsidRDefault="00707211" w:rsidP="007072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Dftes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Jocelyne Grenier et Jeannine Cloutier - Céline et Réal Grenier</w:t>
      </w:r>
    </w:p>
    <w:p w14:paraId="7E7E66EE" w14:textId="77777777" w:rsidR="00707211" w:rsidRPr="00707211" w:rsidRDefault="00707211" w:rsidP="007072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7211">
        <w:rPr>
          <w:rFonts w:ascii="Arial" w:hAnsi="Arial" w:cs="Arial"/>
          <w:sz w:val="20"/>
          <w:szCs w:val="20"/>
        </w:rPr>
        <w:t>18h30</w:t>
      </w:r>
      <w:r w:rsidRPr="00707211">
        <w:rPr>
          <w:rFonts w:ascii="Arial" w:hAnsi="Arial" w:cs="Arial"/>
          <w:sz w:val="20"/>
          <w:szCs w:val="20"/>
        </w:rPr>
        <w:tab/>
        <w:t>Ste-Luce</w:t>
      </w:r>
      <w:r w:rsidRPr="00707211">
        <w:rPr>
          <w:rFonts w:ascii="Arial" w:hAnsi="Arial" w:cs="Arial"/>
          <w:sz w:val="20"/>
          <w:szCs w:val="20"/>
        </w:rPr>
        <w:tab/>
      </w:r>
      <w:r w:rsidRPr="00707211">
        <w:rPr>
          <w:rFonts w:ascii="Arial" w:hAnsi="Arial" w:cs="Arial"/>
          <w:sz w:val="20"/>
          <w:szCs w:val="20"/>
        </w:rPr>
        <w:tab/>
      </w:r>
      <w:proofErr w:type="spellStart"/>
      <w:r w:rsidRPr="00707211">
        <w:rPr>
          <w:rFonts w:ascii="Arial" w:hAnsi="Arial" w:cs="Arial"/>
          <w:sz w:val="20"/>
          <w:szCs w:val="20"/>
        </w:rPr>
        <w:t>Dfte</w:t>
      </w:r>
      <w:proofErr w:type="spellEnd"/>
      <w:r w:rsidRPr="00707211">
        <w:rPr>
          <w:rFonts w:ascii="Arial" w:hAnsi="Arial" w:cs="Arial"/>
          <w:sz w:val="20"/>
          <w:szCs w:val="20"/>
        </w:rPr>
        <w:t xml:space="preserve"> Denise St-Onge Sirois - Jeanne D'Arc et famille</w:t>
      </w:r>
    </w:p>
    <w:p w14:paraId="269C4F9F" w14:textId="1735DE2C" w:rsidR="00707211" w:rsidRDefault="00707211" w:rsidP="009D5BB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781190B0" w14:textId="7D240D63" w:rsidR="009B2E92" w:rsidRDefault="009B2E92" w:rsidP="009B2E9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2E92">
        <w:rPr>
          <w:rFonts w:ascii="Arial" w:hAnsi="Arial" w:cs="Arial"/>
          <w:b/>
          <w:sz w:val="24"/>
          <w:szCs w:val="24"/>
        </w:rPr>
        <w:t>NOS PARENTS DÉFUNTS</w:t>
      </w:r>
    </w:p>
    <w:p w14:paraId="6258BDD3" w14:textId="77777777" w:rsidR="009B7A93" w:rsidRPr="009B2E92" w:rsidRDefault="009B7A93" w:rsidP="009B2E9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8FA6D0" w14:textId="3BCD63CA" w:rsidR="00180451" w:rsidRDefault="00954961" w:rsidP="007766B4">
      <w:pPr>
        <w:spacing w:after="0" w:line="240" w:lineRule="auto"/>
        <w:ind w:left="2118"/>
        <w:rPr>
          <w:rFonts w:ascii="Arial" w:hAnsi="Arial" w:cs="Arial"/>
          <w:bCs/>
        </w:rPr>
      </w:pPr>
      <w:r w:rsidRPr="00954961">
        <w:rPr>
          <w:rFonts w:ascii="Arial" w:hAnsi="Arial" w:cs="Arial"/>
          <w:b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46F57BD3" wp14:editId="68B531AD">
            <wp:simplePos x="0" y="0"/>
            <wp:positionH relativeFrom="column">
              <wp:posOffset>-26464</wp:posOffset>
            </wp:positionH>
            <wp:positionV relativeFrom="paragraph">
              <wp:posOffset>86046</wp:posOffset>
            </wp:positionV>
            <wp:extent cx="1268331" cy="708917"/>
            <wp:effectExtent l="0" t="0" r="825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00" cy="7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A93">
        <w:rPr>
          <w:rFonts w:ascii="Arial" w:hAnsi="Arial" w:cs="Arial"/>
          <w:b/>
          <w:i/>
          <w:iCs/>
          <w:sz w:val="24"/>
          <w:szCs w:val="24"/>
          <w:u w:val="single"/>
        </w:rPr>
        <w:t>François Lafontaine</w:t>
      </w:r>
      <w:r w:rsidR="007766B4" w:rsidRPr="007766B4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, </w:t>
      </w:r>
      <w:r w:rsidR="009B7A93">
        <w:rPr>
          <w:rFonts w:ascii="Arial" w:hAnsi="Arial" w:cs="Arial"/>
          <w:bCs/>
        </w:rPr>
        <w:t>de Toronto, autrefois de Disraeli</w:t>
      </w:r>
      <w:r w:rsidR="007766B4">
        <w:rPr>
          <w:rFonts w:ascii="Arial" w:hAnsi="Arial" w:cs="Arial"/>
          <w:bCs/>
        </w:rPr>
        <w:t xml:space="preserve">, décédé </w:t>
      </w:r>
      <w:proofErr w:type="gramStart"/>
      <w:r w:rsidR="009B7A93">
        <w:rPr>
          <w:rFonts w:ascii="Arial" w:hAnsi="Arial" w:cs="Arial"/>
          <w:bCs/>
        </w:rPr>
        <w:t>accidentellement  en</w:t>
      </w:r>
      <w:proofErr w:type="gramEnd"/>
      <w:r w:rsidR="009B7A93">
        <w:rPr>
          <w:rFonts w:ascii="Arial" w:hAnsi="Arial" w:cs="Arial"/>
          <w:bCs/>
        </w:rPr>
        <w:t xml:space="preserve"> moto lors d’un voyage aux Philippines le 12 décembre 2019</w:t>
      </w:r>
      <w:r w:rsidR="007766B4">
        <w:rPr>
          <w:rFonts w:ascii="Arial" w:hAnsi="Arial" w:cs="Arial"/>
          <w:bCs/>
        </w:rPr>
        <w:t xml:space="preserve"> à </w:t>
      </w:r>
      <w:r w:rsidR="009B7A93">
        <w:rPr>
          <w:rFonts w:ascii="Arial" w:hAnsi="Arial" w:cs="Arial"/>
          <w:bCs/>
        </w:rPr>
        <w:t>5</w:t>
      </w:r>
      <w:r w:rsidR="007766B4">
        <w:rPr>
          <w:rFonts w:ascii="Arial" w:hAnsi="Arial" w:cs="Arial"/>
          <w:bCs/>
        </w:rPr>
        <w:t xml:space="preserve">3 ans. </w:t>
      </w:r>
      <w:r w:rsidR="009B7A93">
        <w:rPr>
          <w:rFonts w:ascii="Arial" w:hAnsi="Arial" w:cs="Arial"/>
          <w:bCs/>
        </w:rPr>
        <w:t xml:space="preserve">Conjoint de feu Yvonne </w:t>
      </w:r>
      <w:proofErr w:type="spellStart"/>
      <w:r w:rsidR="009B7A93">
        <w:rPr>
          <w:rFonts w:ascii="Arial" w:hAnsi="Arial" w:cs="Arial"/>
          <w:bCs/>
        </w:rPr>
        <w:t>Katcheech</w:t>
      </w:r>
      <w:proofErr w:type="spellEnd"/>
      <w:r w:rsidR="009B7A93">
        <w:rPr>
          <w:rFonts w:ascii="Arial" w:hAnsi="Arial" w:cs="Arial"/>
          <w:bCs/>
        </w:rPr>
        <w:t xml:space="preserve"> et le fils de Florian Lafontaine et de Fernande Veilleux. </w:t>
      </w:r>
      <w:r w:rsidR="007766B4">
        <w:rPr>
          <w:rFonts w:ascii="Arial" w:hAnsi="Arial" w:cs="Arial"/>
          <w:bCs/>
        </w:rPr>
        <w:t xml:space="preserve">Père de Jonathan </w:t>
      </w:r>
      <w:proofErr w:type="spellStart"/>
      <w:r w:rsidR="007766B4">
        <w:rPr>
          <w:rFonts w:ascii="Arial" w:hAnsi="Arial" w:cs="Arial"/>
          <w:bCs/>
        </w:rPr>
        <w:t>Desloges</w:t>
      </w:r>
      <w:proofErr w:type="spellEnd"/>
      <w:r w:rsidR="007766B4">
        <w:rPr>
          <w:rFonts w:ascii="Arial" w:hAnsi="Arial" w:cs="Arial"/>
          <w:bCs/>
        </w:rPr>
        <w:t xml:space="preserve">…1 petit-fils. Frère de Lise </w:t>
      </w:r>
      <w:proofErr w:type="spellStart"/>
      <w:r w:rsidR="007766B4">
        <w:rPr>
          <w:rFonts w:ascii="Arial" w:hAnsi="Arial" w:cs="Arial"/>
          <w:bCs/>
        </w:rPr>
        <w:t>Desloges</w:t>
      </w:r>
      <w:proofErr w:type="spellEnd"/>
      <w:r w:rsidR="007766B4">
        <w:rPr>
          <w:rFonts w:ascii="Arial" w:hAnsi="Arial" w:cs="Arial"/>
          <w:bCs/>
        </w:rPr>
        <w:t xml:space="preserve"> </w:t>
      </w:r>
      <w:proofErr w:type="gramStart"/>
      <w:r w:rsidR="007766B4">
        <w:rPr>
          <w:rFonts w:ascii="Arial" w:hAnsi="Arial" w:cs="Arial"/>
          <w:bCs/>
        </w:rPr>
        <w:t>Langlais(</w:t>
      </w:r>
      <w:proofErr w:type="gramEnd"/>
      <w:r w:rsidR="007766B4">
        <w:rPr>
          <w:rFonts w:ascii="Arial" w:hAnsi="Arial" w:cs="Arial"/>
          <w:bCs/>
        </w:rPr>
        <w:t xml:space="preserve">Claude). </w:t>
      </w:r>
      <w:r w:rsidR="009B7A93">
        <w:rPr>
          <w:rFonts w:ascii="Arial" w:hAnsi="Arial" w:cs="Arial"/>
          <w:bCs/>
        </w:rPr>
        <w:t xml:space="preserve">2 enfants : Sonia Désirée </w:t>
      </w:r>
      <w:proofErr w:type="spellStart"/>
      <w:r w:rsidR="009B7A93">
        <w:rPr>
          <w:rFonts w:ascii="Arial" w:hAnsi="Arial" w:cs="Arial"/>
          <w:bCs/>
        </w:rPr>
        <w:t>Katcheech</w:t>
      </w:r>
      <w:proofErr w:type="spellEnd"/>
      <w:r w:rsidR="009B7A93">
        <w:rPr>
          <w:rFonts w:ascii="Arial" w:hAnsi="Arial" w:cs="Arial"/>
          <w:bCs/>
        </w:rPr>
        <w:t xml:space="preserve"> et Aaron Jack </w:t>
      </w:r>
      <w:proofErr w:type="spellStart"/>
      <w:proofErr w:type="gramStart"/>
      <w:r w:rsidR="0081114C">
        <w:rPr>
          <w:rFonts w:ascii="Arial" w:hAnsi="Arial" w:cs="Arial"/>
          <w:bCs/>
        </w:rPr>
        <w:t>K</w:t>
      </w:r>
      <w:r w:rsidR="009B7A93">
        <w:rPr>
          <w:rFonts w:ascii="Arial" w:hAnsi="Arial" w:cs="Arial"/>
          <w:bCs/>
        </w:rPr>
        <w:t>atcheech</w:t>
      </w:r>
      <w:proofErr w:type="spellEnd"/>
      <w:r w:rsidR="009B7A93">
        <w:rPr>
          <w:rFonts w:ascii="Arial" w:hAnsi="Arial" w:cs="Arial"/>
          <w:bCs/>
        </w:rPr>
        <w:t>….</w:t>
      </w:r>
      <w:proofErr w:type="gramEnd"/>
      <w:r w:rsidR="009B7A93">
        <w:rPr>
          <w:rFonts w:ascii="Arial" w:hAnsi="Arial" w:cs="Arial"/>
          <w:bCs/>
        </w:rPr>
        <w:t xml:space="preserve">2 petits-enfants. Frère de Sonia Lafontaine, feu Ginette, Nancy et Mona Lafontaine. </w:t>
      </w:r>
    </w:p>
    <w:p w14:paraId="2E30404D" w14:textId="04965D42" w:rsidR="009B7A93" w:rsidRPr="0081114C" w:rsidRDefault="009B7A93" w:rsidP="007766B4">
      <w:pPr>
        <w:spacing w:after="0" w:line="240" w:lineRule="auto"/>
        <w:ind w:left="2118"/>
        <w:rPr>
          <w:rFonts w:ascii="Arial" w:hAnsi="Arial" w:cs="Arial"/>
          <w:b/>
          <w:i/>
          <w:iCs/>
        </w:rPr>
      </w:pPr>
      <w:r w:rsidRPr="0081114C">
        <w:rPr>
          <w:rFonts w:ascii="Arial" w:hAnsi="Arial" w:cs="Arial"/>
          <w:b/>
          <w:i/>
          <w:iCs/>
        </w:rPr>
        <w:t>Inhumation(urne) le 6 juin 2020 au cimetière de Stratford</w:t>
      </w:r>
    </w:p>
    <w:p w14:paraId="178461E1" w14:textId="77777777" w:rsidR="00ED1A65" w:rsidRPr="009B7A93" w:rsidRDefault="00ED1A65" w:rsidP="007766B4">
      <w:pPr>
        <w:spacing w:after="0" w:line="240" w:lineRule="auto"/>
        <w:ind w:left="2118"/>
        <w:rPr>
          <w:rFonts w:ascii="Arial" w:hAnsi="Arial" w:cs="Arial"/>
          <w:bCs/>
          <w:sz w:val="20"/>
          <w:szCs w:val="20"/>
        </w:rPr>
      </w:pPr>
    </w:p>
    <w:p w14:paraId="36888EBE" w14:textId="77777777" w:rsidR="009B7A93" w:rsidRPr="009B7A93" w:rsidRDefault="009B7A93" w:rsidP="007766B4">
      <w:pPr>
        <w:spacing w:after="0" w:line="240" w:lineRule="auto"/>
        <w:ind w:left="2118"/>
        <w:rPr>
          <w:rFonts w:ascii="Arial" w:hAnsi="Arial" w:cs="Arial"/>
          <w:bCs/>
        </w:rPr>
      </w:pPr>
    </w:p>
    <w:p w14:paraId="68FF4A07" w14:textId="72A1B527" w:rsidR="002570C4" w:rsidRDefault="00D5651E" w:rsidP="002570C4">
      <w:pPr>
        <w:spacing w:after="0" w:line="240" w:lineRule="auto"/>
        <w:ind w:left="2124" w:firstLine="6"/>
        <w:rPr>
          <w:rFonts w:ascii="Arial" w:hAnsi="Arial" w:cs="Arial"/>
        </w:rPr>
      </w:pPr>
      <w:r w:rsidRPr="00F41B1D"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689F4C8A" wp14:editId="76984D98">
            <wp:simplePos x="0" y="0"/>
            <wp:positionH relativeFrom="column">
              <wp:posOffset>189422</wp:posOffset>
            </wp:positionH>
            <wp:positionV relativeFrom="paragraph">
              <wp:posOffset>952030</wp:posOffset>
            </wp:positionV>
            <wp:extent cx="1051930" cy="1977549"/>
            <wp:effectExtent l="0" t="0" r="0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30" cy="19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570C4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Irenée</w:t>
      </w:r>
      <w:proofErr w:type="spellEnd"/>
      <w:r w:rsidR="002570C4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Poulin</w:t>
      </w:r>
      <w:r w:rsidR="007766B4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, </w:t>
      </w:r>
      <w:r w:rsidR="007766B4">
        <w:rPr>
          <w:rFonts w:ascii="Arial" w:hAnsi="Arial" w:cs="Arial"/>
        </w:rPr>
        <w:t xml:space="preserve">de </w:t>
      </w:r>
      <w:r w:rsidR="002570C4">
        <w:rPr>
          <w:rFonts w:ascii="Arial" w:hAnsi="Arial" w:cs="Arial"/>
        </w:rPr>
        <w:t xml:space="preserve">Thetford, décédé le 6 avril 2020 à l’âge de 74 ans. Époux de Suzanne Gouin. Père de </w:t>
      </w:r>
      <w:proofErr w:type="gramStart"/>
      <w:r w:rsidR="002570C4">
        <w:rPr>
          <w:rFonts w:ascii="Arial" w:hAnsi="Arial" w:cs="Arial"/>
        </w:rPr>
        <w:t>Johanne(</w:t>
      </w:r>
      <w:proofErr w:type="gramEnd"/>
      <w:r w:rsidR="002570C4">
        <w:rPr>
          <w:rFonts w:ascii="Arial" w:hAnsi="Arial" w:cs="Arial"/>
        </w:rPr>
        <w:t>Julie Bousquet) et Sylvain(Mélanie Allaire). 2 petits-enfants</w:t>
      </w:r>
      <w:r w:rsidR="002570C4" w:rsidRPr="002570C4">
        <w:rPr>
          <w:rFonts w:ascii="Arial" w:hAnsi="Arial" w:cs="Arial"/>
        </w:rPr>
        <w:t xml:space="preserve">. Beau-fils de Pierrette </w:t>
      </w:r>
      <w:proofErr w:type="gramStart"/>
      <w:r w:rsidR="002570C4" w:rsidRPr="002570C4">
        <w:rPr>
          <w:rFonts w:ascii="Arial" w:hAnsi="Arial" w:cs="Arial"/>
        </w:rPr>
        <w:t>Thibodeau(</w:t>
      </w:r>
      <w:proofErr w:type="gramEnd"/>
      <w:r w:rsidR="002570C4" w:rsidRPr="002570C4">
        <w:rPr>
          <w:rFonts w:ascii="Arial" w:hAnsi="Arial" w:cs="Arial"/>
        </w:rPr>
        <w:t xml:space="preserve">feu Roger Gouin). Frère </w:t>
      </w:r>
      <w:proofErr w:type="gramStart"/>
      <w:r w:rsidR="002570C4" w:rsidRPr="002570C4">
        <w:rPr>
          <w:rFonts w:ascii="Arial" w:hAnsi="Arial" w:cs="Arial"/>
        </w:rPr>
        <w:t>de  feu</w:t>
      </w:r>
      <w:proofErr w:type="gramEnd"/>
      <w:r w:rsidR="002570C4" w:rsidRPr="002570C4">
        <w:rPr>
          <w:rFonts w:ascii="Arial" w:hAnsi="Arial" w:cs="Arial"/>
        </w:rPr>
        <w:t xml:space="preserve"> Armand, Florian (Noëlla Laprise), Laurette(feu Hervé Carrier), Anita(Marc Grenier), feu Lucien, feu Jean-Paul, Jeannine, Irène(Sylvain Lehoux), feu </w:t>
      </w:r>
      <w:proofErr w:type="spellStart"/>
      <w:r w:rsidR="002570C4" w:rsidRPr="002570C4">
        <w:rPr>
          <w:rFonts w:ascii="Arial" w:hAnsi="Arial" w:cs="Arial"/>
        </w:rPr>
        <w:t>Dorilas</w:t>
      </w:r>
      <w:proofErr w:type="spellEnd"/>
      <w:r w:rsidR="002570C4" w:rsidRPr="002570C4">
        <w:rPr>
          <w:rFonts w:ascii="Arial" w:hAnsi="Arial" w:cs="Arial"/>
        </w:rPr>
        <w:t xml:space="preserve"> Jr et Aline. </w:t>
      </w:r>
      <w:r w:rsidR="002570C4">
        <w:rPr>
          <w:rFonts w:ascii="Arial" w:hAnsi="Arial" w:cs="Arial"/>
        </w:rPr>
        <w:t xml:space="preserve">Gendre de Pierrette Thibodeau et de feu Roger Gouin. Beau-frère de </w:t>
      </w:r>
      <w:proofErr w:type="gramStart"/>
      <w:r w:rsidR="002570C4">
        <w:rPr>
          <w:rFonts w:ascii="Arial" w:hAnsi="Arial" w:cs="Arial"/>
        </w:rPr>
        <w:t>France(</w:t>
      </w:r>
      <w:proofErr w:type="gramEnd"/>
      <w:r w:rsidR="002570C4">
        <w:rPr>
          <w:rFonts w:ascii="Arial" w:hAnsi="Arial" w:cs="Arial"/>
        </w:rPr>
        <w:t xml:space="preserve">Sylvain </w:t>
      </w:r>
      <w:proofErr w:type="spellStart"/>
      <w:r w:rsidR="002570C4">
        <w:rPr>
          <w:rFonts w:ascii="Arial" w:hAnsi="Arial" w:cs="Arial"/>
        </w:rPr>
        <w:t>Lajeunesse</w:t>
      </w:r>
      <w:proofErr w:type="spellEnd"/>
      <w:r w:rsidR="002570C4">
        <w:rPr>
          <w:rFonts w:ascii="Arial" w:hAnsi="Arial" w:cs="Arial"/>
        </w:rPr>
        <w:t>), Hélène(Michel Poulin), Michel(</w:t>
      </w:r>
      <w:proofErr w:type="spellStart"/>
      <w:r w:rsidR="002570C4">
        <w:rPr>
          <w:rFonts w:ascii="Arial" w:hAnsi="Arial" w:cs="Arial"/>
        </w:rPr>
        <w:t>Kilda</w:t>
      </w:r>
      <w:proofErr w:type="spellEnd"/>
      <w:r w:rsidR="002570C4">
        <w:rPr>
          <w:rFonts w:ascii="Arial" w:hAnsi="Arial" w:cs="Arial"/>
        </w:rPr>
        <w:t xml:space="preserve"> Dubois) et Yvon(Diane Brière</w:t>
      </w:r>
      <w:r w:rsidR="0081114C">
        <w:rPr>
          <w:rFonts w:ascii="Arial" w:hAnsi="Arial" w:cs="Arial"/>
        </w:rPr>
        <w:t>)</w:t>
      </w:r>
      <w:r w:rsidR="002570C4">
        <w:rPr>
          <w:rFonts w:ascii="Arial" w:hAnsi="Arial" w:cs="Arial"/>
        </w:rPr>
        <w:t xml:space="preserve">. </w:t>
      </w:r>
    </w:p>
    <w:p w14:paraId="00073BEF" w14:textId="4CABB15B" w:rsidR="002570C4" w:rsidRDefault="002570C4" w:rsidP="002570C4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</w:rPr>
      </w:pPr>
      <w:r w:rsidRPr="002570C4">
        <w:rPr>
          <w:rFonts w:ascii="Arial" w:hAnsi="Arial" w:cs="Arial"/>
          <w:b/>
          <w:bCs/>
          <w:i/>
          <w:iCs/>
        </w:rPr>
        <w:t xml:space="preserve">Inhumation(urne) vendredi 24 juillet, jour de sa fête, au </w:t>
      </w:r>
      <w:proofErr w:type="gramStart"/>
      <w:r w:rsidRPr="002570C4">
        <w:rPr>
          <w:rFonts w:ascii="Arial" w:hAnsi="Arial" w:cs="Arial"/>
          <w:b/>
          <w:bCs/>
          <w:i/>
          <w:iCs/>
        </w:rPr>
        <w:t>cimetière  de</w:t>
      </w:r>
      <w:proofErr w:type="gramEnd"/>
      <w:r w:rsidRPr="002570C4">
        <w:rPr>
          <w:rFonts w:ascii="Arial" w:hAnsi="Arial" w:cs="Arial"/>
          <w:b/>
          <w:bCs/>
          <w:i/>
          <w:iCs/>
        </w:rPr>
        <w:t xml:space="preserve"> Disraeli</w:t>
      </w:r>
    </w:p>
    <w:p w14:paraId="71BFC7DF" w14:textId="77777777" w:rsidR="00ED1A65" w:rsidRDefault="00ED1A65" w:rsidP="002570C4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</w:rPr>
      </w:pPr>
    </w:p>
    <w:p w14:paraId="7EB0815B" w14:textId="029FDF98" w:rsidR="002570C4" w:rsidRPr="002570C4" w:rsidRDefault="002570C4" w:rsidP="002570C4">
      <w:pPr>
        <w:spacing w:after="0" w:line="240" w:lineRule="auto"/>
        <w:ind w:left="2124" w:firstLine="6"/>
        <w:rPr>
          <w:rFonts w:ascii="Arial" w:hAnsi="Arial" w:cs="Arial"/>
        </w:rPr>
      </w:pPr>
    </w:p>
    <w:p w14:paraId="7A12235E" w14:textId="2A15E43D" w:rsidR="008461F3" w:rsidRDefault="00D5651E" w:rsidP="00D5651E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Hermel Bisson</w:t>
      </w:r>
      <w:r w:rsidR="008461F3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, </w:t>
      </w:r>
      <w:r>
        <w:rPr>
          <w:rFonts w:ascii="Arial" w:hAnsi="Arial" w:cs="Arial"/>
        </w:rPr>
        <w:t xml:space="preserve">de Parent, décédé le 23 avril 2020 à l’âge de 82 ans. </w:t>
      </w:r>
      <w:r w:rsidR="00CA1478">
        <w:rPr>
          <w:rFonts w:ascii="Arial" w:hAnsi="Arial" w:cs="Arial"/>
        </w:rPr>
        <w:t>Né à St-Julien. Fils d’Arthur Bisson et d’</w:t>
      </w:r>
      <w:proofErr w:type="spellStart"/>
      <w:r w:rsidR="00CA1478">
        <w:rPr>
          <w:rFonts w:ascii="Arial" w:hAnsi="Arial" w:cs="Arial"/>
        </w:rPr>
        <w:t>Odélie</w:t>
      </w:r>
      <w:proofErr w:type="spellEnd"/>
      <w:r w:rsidR="00CA1478">
        <w:rPr>
          <w:rFonts w:ascii="Arial" w:hAnsi="Arial" w:cs="Arial"/>
        </w:rPr>
        <w:t xml:space="preserve"> Simard. </w:t>
      </w:r>
      <w:r w:rsidR="0081114C">
        <w:rPr>
          <w:rFonts w:ascii="Arial" w:hAnsi="Arial" w:cs="Arial"/>
        </w:rPr>
        <w:t xml:space="preserve">3 enfants décédés en bas-âge. </w:t>
      </w:r>
    </w:p>
    <w:p w14:paraId="543F6D26" w14:textId="6563B1B7" w:rsidR="00CA1478" w:rsidRDefault="00CA1478" w:rsidP="00D5651E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</w:rPr>
      </w:pPr>
      <w:r w:rsidRPr="00CA1478">
        <w:rPr>
          <w:rFonts w:ascii="Arial" w:hAnsi="Arial" w:cs="Arial"/>
          <w:b/>
          <w:bCs/>
          <w:i/>
          <w:iCs/>
        </w:rPr>
        <w:t>Funérailles(urne) vendredi 10 juillet 2020(11 h) en l’église de St-Julien</w:t>
      </w:r>
    </w:p>
    <w:p w14:paraId="3CA5B57D" w14:textId="77777777" w:rsidR="00ED1A65" w:rsidRPr="00CA1478" w:rsidRDefault="00ED1A65" w:rsidP="00D5651E">
      <w:pPr>
        <w:spacing w:after="0" w:line="240" w:lineRule="auto"/>
        <w:ind w:left="2124" w:firstLine="6"/>
        <w:rPr>
          <w:rFonts w:ascii="Arial" w:hAnsi="Arial" w:cs="Arial"/>
        </w:rPr>
      </w:pPr>
    </w:p>
    <w:p w14:paraId="18537343" w14:textId="77777777" w:rsidR="00D5651E" w:rsidRDefault="00D5651E" w:rsidP="00D5651E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  <w:u w:val="single"/>
        </w:rPr>
      </w:pPr>
    </w:p>
    <w:p w14:paraId="2E61DF7A" w14:textId="3C30477D" w:rsidR="00CA1478" w:rsidRDefault="00CA1478" w:rsidP="00CA1478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Éric Bellavance, </w:t>
      </w:r>
      <w:r>
        <w:rPr>
          <w:rFonts w:ascii="Arial" w:hAnsi="Arial" w:cs="Arial"/>
        </w:rPr>
        <w:t xml:space="preserve">du 366 Avenue Jacques-Cartier à Disraeli, décédé le 28 mai 2020 à l’âge de 52 ans. Fils de feu Benoit Bellavance et de Clarisse Dumont. Conjoint de </w:t>
      </w:r>
      <w:proofErr w:type="spellStart"/>
      <w:r>
        <w:rPr>
          <w:rFonts w:ascii="Arial" w:hAnsi="Arial" w:cs="Arial"/>
        </w:rPr>
        <w:t>Carolyne</w:t>
      </w:r>
      <w:proofErr w:type="spellEnd"/>
      <w:r>
        <w:rPr>
          <w:rFonts w:ascii="Arial" w:hAnsi="Arial" w:cs="Arial"/>
        </w:rPr>
        <w:t xml:space="preserve"> Boutin. 2 enfants : </w:t>
      </w:r>
      <w:proofErr w:type="gramStart"/>
      <w:r>
        <w:rPr>
          <w:rFonts w:ascii="Arial" w:hAnsi="Arial" w:cs="Arial"/>
        </w:rPr>
        <w:t>Alex(</w:t>
      </w:r>
      <w:proofErr w:type="spellStart"/>
      <w:proofErr w:type="gramEnd"/>
      <w:r>
        <w:rPr>
          <w:rFonts w:ascii="Arial" w:hAnsi="Arial" w:cs="Arial"/>
        </w:rPr>
        <w:t>Stephanny</w:t>
      </w:r>
      <w:proofErr w:type="spellEnd"/>
      <w:r>
        <w:rPr>
          <w:rFonts w:ascii="Arial" w:hAnsi="Arial" w:cs="Arial"/>
        </w:rPr>
        <w:t xml:space="preserve"> Bellavance) et Maude(Antoine </w:t>
      </w:r>
      <w:proofErr w:type="spellStart"/>
      <w:r>
        <w:rPr>
          <w:rFonts w:ascii="Arial" w:hAnsi="Arial" w:cs="Arial"/>
        </w:rPr>
        <w:t>Campeau</w:t>
      </w:r>
      <w:proofErr w:type="spellEnd"/>
      <w:r>
        <w:rPr>
          <w:rFonts w:ascii="Arial" w:hAnsi="Arial" w:cs="Arial"/>
        </w:rPr>
        <w:t>)….ses petits-enfants….Frère d’Anne(</w:t>
      </w:r>
      <w:proofErr w:type="spellStart"/>
      <w:r>
        <w:rPr>
          <w:rFonts w:ascii="Arial" w:hAnsi="Arial" w:cs="Arial"/>
        </w:rPr>
        <w:t>Dary</w:t>
      </w:r>
      <w:proofErr w:type="spellEnd"/>
      <w:r>
        <w:rPr>
          <w:rFonts w:ascii="Arial" w:hAnsi="Arial" w:cs="Arial"/>
        </w:rPr>
        <w:t xml:space="preserve"> Morin) et Lise(Marco Goulet).. Il laisse dans le deuil la mère de ses enfants : Suzie Audet Beau-fils de Robert Boutin et Monique Leroux. </w:t>
      </w:r>
    </w:p>
    <w:p w14:paraId="23336067" w14:textId="77777777" w:rsidR="00ED1A65" w:rsidRPr="00CA1478" w:rsidRDefault="00ED1A65" w:rsidP="00CA1478">
      <w:pPr>
        <w:spacing w:after="0" w:line="240" w:lineRule="auto"/>
        <w:ind w:left="2124" w:firstLine="6"/>
        <w:rPr>
          <w:rFonts w:ascii="Arial" w:hAnsi="Arial" w:cs="Arial"/>
        </w:rPr>
      </w:pPr>
    </w:p>
    <w:p w14:paraId="47C1B79A" w14:textId="1C788532" w:rsidR="00EC5A10" w:rsidRDefault="00EC5A10" w:rsidP="00904E6D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</w:rPr>
      </w:pPr>
    </w:p>
    <w:p w14:paraId="5FBF362B" w14:textId="050608AB" w:rsidR="00C8744B" w:rsidRDefault="004210E5" w:rsidP="00C8744B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 w:rsidRPr="00BD7826">
        <w:rPr>
          <w:rFonts w:ascii="Arial" w:hAnsi="Arial" w:cs="Arial"/>
          <w:b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1F6975F1" wp14:editId="4A4E7215">
            <wp:simplePos x="0" y="0"/>
            <wp:positionH relativeFrom="column">
              <wp:posOffset>160525</wp:posOffset>
            </wp:positionH>
            <wp:positionV relativeFrom="paragraph">
              <wp:posOffset>1185038</wp:posOffset>
            </wp:positionV>
            <wp:extent cx="1070938" cy="472612"/>
            <wp:effectExtent l="0" t="0" r="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89" cy="4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77">
        <w:rPr>
          <w:rFonts w:ascii="Arial" w:hAnsi="Arial" w:cs="Arial"/>
          <w:b/>
          <w:i/>
          <w:iCs/>
          <w:sz w:val="24"/>
          <w:szCs w:val="24"/>
          <w:u w:val="single"/>
        </w:rPr>
        <w:t>Suzanne Carrier Fiset</w:t>
      </w:r>
      <w:r w:rsidR="00C8744B" w:rsidRPr="00C8744B">
        <w:rPr>
          <w:rFonts w:ascii="Arial" w:hAnsi="Arial" w:cs="Arial"/>
          <w:b/>
        </w:rPr>
        <w:t xml:space="preserve">, </w:t>
      </w:r>
      <w:r w:rsidR="00D420B5">
        <w:rPr>
          <w:rFonts w:ascii="Arial" w:hAnsi="Arial" w:cs="Arial"/>
          <w:bCs/>
        </w:rPr>
        <w:t xml:space="preserve">du 157 Ste-Luce à Disraeli, décédée le 31 mai 2020 à l’âge de 80 ans. Veuve de Raymond Fiset. 2 enfants : Serge </w:t>
      </w:r>
      <w:proofErr w:type="gramStart"/>
      <w:r w:rsidR="00D420B5">
        <w:rPr>
          <w:rFonts w:ascii="Arial" w:hAnsi="Arial" w:cs="Arial"/>
          <w:bCs/>
        </w:rPr>
        <w:t>Fiset(</w:t>
      </w:r>
      <w:proofErr w:type="gramEnd"/>
      <w:r w:rsidR="00D420B5">
        <w:rPr>
          <w:rFonts w:ascii="Arial" w:hAnsi="Arial" w:cs="Arial"/>
          <w:bCs/>
        </w:rPr>
        <w:t>Lyne Houle) et Alain Fiset(Carole Vallières)….4 petits-enfants…5 arrières….</w:t>
      </w:r>
      <w:proofErr w:type="spellStart"/>
      <w:r w:rsidR="00D420B5">
        <w:rPr>
          <w:rFonts w:ascii="Arial" w:hAnsi="Arial" w:cs="Arial"/>
          <w:bCs/>
        </w:rPr>
        <w:t>Soeur</w:t>
      </w:r>
      <w:proofErr w:type="spellEnd"/>
      <w:r w:rsidR="00D420B5">
        <w:rPr>
          <w:rFonts w:ascii="Arial" w:hAnsi="Arial" w:cs="Arial"/>
          <w:bCs/>
        </w:rPr>
        <w:t xml:space="preserve"> de feu Adrien Carrier (Pierrette Gosselin), Micheline(Clément Ruel), Michel(Raymonde Chagnon), Jean-Marc Carrier(France Drouin). Belle-sœur de Irène Vachon(feu Armand Fiset), Jacqueline Tousignant(feu Jules Fiset), Jean-Paul Fiset(feu Anita Morin), Simone Fiset(feu Claude </w:t>
      </w:r>
      <w:proofErr w:type="spellStart"/>
      <w:r w:rsidR="00D420B5">
        <w:rPr>
          <w:rFonts w:ascii="Arial" w:hAnsi="Arial" w:cs="Arial"/>
          <w:bCs/>
        </w:rPr>
        <w:t>Lacaille</w:t>
      </w:r>
      <w:proofErr w:type="spellEnd"/>
      <w:r w:rsidR="00D420B5">
        <w:rPr>
          <w:rFonts w:ascii="Arial" w:hAnsi="Arial" w:cs="Arial"/>
          <w:bCs/>
        </w:rPr>
        <w:t xml:space="preserve">), Yvette Fiset(Laurent Bernier), Noëlla Fiset(feu Denis Loiselle), Marcel Fiset (feu Lise </w:t>
      </w:r>
      <w:proofErr w:type="spellStart"/>
      <w:r w:rsidR="00D420B5">
        <w:rPr>
          <w:rFonts w:ascii="Arial" w:hAnsi="Arial" w:cs="Arial"/>
          <w:bCs/>
        </w:rPr>
        <w:t>Lacaille</w:t>
      </w:r>
      <w:proofErr w:type="spellEnd"/>
      <w:r w:rsidR="00D420B5">
        <w:rPr>
          <w:rFonts w:ascii="Arial" w:hAnsi="Arial" w:cs="Arial"/>
          <w:bCs/>
        </w:rPr>
        <w:t xml:space="preserve">) et </w:t>
      </w:r>
      <w:r>
        <w:rPr>
          <w:rFonts w:ascii="Arial" w:hAnsi="Arial" w:cs="Arial"/>
          <w:bCs/>
        </w:rPr>
        <w:t xml:space="preserve">Henriette Giroux), Robert Fiset(Nicole </w:t>
      </w:r>
      <w:proofErr w:type="spellStart"/>
      <w:r>
        <w:rPr>
          <w:rFonts w:ascii="Arial" w:hAnsi="Arial" w:cs="Arial"/>
          <w:bCs/>
        </w:rPr>
        <w:t>Lacaille</w:t>
      </w:r>
      <w:proofErr w:type="spellEnd"/>
      <w:r>
        <w:rPr>
          <w:rFonts w:ascii="Arial" w:hAnsi="Arial" w:cs="Arial"/>
          <w:bCs/>
        </w:rPr>
        <w:t xml:space="preserve">), Benoît Fiset(Gisèle Guertin), Jeannine Fiset(Laurent </w:t>
      </w:r>
      <w:proofErr w:type="spellStart"/>
      <w:r>
        <w:rPr>
          <w:rFonts w:ascii="Arial" w:hAnsi="Arial" w:cs="Arial"/>
          <w:bCs/>
        </w:rPr>
        <w:t>Tourigny</w:t>
      </w:r>
      <w:proofErr w:type="spellEnd"/>
      <w:r>
        <w:rPr>
          <w:rFonts w:ascii="Arial" w:hAnsi="Arial" w:cs="Arial"/>
          <w:bCs/>
        </w:rPr>
        <w:t xml:space="preserve">, Denise Fiset(Denis Bayard). </w:t>
      </w:r>
    </w:p>
    <w:p w14:paraId="538732E7" w14:textId="77777777" w:rsidR="00ED1A65" w:rsidRDefault="00ED1A65" w:rsidP="00C8744B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6A3D0CB2" w14:textId="16FE6AD2" w:rsidR="004210E5" w:rsidRDefault="004210E5" w:rsidP="00C8744B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6DF807A5" w14:textId="24E1C2DE" w:rsidR="00C8744B" w:rsidRDefault="004210E5" w:rsidP="004210E5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Marcel Daigle, </w:t>
      </w:r>
      <w:r>
        <w:rPr>
          <w:rFonts w:ascii="Arial" w:hAnsi="Arial" w:cs="Arial"/>
          <w:bCs/>
        </w:rPr>
        <w:t>du 1020 Champoux à Disraeli, décédé le 1</w:t>
      </w:r>
      <w:r w:rsidRPr="004210E5">
        <w:rPr>
          <w:rFonts w:ascii="Arial" w:hAnsi="Arial" w:cs="Arial"/>
          <w:bCs/>
          <w:vertAlign w:val="superscript"/>
        </w:rPr>
        <w:t>er</w:t>
      </w:r>
      <w:r>
        <w:rPr>
          <w:rFonts w:ascii="Arial" w:hAnsi="Arial" w:cs="Arial"/>
          <w:bCs/>
        </w:rPr>
        <w:t xml:space="preserve"> juin 2020 à l’âge de 88 ans. Époux de </w:t>
      </w:r>
      <w:proofErr w:type="spellStart"/>
      <w:r>
        <w:rPr>
          <w:rFonts w:ascii="Arial" w:hAnsi="Arial" w:cs="Arial"/>
          <w:bCs/>
        </w:rPr>
        <w:t>Giséle</w:t>
      </w:r>
      <w:proofErr w:type="spellEnd"/>
      <w:r>
        <w:rPr>
          <w:rFonts w:ascii="Arial" w:hAnsi="Arial" w:cs="Arial"/>
          <w:bCs/>
        </w:rPr>
        <w:t xml:space="preserve"> Leblanc. 4 filles : </w:t>
      </w:r>
      <w:proofErr w:type="gramStart"/>
      <w:r>
        <w:rPr>
          <w:rFonts w:ascii="Arial" w:hAnsi="Arial" w:cs="Arial"/>
          <w:bCs/>
        </w:rPr>
        <w:t>Carole(</w:t>
      </w:r>
      <w:proofErr w:type="gramEnd"/>
      <w:r>
        <w:rPr>
          <w:rFonts w:ascii="Arial" w:hAnsi="Arial" w:cs="Arial"/>
          <w:bCs/>
        </w:rPr>
        <w:t xml:space="preserve">André Comte), Louise(Jean-Nil Grégoire), Julie(Serge </w:t>
      </w:r>
      <w:proofErr w:type="spellStart"/>
      <w:r>
        <w:rPr>
          <w:rFonts w:ascii="Arial" w:hAnsi="Arial" w:cs="Arial"/>
          <w:bCs/>
        </w:rPr>
        <w:t>Belgarde</w:t>
      </w:r>
      <w:proofErr w:type="spellEnd"/>
      <w:r>
        <w:rPr>
          <w:rFonts w:ascii="Arial" w:hAnsi="Arial" w:cs="Arial"/>
          <w:bCs/>
        </w:rPr>
        <w:t xml:space="preserve">) et Nancy(Paulo Labrecque). 10 petits-enfants…9 arrières. Frère de </w:t>
      </w:r>
      <w:proofErr w:type="gramStart"/>
      <w:r>
        <w:rPr>
          <w:rFonts w:ascii="Arial" w:hAnsi="Arial" w:cs="Arial"/>
          <w:bCs/>
        </w:rPr>
        <w:t>Rita(</w:t>
      </w:r>
      <w:proofErr w:type="gramEnd"/>
      <w:r>
        <w:rPr>
          <w:rFonts w:ascii="Arial" w:hAnsi="Arial" w:cs="Arial"/>
          <w:bCs/>
        </w:rPr>
        <w:t>feu Aimé), Lucette(f</w:t>
      </w:r>
      <w:r w:rsidR="00ED1A65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u Hercule) et Lie(feu Bertrand). </w:t>
      </w:r>
    </w:p>
    <w:p w14:paraId="01FA4A8D" w14:textId="04B8BD42" w:rsidR="00ED1A65" w:rsidRDefault="00ED1A65" w:rsidP="004210E5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ED1A65">
        <w:rPr>
          <w:rFonts w:ascii="Arial" w:hAnsi="Arial" w:cs="Arial"/>
          <w:b/>
          <w:i/>
          <w:iCs/>
        </w:rPr>
        <w:t>Inhumation(urne) le 20 juin 2020 au cimetière de Disraeli</w:t>
      </w:r>
    </w:p>
    <w:p w14:paraId="3E4151B0" w14:textId="6AE79611" w:rsidR="00ED1A65" w:rsidRDefault="00ED1A65" w:rsidP="004210E5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5174EECE" w14:textId="0DFA2C95" w:rsidR="00ED1A65" w:rsidRDefault="00ED1A65" w:rsidP="004210E5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518CF824" w14:textId="281856C5" w:rsidR="00ED1A65" w:rsidRDefault="00ED1A65" w:rsidP="004210E5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54FD53A6" w14:textId="77777777" w:rsidR="0012392D" w:rsidRDefault="0012392D" w:rsidP="00BD0A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08C7155" w14:textId="77777777" w:rsidR="005460D9" w:rsidRDefault="005460D9" w:rsidP="00BD0A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F57D9C2" w14:textId="77777777" w:rsidR="005460D9" w:rsidRDefault="005460D9" w:rsidP="00BD0A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810ABDA" w14:textId="36E4B746" w:rsidR="00BD0A8E" w:rsidRDefault="00BD0A8E" w:rsidP="00BD0A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D0A8E">
        <w:rPr>
          <w:rFonts w:ascii="Arial" w:hAnsi="Arial" w:cs="Arial"/>
          <w:b/>
          <w:sz w:val="24"/>
          <w:szCs w:val="24"/>
        </w:rPr>
        <w:lastRenderedPageBreak/>
        <w:t xml:space="preserve">NOS PARENTS </w:t>
      </w:r>
      <w:proofErr w:type="gramStart"/>
      <w:r w:rsidRPr="00BD0A8E">
        <w:rPr>
          <w:rFonts w:ascii="Arial" w:hAnsi="Arial" w:cs="Arial"/>
          <w:b/>
          <w:sz w:val="24"/>
          <w:szCs w:val="24"/>
        </w:rPr>
        <w:t>DÉFUNTS(</w:t>
      </w:r>
      <w:proofErr w:type="gramEnd"/>
      <w:r w:rsidRPr="00BD0A8E">
        <w:rPr>
          <w:rFonts w:ascii="Arial" w:hAnsi="Arial" w:cs="Arial"/>
          <w:b/>
          <w:sz w:val="24"/>
          <w:szCs w:val="24"/>
        </w:rPr>
        <w:t xml:space="preserve">SUITE </w:t>
      </w:r>
      <w:r w:rsidR="00AD1405">
        <w:rPr>
          <w:rFonts w:ascii="Arial" w:hAnsi="Arial" w:cs="Arial"/>
          <w:b/>
          <w:sz w:val="24"/>
          <w:szCs w:val="24"/>
        </w:rPr>
        <w:t>1</w:t>
      </w:r>
      <w:r w:rsidRPr="00BD0A8E">
        <w:rPr>
          <w:rFonts w:ascii="Arial" w:hAnsi="Arial" w:cs="Arial"/>
          <w:b/>
          <w:sz w:val="24"/>
          <w:szCs w:val="24"/>
        </w:rPr>
        <w:t>)</w:t>
      </w:r>
    </w:p>
    <w:p w14:paraId="460D7FF7" w14:textId="77777777" w:rsidR="003D3340" w:rsidRDefault="003D3340" w:rsidP="00BD0A8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3DCC544" w14:textId="13C41725" w:rsidR="00DA4BF6" w:rsidRDefault="009523D6" w:rsidP="003D3340">
      <w:pPr>
        <w:spacing w:after="0" w:line="240" w:lineRule="auto"/>
        <w:ind w:left="2124" w:firstLine="6"/>
        <w:jc w:val="both"/>
        <w:rPr>
          <w:rFonts w:ascii="Arial" w:hAnsi="Arial" w:cs="Arial"/>
          <w:bCs/>
        </w:rPr>
      </w:pPr>
      <w:r w:rsidRPr="009523D6">
        <w:rPr>
          <w:rFonts w:ascii="Arial" w:hAnsi="Arial" w:cs="Arial"/>
          <w:bCs/>
          <w:noProof/>
        </w:rPr>
        <w:drawing>
          <wp:anchor distT="0" distB="0" distL="114300" distR="114300" simplePos="0" relativeHeight="251668480" behindDoc="0" locked="0" layoutInCell="1" allowOverlap="1" wp14:anchorId="57FF66A0" wp14:editId="4A2EBAB3">
            <wp:simplePos x="0" y="0"/>
            <wp:positionH relativeFrom="column">
              <wp:posOffset>-107879</wp:posOffset>
            </wp:positionH>
            <wp:positionV relativeFrom="paragraph">
              <wp:posOffset>179112</wp:posOffset>
            </wp:positionV>
            <wp:extent cx="1376195" cy="137619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66" cy="13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340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Denise Dubois Roy, </w:t>
      </w:r>
      <w:r w:rsidR="003D3340">
        <w:rPr>
          <w:rFonts w:ascii="Arial" w:hAnsi="Arial" w:cs="Arial"/>
          <w:bCs/>
        </w:rPr>
        <w:t xml:space="preserve">de Sherbrooke, décédée le 6 juin 2020 à l’âge de 89 ans. Veuve de Urbain Roy. </w:t>
      </w:r>
      <w:r w:rsidR="003F2C9F">
        <w:rPr>
          <w:rFonts w:ascii="Arial" w:hAnsi="Arial" w:cs="Arial"/>
          <w:bCs/>
        </w:rPr>
        <w:t xml:space="preserve">Mère de </w:t>
      </w:r>
      <w:proofErr w:type="gramStart"/>
      <w:r w:rsidR="003F2C9F">
        <w:rPr>
          <w:rFonts w:ascii="Arial" w:hAnsi="Arial" w:cs="Arial"/>
          <w:bCs/>
        </w:rPr>
        <w:t>6  enfants</w:t>
      </w:r>
      <w:proofErr w:type="gramEnd"/>
      <w:r w:rsidR="003F2C9F">
        <w:rPr>
          <w:rFonts w:ascii="Arial" w:hAnsi="Arial" w:cs="Arial"/>
          <w:bCs/>
        </w:rPr>
        <w:t> : Mario(Andrée Leclerc), Yves(Susan Latulippe), François (</w:t>
      </w:r>
      <w:proofErr w:type="spellStart"/>
      <w:r w:rsidR="003F2C9F">
        <w:rPr>
          <w:rFonts w:ascii="Arial" w:hAnsi="Arial" w:cs="Arial"/>
          <w:bCs/>
        </w:rPr>
        <w:t>Érick</w:t>
      </w:r>
      <w:proofErr w:type="spellEnd"/>
      <w:r w:rsidR="003F2C9F">
        <w:rPr>
          <w:rFonts w:ascii="Arial" w:hAnsi="Arial" w:cs="Arial"/>
          <w:bCs/>
        </w:rPr>
        <w:t xml:space="preserve"> Hiller), Martine(Sean </w:t>
      </w:r>
      <w:proofErr w:type="spellStart"/>
      <w:r w:rsidR="003F2C9F">
        <w:rPr>
          <w:rFonts w:ascii="Arial" w:hAnsi="Arial" w:cs="Arial"/>
          <w:bCs/>
        </w:rPr>
        <w:t>Mckenna</w:t>
      </w:r>
      <w:proofErr w:type="spellEnd"/>
      <w:r w:rsidR="003F2C9F">
        <w:rPr>
          <w:rFonts w:ascii="Arial" w:hAnsi="Arial" w:cs="Arial"/>
          <w:bCs/>
        </w:rPr>
        <w:t>), Christian(Geneviève Cormier) et Mar9ie-Josée(Carlo Bélisle). 9 petits-</w:t>
      </w:r>
      <w:proofErr w:type="gramStart"/>
      <w:r w:rsidR="003F2C9F">
        <w:rPr>
          <w:rFonts w:ascii="Arial" w:hAnsi="Arial" w:cs="Arial"/>
          <w:bCs/>
        </w:rPr>
        <w:t>enfants….</w:t>
      </w:r>
      <w:proofErr w:type="gramEnd"/>
      <w:r w:rsidR="003F2C9F">
        <w:rPr>
          <w:rFonts w:ascii="Arial" w:hAnsi="Arial" w:cs="Arial"/>
          <w:bCs/>
        </w:rPr>
        <w:t>6 arrières….</w:t>
      </w:r>
      <w:proofErr w:type="spellStart"/>
      <w:r w:rsidR="003F2C9F">
        <w:rPr>
          <w:rFonts w:ascii="Arial" w:hAnsi="Arial" w:cs="Arial"/>
          <w:bCs/>
        </w:rPr>
        <w:t>Soeur</w:t>
      </w:r>
      <w:proofErr w:type="spellEnd"/>
      <w:r w:rsidR="003F2C9F">
        <w:rPr>
          <w:rFonts w:ascii="Arial" w:hAnsi="Arial" w:cs="Arial"/>
          <w:bCs/>
        </w:rPr>
        <w:t xml:space="preserve"> et belle-sœur de Arnold (Hélène), feu Donald(Irène), feu Iris(Pauline), Jeannine(feu Gérard), Gaétan(Alice), Agathe(Barrie), feu Guy(Blanche) et Isabelle(feu Roland). </w:t>
      </w:r>
    </w:p>
    <w:p w14:paraId="64B89711" w14:textId="1BA222EC" w:rsidR="003F2C9F" w:rsidRDefault="003F2C9F" w:rsidP="003D3340">
      <w:pPr>
        <w:spacing w:after="0" w:line="240" w:lineRule="auto"/>
        <w:ind w:left="2124" w:firstLine="6"/>
        <w:jc w:val="both"/>
        <w:rPr>
          <w:rFonts w:ascii="Arial" w:hAnsi="Arial" w:cs="Arial"/>
          <w:b/>
          <w:i/>
          <w:iCs/>
        </w:rPr>
      </w:pPr>
      <w:r w:rsidRPr="003F2C9F">
        <w:rPr>
          <w:rFonts w:ascii="Arial" w:hAnsi="Arial" w:cs="Arial"/>
          <w:b/>
          <w:i/>
          <w:iCs/>
        </w:rPr>
        <w:t>Inhum</w:t>
      </w:r>
      <w:r w:rsidR="00CE608F">
        <w:rPr>
          <w:rFonts w:ascii="Arial" w:hAnsi="Arial" w:cs="Arial"/>
          <w:b/>
          <w:i/>
          <w:iCs/>
        </w:rPr>
        <w:t>a</w:t>
      </w:r>
      <w:r w:rsidRPr="003F2C9F">
        <w:rPr>
          <w:rFonts w:ascii="Arial" w:hAnsi="Arial" w:cs="Arial"/>
          <w:b/>
          <w:i/>
          <w:iCs/>
        </w:rPr>
        <w:t>tion(urne) le 12 juin 2020 au cimetière de Beaulac-</w:t>
      </w:r>
      <w:proofErr w:type="spellStart"/>
      <w:r w:rsidRPr="003F2C9F">
        <w:rPr>
          <w:rFonts w:ascii="Arial" w:hAnsi="Arial" w:cs="Arial"/>
          <w:b/>
          <w:i/>
          <w:iCs/>
        </w:rPr>
        <w:t>Garthby</w:t>
      </w:r>
      <w:proofErr w:type="spellEnd"/>
    </w:p>
    <w:p w14:paraId="362268D0" w14:textId="611BCC6D" w:rsidR="00266082" w:rsidRDefault="00266082" w:rsidP="003D3340">
      <w:pPr>
        <w:spacing w:after="0" w:line="240" w:lineRule="auto"/>
        <w:ind w:left="2124" w:firstLine="6"/>
        <w:jc w:val="both"/>
        <w:rPr>
          <w:rFonts w:ascii="Arial" w:hAnsi="Arial" w:cs="Arial"/>
          <w:b/>
          <w:i/>
          <w:iCs/>
        </w:rPr>
      </w:pPr>
    </w:p>
    <w:p w14:paraId="027E5BC6" w14:textId="77777777" w:rsidR="00266082" w:rsidRDefault="00266082" w:rsidP="003D3340">
      <w:pPr>
        <w:spacing w:after="0" w:line="240" w:lineRule="auto"/>
        <w:ind w:left="2124" w:firstLine="6"/>
        <w:jc w:val="both"/>
        <w:rPr>
          <w:rFonts w:ascii="Arial" w:hAnsi="Arial" w:cs="Arial"/>
          <w:b/>
          <w:i/>
          <w:iCs/>
        </w:rPr>
      </w:pPr>
    </w:p>
    <w:p w14:paraId="13057356" w14:textId="77777777" w:rsidR="003F2C9F" w:rsidRPr="003F2C9F" w:rsidRDefault="003F2C9F" w:rsidP="003D3340">
      <w:pPr>
        <w:spacing w:after="0" w:line="240" w:lineRule="auto"/>
        <w:ind w:left="2124" w:firstLine="6"/>
        <w:jc w:val="both"/>
        <w:rPr>
          <w:rFonts w:ascii="Arial" w:hAnsi="Arial" w:cs="Arial"/>
          <w:bCs/>
        </w:rPr>
      </w:pPr>
    </w:p>
    <w:p w14:paraId="2806DE80" w14:textId="77777777" w:rsidR="003D3340" w:rsidRPr="003D3340" w:rsidRDefault="003D3340" w:rsidP="003D3340">
      <w:pPr>
        <w:spacing w:after="0" w:line="240" w:lineRule="auto"/>
        <w:ind w:left="2124" w:firstLine="6"/>
        <w:jc w:val="both"/>
        <w:rPr>
          <w:rFonts w:ascii="Arial" w:hAnsi="Arial" w:cs="Arial"/>
          <w:b/>
          <w:i/>
          <w:iCs/>
          <w:sz w:val="24"/>
          <w:szCs w:val="24"/>
          <w:u w:val="single"/>
        </w:rPr>
      </w:pPr>
    </w:p>
    <w:p w14:paraId="290B5C67" w14:textId="39F4980C" w:rsidR="002C6E57" w:rsidRDefault="003F2C9F" w:rsidP="003F2C9F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Jacques Lemieux, </w:t>
      </w:r>
      <w:r w:rsidR="00CF410B">
        <w:rPr>
          <w:rFonts w:ascii="Arial" w:hAnsi="Arial" w:cs="Arial"/>
          <w:bCs/>
        </w:rPr>
        <w:t xml:space="preserve">du 4586 Route du Rang 3 à Disraeli, décédé le 19 juin 2020 à l’âge de 67 ans. Fils de feu Gérard Lemieux et de feu Imelda </w:t>
      </w:r>
      <w:proofErr w:type="spellStart"/>
      <w:r w:rsidR="00CF410B">
        <w:rPr>
          <w:rFonts w:ascii="Arial" w:hAnsi="Arial" w:cs="Arial"/>
          <w:bCs/>
        </w:rPr>
        <w:t>Grimard</w:t>
      </w:r>
      <w:proofErr w:type="spellEnd"/>
      <w:r w:rsidR="00CF410B">
        <w:rPr>
          <w:rFonts w:ascii="Arial" w:hAnsi="Arial" w:cs="Arial"/>
          <w:bCs/>
        </w:rPr>
        <w:t xml:space="preserve">. Père de Marc Lemieux…1 petite-fille Noémie. Frère de Francine Lemieux, Lucette Lemieux, </w:t>
      </w:r>
      <w:r w:rsidR="00D43BBA">
        <w:rPr>
          <w:rFonts w:ascii="Arial" w:hAnsi="Arial" w:cs="Arial"/>
          <w:bCs/>
        </w:rPr>
        <w:t xml:space="preserve">Ginette </w:t>
      </w:r>
      <w:proofErr w:type="gramStart"/>
      <w:r w:rsidR="00D43BBA">
        <w:rPr>
          <w:rFonts w:ascii="Arial" w:hAnsi="Arial" w:cs="Arial"/>
          <w:bCs/>
        </w:rPr>
        <w:t>Lemieux(</w:t>
      </w:r>
      <w:proofErr w:type="gramEnd"/>
      <w:r w:rsidR="00D43BBA">
        <w:rPr>
          <w:rFonts w:ascii="Arial" w:hAnsi="Arial" w:cs="Arial"/>
          <w:bCs/>
        </w:rPr>
        <w:t xml:space="preserve">Yves Vautour), Denis Lemieux, Carole Lemieux, Réal Lemieux, Danielle Lemieux(Ghislain Champoux). </w:t>
      </w:r>
    </w:p>
    <w:p w14:paraId="6BBCBFCB" w14:textId="44937D2B" w:rsidR="00D43BBA" w:rsidRDefault="00D43BBA" w:rsidP="003F2C9F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D43BBA">
        <w:rPr>
          <w:rFonts w:ascii="Arial" w:hAnsi="Arial" w:cs="Arial"/>
          <w:b/>
          <w:i/>
          <w:iCs/>
        </w:rPr>
        <w:t>Inhumation(urne) le 4 juillet 2020 au cimetière de Disraeli</w:t>
      </w:r>
    </w:p>
    <w:p w14:paraId="6935A3FA" w14:textId="49E097FE" w:rsidR="00266082" w:rsidRDefault="00266082" w:rsidP="003F2C9F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833D3E0" w14:textId="77777777" w:rsidR="00266082" w:rsidRDefault="00266082" w:rsidP="003F2C9F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652B5C5" w14:textId="5C01A1C9" w:rsidR="00D43BBA" w:rsidRPr="00D43BBA" w:rsidRDefault="00D43BBA" w:rsidP="003F2C9F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185583A5" w14:textId="389B35B4" w:rsidR="003F2C9F" w:rsidRDefault="003F2C9F" w:rsidP="003F2C9F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D203D4D" w14:textId="2DDB06AF" w:rsidR="007C39C2" w:rsidRDefault="007C39C2" w:rsidP="007C39C2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Raymonde Brochu, </w:t>
      </w:r>
      <w:r>
        <w:rPr>
          <w:rFonts w:ascii="Arial" w:hAnsi="Arial" w:cs="Arial"/>
          <w:bCs/>
        </w:rPr>
        <w:t xml:space="preserve">de Sherbrooke, décédée le 19 juin 2020 à l’âge de 83 ans. Mère de Jocelyn Faucher, Martin </w:t>
      </w:r>
      <w:proofErr w:type="gramStart"/>
      <w:r>
        <w:rPr>
          <w:rFonts w:ascii="Arial" w:hAnsi="Arial" w:cs="Arial"/>
          <w:bCs/>
        </w:rPr>
        <w:t>Faucher….</w:t>
      </w:r>
      <w:proofErr w:type="gramEnd"/>
      <w:r>
        <w:rPr>
          <w:rFonts w:ascii="Arial" w:hAnsi="Arial" w:cs="Arial"/>
          <w:bCs/>
        </w:rPr>
        <w:t xml:space="preserve">1 petite-fille feu Émilie Faucher. Sœur de Denis Brochu, </w:t>
      </w:r>
      <w:proofErr w:type="spellStart"/>
      <w:r>
        <w:rPr>
          <w:rFonts w:ascii="Arial" w:hAnsi="Arial" w:cs="Arial"/>
          <w:bCs/>
        </w:rPr>
        <w:t>Yoland</w:t>
      </w:r>
      <w:proofErr w:type="spellEnd"/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Brochu(</w:t>
      </w:r>
      <w:proofErr w:type="gramEnd"/>
      <w:r>
        <w:rPr>
          <w:rFonts w:ascii="Arial" w:hAnsi="Arial" w:cs="Arial"/>
          <w:bCs/>
        </w:rPr>
        <w:t>Hélène), Nicole Brochu(Gilles Roy), feu Mariette Brochu (Guy St-Onge), Pauline Brochu(feu Marcel Houde)……</w:t>
      </w:r>
    </w:p>
    <w:p w14:paraId="7B7B968A" w14:textId="075401BC" w:rsidR="006314C8" w:rsidRDefault="006314C8" w:rsidP="007C39C2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7F4733">
        <w:rPr>
          <w:rFonts w:ascii="Arial" w:hAnsi="Arial" w:cs="Arial"/>
          <w:b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9504" behindDoc="0" locked="0" layoutInCell="1" allowOverlap="1" wp14:anchorId="57F50EF1" wp14:editId="2212971E">
            <wp:simplePos x="0" y="0"/>
            <wp:positionH relativeFrom="column">
              <wp:posOffset>-111154</wp:posOffset>
            </wp:positionH>
            <wp:positionV relativeFrom="paragraph">
              <wp:posOffset>137603</wp:posOffset>
            </wp:positionV>
            <wp:extent cx="1345829" cy="1345829"/>
            <wp:effectExtent l="0" t="0" r="6985" b="69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9" cy="13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4C8">
        <w:rPr>
          <w:rFonts w:ascii="Arial" w:hAnsi="Arial" w:cs="Arial"/>
          <w:b/>
          <w:i/>
          <w:iCs/>
        </w:rPr>
        <w:t>Inhumation(urne) le 4 juillet 2020 au cimetière de Beaulac-</w:t>
      </w:r>
      <w:proofErr w:type="spellStart"/>
      <w:r w:rsidRPr="006314C8">
        <w:rPr>
          <w:rFonts w:ascii="Arial" w:hAnsi="Arial" w:cs="Arial"/>
          <w:b/>
          <w:i/>
          <w:iCs/>
        </w:rPr>
        <w:t>Garthby</w:t>
      </w:r>
      <w:proofErr w:type="spellEnd"/>
    </w:p>
    <w:p w14:paraId="3CD3361B" w14:textId="0DCF751D" w:rsidR="00266082" w:rsidRDefault="00266082" w:rsidP="007C39C2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6ACCA210" w14:textId="77777777" w:rsidR="00266082" w:rsidRDefault="00266082" w:rsidP="007C39C2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A759817" w14:textId="269EB805" w:rsidR="006314C8" w:rsidRPr="006314C8" w:rsidRDefault="006314C8" w:rsidP="007C39C2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5196E03C" w14:textId="30A71105" w:rsidR="007C39C2" w:rsidRPr="00421E68" w:rsidRDefault="007C39C2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04C0F544" w14:textId="73F293FA" w:rsidR="006314C8" w:rsidRDefault="006314C8" w:rsidP="006314C8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Raynald Bilodeau, </w:t>
      </w:r>
      <w:r>
        <w:rPr>
          <w:rFonts w:ascii="Arial" w:hAnsi="Arial" w:cs="Arial"/>
          <w:bCs/>
        </w:rPr>
        <w:t>du 1026 Lessard à Disraeli, décédé l</w:t>
      </w:r>
      <w:r w:rsidR="006E1D44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 20 juin 2020 à l’âge de 76 ans. Époux de Jeanne d’Arc Côté. Fils de Jeanne d’Arc </w:t>
      </w:r>
      <w:proofErr w:type="gramStart"/>
      <w:r>
        <w:rPr>
          <w:rFonts w:ascii="Arial" w:hAnsi="Arial" w:cs="Arial"/>
          <w:bCs/>
        </w:rPr>
        <w:t>Blanchette(</w:t>
      </w:r>
      <w:proofErr w:type="gramEnd"/>
      <w:r>
        <w:rPr>
          <w:rFonts w:ascii="Arial" w:hAnsi="Arial" w:cs="Arial"/>
          <w:bCs/>
        </w:rPr>
        <w:t xml:space="preserve">feu Yvon Bilodeau). </w:t>
      </w:r>
    </w:p>
    <w:p w14:paraId="4CE35814" w14:textId="4772396C" w:rsidR="006314C8" w:rsidRDefault="006314C8" w:rsidP="006314C8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Une fille : Maryse </w:t>
      </w:r>
      <w:proofErr w:type="gramStart"/>
      <w:r>
        <w:rPr>
          <w:rFonts w:ascii="Arial" w:hAnsi="Arial" w:cs="Arial"/>
          <w:bCs/>
        </w:rPr>
        <w:t>Bilodeau(</w:t>
      </w:r>
      <w:proofErr w:type="gramEnd"/>
      <w:r>
        <w:rPr>
          <w:rFonts w:ascii="Arial" w:hAnsi="Arial" w:cs="Arial"/>
          <w:bCs/>
        </w:rPr>
        <w:t xml:space="preserve">Gabriel </w:t>
      </w:r>
      <w:proofErr w:type="spellStart"/>
      <w:r>
        <w:rPr>
          <w:rFonts w:ascii="Arial" w:hAnsi="Arial" w:cs="Arial"/>
          <w:bCs/>
        </w:rPr>
        <w:t>Serbu</w:t>
      </w:r>
      <w:proofErr w:type="spellEnd"/>
      <w:r>
        <w:rPr>
          <w:rFonts w:ascii="Arial" w:hAnsi="Arial" w:cs="Arial"/>
          <w:bCs/>
        </w:rPr>
        <w:t xml:space="preserve">). 1 petit-fils Nathaniel. Frère de Normand </w:t>
      </w:r>
      <w:proofErr w:type="gramStart"/>
      <w:r>
        <w:rPr>
          <w:rFonts w:ascii="Arial" w:hAnsi="Arial" w:cs="Arial"/>
          <w:bCs/>
        </w:rPr>
        <w:t>Bilodeau(</w:t>
      </w:r>
      <w:proofErr w:type="gramEnd"/>
      <w:r>
        <w:rPr>
          <w:rFonts w:ascii="Arial" w:hAnsi="Arial" w:cs="Arial"/>
          <w:bCs/>
        </w:rPr>
        <w:t xml:space="preserve">Francine Hudon), Claude Bilodeau(Luce Picard), Monique Bilodeau (Serge Grenier), Christiane Bilodeau(Sylvain Rousseau), Denis Bilodeau(Monia Caron). </w:t>
      </w:r>
    </w:p>
    <w:p w14:paraId="0411B696" w14:textId="36963D82" w:rsidR="00266082" w:rsidRDefault="00266082" w:rsidP="006314C8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3CC273BA" w14:textId="77777777" w:rsidR="00266082" w:rsidRPr="006314C8" w:rsidRDefault="00266082" w:rsidP="006314C8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54A09BBE" w14:textId="3083AE27" w:rsidR="006314C8" w:rsidRDefault="006314C8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6BCD7BF" w14:textId="77777777" w:rsidR="006314C8" w:rsidRDefault="006314C8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681B822" w14:textId="5760F019" w:rsidR="00061C17" w:rsidRDefault="00266082" w:rsidP="00C86190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 w:rsidRPr="000F482D">
        <w:rPr>
          <w:rFonts w:ascii="Arial" w:hAnsi="Arial" w:cs="Arial"/>
          <w:bCs/>
          <w:noProof/>
        </w:rPr>
        <w:drawing>
          <wp:anchor distT="0" distB="0" distL="114300" distR="114300" simplePos="0" relativeHeight="251670528" behindDoc="0" locked="0" layoutInCell="1" allowOverlap="1" wp14:anchorId="1E217E60" wp14:editId="744464F7">
            <wp:simplePos x="0" y="0"/>
            <wp:positionH relativeFrom="column">
              <wp:posOffset>-12564</wp:posOffset>
            </wp:positionH>
            <wp:positionV relativeFrom="paragraph">
              <wp:posOffset>53124</wp:posOffset>
            </wp:positionV>
            <wp:extent cx="1174449" cy="1036948"/>
            <wp:effectExtent l="0" t="0" r="698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97" cy="1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190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Florence Roy Charland, </w:t>
      </w:r>
      <w:r w:rsidR="00C86190">
        <w:rPr>
          <w:rFonts w:ascii="Arial" w:hAnsi="Arial" w:cs="Arial"/>
          <w:bCs/>
        </w:rPr>
        <w:t xml:space="preserve">de Sherbrooke, décédée le 28 juin 2020 à l’âge de 89 ans. Veuve de Clément Charland. Mère de 7 enfants : </w:t>
      </w:r>
      <w:proofErr w:type="gramStart"/>
      <w:r w:rsidR="00C86190">
        <w:rPr>
          <w:rFonts w:ascii="Arial" w:hAnsi="Arial" w:cs="Arial"/>
          <w:bCs/>
        </w:rPr>
        <w:t>Pierrette(</w:t>
      </w:r>
      <w:proofErr w:type="gramEnd"/>
      <w:r w:rsidR="00C86190">
        <w:rPr>
          <w:rFonts w:ascii="Arial" w:hAnsi="Arial" w:cs="Arial"/>
          <w:bCs/>
        </w:rPr>
        <w:t xml:space="preserve">Larry), Claude(feu Diane), feu Jocelyn (Colette), Sylvie(Yvon), Linda(Roger), Gaétan(Sylvie V..). </w:t>
      </w:r>
      <w:proofErr w:type="gramStart"/>
      <w:r w:rsidR="00C86190">
        <w:rPr>
          <w:rFonts w:ascii="Arial" w:hAnsi="Arial" w:cs="Arial"/>
          <w:bCs/>
        </w:rPr>
        <w:t>Édith….</w:t>
      </w:r>
      <w:proofErr w:type="gramEnd"/>
      <w:r w:rsidR="00C86190">
        <w:rPr>
          <w:rFonts w:ascii="Arial" w:hAnsi="Arial" w:cs="Arial"/>
          <w:bCs/>
        </w:rPr>
        <w:t>.7 petits-enfants…8 arrières….</w:t>
      </w:r>
      <w:proofErr w:type="spellStart"/>
      <w:r w:rsidR="00C86190">
        <w:rPr>
          <w:rFonts w:ascii="Arial" w:hAnsi="Arial" w:cs="Arial"/>
          <w:bCs/>
        </w:rPr>
        <w:t>Soeur</w:t>
      </w:r>
      <w:proofErr w:type="spellEnd"/>
      <w:r w:rsidR="00C86190">
        <w:rPr>
          <w:rFonts w:ascii="Arial" w:hAnsi="Arial" w:cs="Arial"/>
          <w:bCs/>
        </w:rPr>
        <w:t xml:space="preserve"> de Laurier(Madeleine), Rosaire(Marie-Claire), Maurice (Marie),….</w:t>
      </w:r>
    </w:p>
    <w:p w14:paraId="65FB51A1" w14:textId="4C399048" w:rsidR="00E747DB" w:rsidRDefault="00E747DB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E747DB">
        <w:rPr>
          <w:rFonts w:ascii="Arial" w:hAnsi="Arial" w:cs="Arial"/>
          <w:b/>
          <w:i/>
          <w:iCs/>
        </w:rPr>
        <w:t>Inhumation(corps) le 13 juillet 2020 au cim</w:t>
      </w:r>
      <w:r w:rsidR="00883C71">
        <w:rPr>
          <w:rFonts w:ascii="Arial" w:hAnsi="Arial" w:cs="Arial"/>
          <w:b/>
          <w:i/>
          <w:iCs/>
        </w:rPr>
        <w:t>e</w:t>
      </w:r>
      <w:r w:rsidRPr="00E747DB">
        <w:rPr>
          <w:rFonts w:ascii="Arial" w:hAnsi="Arial" w:cs="Arial"/>
          <w:b/>
          <w:i/>
          <w:iCs/>
        </w:rPr>
        <w:t>tière de Stratford</w:t>
      </w:r>
    </w:p>
    <w:p w14:paraId="13560050" w14:textId="6556BDF3" w:rsidR="00266082" w:rsidRDefault="00266082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BC1F8A8" w14:textId="6B6D15A7" w:rsidR="00266082" w:rsidRDefault="00266082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52E49297" w14:textId="25D88C7D" w:rsidR="00266082" w:rsidRDefault="00266082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7F9264E2" w14:textId="2E352B43" w:rsidR="00266082" w:rsidRDefault="00266082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8C9783D" w14:textId="745ECF04" w:rsidR="00266082" w:rsidRDefault="001650E7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 </w:t>
      </w:r>
    </w:p>
    <w:p w14:paraId="61777C1C" w14:textId="2446042B" w:rsidR="002A061F" w:rsidRDefault="002A061F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3DC9CA11" w14:textId="0159C360" w:rsidR="002A061F" w:rsidRDefault="002A061F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3493B3FA" w14:textId="5824D80D" w:rsidR="00C86190" w:rsidRPr="00E747DB" w:rsidRDefault="00C86190" w:rsidP="00C86190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230F1DF5" w14:textId="77777777" w:rsidR="00266082" w:rsidRDefault="00266082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  <w:sz w:val="24"/>
          <w:szCs w:val="24"/>
          <w:u w:val="single"/>
        </w:rPr>
      </w:pPr>
    </w:p>
    <w:p w14:paraId="0A734688" w14:textId="55E8C0AF" w:rsidR="00266082" w:rsidRDefault="00266082" w:rsidP="00266082">
      <w:pPr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AF1092">
        <w:rPr>
          <w:rFonts w:ascii="Arial" w:hAnsi="Arial" w:cs="Arial"/>
          <w:b/>
          <w:i/>
          <w:iCs/>
          <w:sz w:val="24"/>
          <w:szCs w:val="24"/>
        </w:rPr>
        <w:t xml:space="preserve">NOS PARENTS DÉFUNTS(SUITE </w:t>
      </w:r>
      <w:r w:rsidR="00AD1405">
        <w:rPr>
          <w:rFonts w:ascii="Arial" w:hAnsi="Arial" w:cs="Arial"/>
          <w:b/>
          <w:i/>
          <w:iCs/>
          <w:sz w:val="24"/>
          <w:szCs w:val="24"/>
        </w:rPr>
        <w:t>2</w:t>
      </w:r>
      <w:r w:rsidRPr="00AF1092">
        <w:rPr>
          <w:rFonts w:ascii="Arial" w:hAnsi="Arial" w:cs="Arial"/>
          <w:b/>
          <w:i/>
          <w:iCs/>
          <w:sz w:val="24"/>
          <w:szCs w:val="24"/>
        </w:rPr>
        <w:t>)</w:t>
      </w:r>
    </w:p>
    <w:p w14:paraId="2272F164" w14:textId="7755DE25" w:rsidR="00266082" w:rsidRDefault="00266082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  <w:sz w:val="24"/>
          <w:szCs w:val="24"/>
          <w:u w:val="single"/>
        </w:rPr>
      </w:pPr>
    </w:p>
    <w:p w14:paraId="4BDE48C7" w14:textId="343826EE" w:rsidR="00266082" w:rsidRDefault="00266082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  <w:sz w:val="24"/>
          <w:szCs w:val="24"/>
          <w:u w:val="single"/>
        </w:rPr>
      </w:pPr>
      <w:r w:rsidRPr="00333EA7">
        <w:rPr>
          <w:rFonts w:ascii="Arial" w:hAnsi="Arial" w:cs="Arial"/>
          <w:bCs/>
          <w:noProof/>
        </w:rPr>
        <w:drawing>
          <wp:anchor distT="0" distB="0" distL="114300" distR="114300" simplePos="0" relativeHeight="251671552" behindDoc="0" locked="0" layoutInCell="1" allowOverlap="1" wp14:anchorId="773ECC8D" wp14:editId="60B00C50">
            <wp:simplePos x="0" y="0"/>
            <wp:positionH relativeFrom="column">
              <wp:posOffset>-53804</wp:posOffset>
            </wp:positionH>
            <wp:positionV relativeFrom="paragraph">
              <wp:posOffset>144936</wp:posOffset>
            </wp:positionV>
            <wp:extent cx="1324923" cy="1743959"/>
            <wp:effectExtent l="0" t="0" r="8890" b="88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35" cy="17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773EB" w14:textId="7ADCC2A5" w:rsidR="008208F8" w:rsidRDefault="00883C71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>Anita Poulin</w:t>
      </w:r>
      <w:r w:rsidR="00061C17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, </w:t>
      </w:r>
      <w:r>
        <w:rPr>
          <w:rFonts w:ascii="Arial" w:hAnsi="Arial" w:cs="Arial"/>
          <w:bCs/>
        </w:rPr>
        <w:t xml:space="preserve">du 789 Grégoire à Disraeli, décédée le 29 juin 2020 à l’âge de 68 ans. Époux de Marc Grenier. Fille de feu </w:t>
      </w:r>
      <w:proofErr w:type="spellStart"/>
      <w:r>
        <w:rPr>
          <w:rFonts w:ascii="Arial" w:hAnsi="Arial" w:cs="Arial"/>
          <w:bCs/>
        </w:rPr>
        <w:t>Dorilas</w:t>
      </w:r>
      <w:proofErr w:type="spellEnd"/>
      <w:r>
        <w:rPr>
          <w:rFonts w:ascii="Arial" w:hAnsi="Arial" w:cs="Arial"/>
          <w:bCs/>
        </w:rPr>
        <w:t xml:space="preserve"> Poulin et de feu Laurette Paré. Mère de </w:t>
      </w:r>
      <w:proofErr w:type="gramStart"/>
      <w:r>
        <w:rPr>
          <w:rFonts w:ascii="Arial" w:hAnsi="Arial" w:cs="Arial"/>
          <w:bCs/>
        </w:rPr>
        <w:t>Annick(</w:t>
      </w:r>
      <w:proofErr w:type="gramEnd"/>
      <w:r>
        <w:rPr>
          <w:rFonts w:ascii="Arial" w:hAnsi="Arial" w:cs="Arial"/>
          <w:bCs/>
        </w:rPr>
        <w:t>Steeve Roy), Rachel(Marco Lapierre), Sabrina…..6 petits-enfants….</w:t>
      </w:r>
    </w:p>
    <w:p w14:paraId="0FF8BBB6" w14:textId="543A3D85" w:rsidR="001D012F" w:rsidRPr="002A061F" w:rsidRDefault="001D012F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 w:rsidRPr="002A061F">
        <w:rPr>
          <w:rFonts w:ascii="Arial" w:hAnsi="Arial" w:cs="Arial"/>
          <w:b/>
          <w:i/>
          <w:iCs/>
        </w:rPr>
        <w:t>Célébration d’Adieu(corps)</w:t>
      </w:r>
      <w:r w:rsidR="002A061F" w:rsidRPr="002A061F">
        <w:rPr>
          <w:rFonts w:ascii="Arial" w:hAnsi="Arial" w:cs="Arial"/>
          <w:b/>
          <w:i/>
          <w:iCs/>
        </w:rPr>
        <w:t xml:space="preserve"> 6 juillet 2020(11 h) au salon funéraire Audet-Disraeli</w:t>
      </w:r>
    </w:p>
    <w:p w14:paraId="575CF79F" w14:textId="545AD9CA" w:rsidR="00883C71" w:rsidRDefault="002A061F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Inhumation(corps) après la célébration d’Adieu au cimetière de Disraeli.</w:t>
      </w:r>
    </w:p>
    <w:p w14:paraId="444FF3C1" w14:textId="5D899C6E" w:rsidR="002A061F" w:rsidRDefault="002A061F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23C892CE" w14:textId="676042A7" w:rsidR="002A061F" w:rsidRDefault="002A061F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0E52FE6A" w14:textId="0E9D0BB2" w:rsidR="002A061F" w:rsidRDefault="002A061F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3C0B6592" w14:textId="4773C8A0" w:rsidR="002A061F" w:rsidRDefault="002A061F" w:rsidP="00337234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0C8B0ACD" w14:textId="7E63D306" w:rsidR="008208F8" w:rsidRDefault="008208F8" w:rsidP="002A061F">
      <w:pPr>
        <w:spacing w:after="0" w:line="240" w:lineRule="auto"/>
        <w:jc w:val="both"/>
        <w:rPr>
          <w:rFonts w:ascii="Arial" w:hAnsi="Arial" w:cs="Arial"/>
          <w:bCs/>
        </w:rPr>
      </w:pPr>
    </w:p>
    <w:p w14:paraId="2CD4D600" w14:textId="3060E578" w:rsidR="002A061F" w:rsidRPr="00AF1092" w:rsidRDefault="002A061F" w:rsidP="00FE4E8D">
      <w:pPr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14:paraId="10D585BD" w14:textId="617A7493" w:rsidR="00DE055A" w:rsidRDefault="002A061F" w:rsidP="00DE055A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Gaston Audet, </w:t>
      </w:r>
      <w:r w:rsidR="00DE055A">
        <w:rPr>
          <w:rFonts w:ascii="Arial" w:hAnsi="Arial" w:cs="Arial"/>
          <w:bCs/>
        </w:rPr>
        <w:t xml:space="preserve">de la Résidence La Roseraie à Disraeli, décédé le 2 juillet 2020 à l’âge de 97 ans. Veuf de Rita Guertin. Fils de feu Jos Audet et de feu </w:t>
      </w:r>
      <w:proofErr w:type="spellStart"/>
      <w:r w:rsidR="00DE055A">
        <w:rPr>
          <w:rFonts w:ascii="Arial" w:hAnsi="Arial" w:cs="Arial"/>
          <w:bCs/>
        </w:rPr>
        <w:t>Lauréa</w:t>
      </w:r>
      <w:proofErr w:type="spellEnd"/>
      <w:r w:rsidR="00DE055A">
        <w:rPr>
          <w:rFonts w:ascii="Arial" w:hAnsi="Arial" w:cs="Arial"/>
          <w:bCs/>
        </w:rPr>
        <w:t xml:space="preserve"> Giguère. 3 enfants : Louisette </w:t>
      </w:r>
      <w:proofErr w:type="gramStart"/>
      <w:r w:rsidR="00DE055A">
        <w:rPr>
          <w:rFonts w:ascii="Arial" w:hAnsi="Arial" w:cs="Arial"/>
          <w:bCs/>
        </w:rPr>
        <w:t>Audet(</w:t>
      </w:r>
      <w:proofErr w:type="gramEnd"/>
      <w:r w:rsidR="00DE055A">
        <w:rPr>
          <w:rFonts w:ascii="Arial" w:hAnsi="Arial" w:cs="Arial"/>
          <w:bCs/>
        </w:rPr>
        <w:t xml:space="preserve">Laurent Demers), Daniel Audet(Line Beaudoin), Doris Audet (Jeffrey MacDonald)….7 petits-enfants….4 arrières. Frère de feu René </w:t>
      </w:r>
      <w:proofErr w:type="gramStart"/>
      <w:r w:rsidR="00DE055A">
        <w:rPr>
          <w:rFonts w:ascii="Arial" w:hAnsi="Arial" w:cs="Arial"/>
          <w:bCs/>
        </w:rPr>
        <w:t>Audet(</w:t>
      </w:r>
      <w:proofErr w:type="gramEnd"/>
      <w:r w:rsidR="00DE055A">
        <w:rPr>
          <w:rFonts w:ascii="Arial" w:hAnsi="Arial" w:cs="Arial"/>
          <w:bCs/>
        </w:rPr>
        <w:t>Ange-Aimé Brochu), Bertrand Audet</w:t>
      </w:r>
    </w:p>
    <w:p w14:paraId="31D7234A" w14:textId="77777777" w:rsidR="003D0643" w:rsidRDefault="003D0643" w:rsidP="00DE055A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1C9392A9" w14:textId="6488588F" w:rsidR="00ED337A" w:rsidRPr="00774D56" w:rsidRDefault="00774D56" w:rsidP="00DE055A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774D56">
        <w:rPr>
          <w:rFonts w:ascii="Arial" w:hAnsi="Arial" w:cs="Arial"/>
          <w:b/>
          <w:i/>
          <w:iCs/>
        </w:rPr>
        <w:t>Funérailles(corps) jeudi 9 juillet 2020(11 h) en l’église de Disraeli</w:t>
      </w:r>
    </w:p>
    <w:p w14:paraId="5DBA434F" w14:textId="1C9AE63A" w:rsidR="00774D56" w:rsidRDefault="00774D56" w:rsidP="00DE055A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774D56">
        <w:rPr>
          <w:rFonts w:ascii="Arial" w:hAnsi="Arial" w:cs="Arial"/>
          <w:b/>
          <w:i/>
          <w:iCs/>
        </w:rPr>
        <w:t>Inhumation(corps) après les funérailles au cimetière de Disraeli</w:t>
      </w:r>
    </w:p>
    <w:p w14:paraId="7E948DF3" w14:textId="4D34FDCF" w:rsidR="00774D56" w:rsidRDefault="00774D56" w:rsidP="00DE055A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15987FD7" w14:textId="4A0CCF11" w:rsidR="00774D56" w:rsidRPr="00774D56" w:rsidRDefault="00266082" w:rsidP="00DE055A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FA0B48">
        <w:rPr>
          <w:rFonts w:ascii="Arial" w:hAnsi="Arial" w:cs="Arial"/>
          <w:b/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5BD04FAE" wp14:editId="6763E5BB">
            <wp:simplePos x="0" y="0"/>
            <wp:positionH relativeFrom="column">
              <wp:posOffset>66131</wp:posOffset>
            </wp:positionH>
            <wp:positionV relativeFrom="paragraph">
              <wp:posOffset>3751</wp:posOffset>
            </wp:positionV>
            <wp:extent cx="1202371" cy="13574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9614" cy="13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5132F" w14:textId="6F78AC32" w:rsidR="00774D56" w:rsidRPr="00774D56" w:rsidRDefault="00774D56" w:rsidP="00DE055A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6EF9D4AC" w14:textId="76FB304A" w:rsidR="006F7291" w:rsidRDefault="00774D56" w:rsidP="00D90631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Lucie </w:t>
      </w:r>
      <w:proofErr w:type="gramStart"/>
      <w:r>
        <w:rPr>
          <w:rFonts w:ascii="Arial" w:hAnsi="Arial" w:cs="Arial"/>
          <w:b/>
          <w:i/>
          <w:iCs/>
          <w:sz w:val="24"/>
          <w:szCs w:val="24"/>
          <w:u w:val="single"/>
        </w:rPr>
        <w:t>Hébert</w:t>
      </w:r>
      <w:r w:rsidR="00FE4E8D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, </w:t>
      </w:r>
      <w:r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 </w:t>
      </w:r>
      <w:r>
        <w:rPr>
          <w:rFonts w:ascii="Arial" w:hAnsi="Arial" w:cs="Arial"/>
          <w:bCs/>
        </w:rPr>
        <w:t>de</w:t>
      </w:r>
      <w:proofErr w:type="gramEnd"/>
      <w:r>
        <w:rPr>
          <w:rFonts w:ascii="Arial" w:hAnsi="Arial" w:cs="Arial"/>
          <w:bCs/>
        </w:rPr>
        <w:t xml:space="preserve"> Sherbrooke, décédée à la Maison Aube-Lumière de Sherbrooke le 5 juillet 2020 à l’âge de 51 ans. Fille de feu Victor </w:t>
      </w:r>
      <w:proofErr w:type="gramStart"/>
      <w:r>
        <w:rPr>
          <w:rFonts w:ascii="Arial" w:hAnsi="Arial" w:cs="Arial"/>
          <w:bCs/>
        </w:rPr>
        <w:t>Hébert(</w:t>
      </w:r>
      <w:proofErr w:type="gramEnd"/>
      <w:r>
        <w:rPr>
          <w:rFonts w:ascii="Arial" w:hAnsi="Arial" w:cs="Arial"/>
          <w:bCs/>
        </w:rPr>
        <w:t xml:space="preserve">Marie-Claire </w:t>
      </w:r>
      <w:proofErr w:type="spellStart"/>
      <w:r>
        <w:rPr>
          <w:rFonts w:ascii="Arial" w:hAnsi="Arial" w:cs="Arial"/>
          <w:bCs/>
        </w:rPr>
        <w:t>Chénard</w:t>
      </w:r>
      <w:proofErr w:type="spellEnd"/>
      <w:r>
        <w:rPr>
          <w:rFonts w:ascii="Arial" w:hAnsi="Arial" w:cs="Arial"/>
          <w:bCs/>
        </w:rPr>
        <w:t xml:space="preserve">). </w:t>
      </w:r>
      <w:r w:rsidR="00D90631">
        <w:rPr>
          <w:rFonts w:ascii="Arial" w:hAnsi="Arial" w:cs="Arial"/>
          <w:bCs/>
        </w:rPr>
        <w:t>1 fille :</w:t>
      </w:r>
    </w:p>
    <w:p w14:paraId="72E8A2A2" w14:textId="6E92CA2B" w:rsidR="00D90631" w:rsidRDefault="00D90631" w:rsidP="00774D56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Noémie </w:t>
      </w:r>
      <w:proofErr w:type="gramStart"/>
      <w:r>
        <w:rPr>
          <w:rFonts w:ascii="Arial" w:hAnsi="Arial" w:cs="Arial"/>
          <w:bCs/>
        </w:rPr>
        <w:t>Roy(</w:t>
      </w:r>
      <w:proofErr w:type="gramEnd"/>
      <w:r>
        <w:rPr>
          <w:rFonts w:ascii="Arial" w:hAnsi="Arial" w:cs="Arial"/>
          <w:bCs/>
        </w:rPr>
        <w:t>Brigitte Leblond) et Alexy Leblond qu’elle considérait comme son petit-fils.</w:t>
      </w:r>
    </w:p>
    <w:p w14:paraId="5416EE42" w14:textId="1F70EFC4" w:rsidR="00D90631" w:rsidRDefault="00D90631" w:rsidP="00774D56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Sœur de Doris </w:t>
      </w:r>
      <w:proofErr w:type="gramStart"/>
      <w:r>
        <w:rPr>
          <w:rFonts w:ascii="Arial" w:hAnsi="Arial" w:cs="Arial"/>
          <w:bCs/>
        </w:rPr>
        <w:t>Hébert(</w:t>
      </w:r>
      <w:proofErr w:type="gramEnd"/>
      <w:r>
        <w:rPr>
          <w:rFonts w:ascii="Arial" w:hAnsi="Arial" w:cs="Arial"/>
          <w:bCs/>
        </w:rPr>
        <w:t>Daniel Richard), Sylvain Hébert(Suzanne Gervais), Josée Hébert (Pierre Plante), Carole Hébert(Stéphane Marcotte)…..</w:t>
      </w:r>
    </w:p>
    <w:p w14:paraId="13C9C02F" w14:textId="615583D8" w:rsidR="00D90631" w:rsidRPr="00D90631" w:rsidRDefault="00D90631" w:rsidP="00774D56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D90631">
        <w:rPr>
          <w:rFonts w:ascii="Arial" w:hAnsi="Arial" w:cs="Arial"/>
          <w:b/>
          <w:i/>
          <w:iCs/>
        </w:rPr>
        <w:t>Cérémonie privée samedi 1</w:t>
      </w:r>
      <w:r w:rsidRPr="00D90631">
        <w:rPr>
          <w:rFonts w:ascii="Arial" w:hAnsi="Arial" w:cs="Arial"/>
          <w:b/>
          <w:i/>
          <w:iCs/>
          <w:vertAlign w:val="superscript"/>
        </w:rPr>
        <w:t>er</w:t>
      </w:r>
      <w:r w:rsidRPr="00D90631">
        <w:rPr>
          <w:rFonts w:ascii="Arial" w:hAnsi="Arial" w:cs="Arial"/>
          <w:b/>
          <w:i/>
          <w:iCs/>
        </w:rPr>
        <w:t xml:space="preserve"> août 2020 à 11 h en l’église de Stratford</w:t>
      </w:r>
    </w:p>
    <w:p w14:paraId="623A50D2" w14:textId="749D2FB3" w:rsidR="00D90631" w:rsidRPr="00D90631" w:rsidRDefault="00D90631" w:rsidP="00774D56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D90631">
        <w:rPr>
          <w:rFonts w:ascii="Arial" w:hAnsi="Arial" w:cs="Arial"/>
          <w:b/>
          <w:i/>
          <w:iCs/>
        </w:rPr>
        <w:t>Exposition : samedi 1</w:t>
      </w:r>
      <w:r w:rsidRPr="00D90631">
        <w:rPr>
          <w:rFonts w:ascii="Arial" w:hAnsi="Arial" w:cs="Arial"/>
          <w:b/>
          <w:i/>
          <w:iCs/>
          <w:vertAlign w:val="superscript"/>
        </w:rPr>
        <w:t>er</w:t>
      </w:r>
      <w:r w:rsidRPr="00D90631">
        <w:rPr>
          <w:rFonts w:ascii="Arial" w:hAnsi="Arial" w:cs="Arial"/>
          <w:b/>
          <w:i/>
          <w:iCs/>
        </w:rPr>
        <w:t xml:space="preserve"> août 2020, 8 h 30 à 11 h, à la salle de l’église de Stratford</w:t>
      </w:r>
    </w:p>
    <w:p w14:paraId="27B5EE82" w14:textId="2CB19666" w:rsidR="00D90631" w:rsidRDefault="00D90631" w:rsidP="00774D56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 w:rsidRPr="00D90631">
        <w:rPr>
          <w:rFonts w:ascii="Arial" w:hAnsi="Arial" w:cs="Arial"/>
          <w:b/>
          <w:i/>
          <w:iCs/>
        </w:rPr>
        <w:t>Inhumation(corps) samedi 1</w:t>
      </w:r>
      <w:r w:rsidRPr="00D90631">
        <w:rPr>
          <w:rFonts w:ascii="Arial" w:hAnsi="Arial" w:cs="Arial"/>
          <w:b/>
          <w:i/>
          <w:iCs/>
          <w:vertAlign w:val="superscript"/>
        </w:rPr>
        <w:t>er</w:t>
      </w:r>
      <w:r w:rsidRPr="00D90631">
        <w:rPr>
          <w:rFonts w:ascii="Arial" w:hAnsi="Arial" w:cs="Arial"/>
          <w:b/>
          <w:i/>
          <w:iCs/>
        </w:rPr>
        <w:t xml:space="preserve"> août 2020 vers 12 h, 12 h 30 au cimetière de Stratford</w:t>
      </w:r>
    </w:p>
    <w:p w14:paraId="6B10E084" w14:textId="4860B11E" w:rsidR="00D90631" w:rsidRDefault="00D90631" w:rsidP="00774D56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76969784" w14:textId="05367C83" w:rsidR="00D90631" w:rsidRPr="00D90631" w:rsidRDefault="00D90631" w:rsidP="00774D56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1EB425EA" w14:textId="56B2E2B2" w:rsidR="00774D56" w:rsidRDefault="00774D56" w:rsidP="00774D56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19728481" w14:textId="17D10DD8" w:rsidR="00EF5A1F" w:rsidRDefault="00D90631" w:rsidP="00D90631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>Yvan Côté</w:t>
      </w:r>
      <w:r w:rsidR="006F7291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, </w:t>
      </w:r>
      <w:r>
        <w:rPr>
          <w:rFonts w:ascii="Arial" w:hAnsi="Arial" w:cs="Arial"/>
          <w:bCs/>
        </w:rPr>
        <w:t>du 339 Tanguay à Beaulac-</w:t>
      </w:r>
      <w:proofErr w:type="spellStart"/>
      <w:r>
        <w:rPr>
          <w:rFonts w:ascii="Arial" w:hAnsi="Arial" w:cs="Arial"/>
          <w:bCs/>
        </w:rPr>
        <w:t>Garthby</w:t>
      </w:r>
      <w:proofErr w:type="spellEnd"/>
      <w:r>
        <w:rPr>
          <w:rFonts w:ascii="Arial" w:hAnsi="Arial" w:cs="Arial"/>
          <w:bCs/>
        </w:rPr>
        <w:t xml:space="preserve">, décédé chez lui le 7 </w:t>
      </w:r>
      <w:proofErr w:type="spellStart"/>
      <w:r>
        <w:rPr>
          <w:rFonts w:ascii="Arial" w:hAnsi="Arial" w:cs="Arial"/>
          <w:bCs/>
        </w:rPr>
        <w:t>juiillet</w:t>
      </w:r>
      <w:proofErr w:type="spellEnd"/>
      <w:r>
        <w:rPr>
          <w:rFonts w:ascii="Arial" w:hAnsi="Arial" w:cs="Arial"/>
          <w:bCs/>
        </w:rPr>
        <w:t xml:space="preserve"> 2020 à l’âge de 77 ans. Compagnon de Nicole Deschênes. Fils de feu Auguste Côté et de feu Yvette Rousseau. </w:t>
      </w:r>
      <w:r w:rsidR="009F70FD">
        <w:rPr>
          <w:rFonts w:ascii="Arial" w:hAnsi="Arial" w:cs="Arial"/>
          <w:bCs/>
        </w:rPr>
        <w:t xml:space="preserve">3 enfants : Serge </w:t>
      </w:r>
      <w:proofErr w:type="gramStart"/>
      <w:r w:rsidR="009F70FD">
        <w:rPr>
          <w:rFonts w:ascii="Arial" w:hAnsi="Arial" w:cs="Arial"/>
          <w:bCs/>
        </w:rPr>
        <w:t>Côté(</w:t>
      </w:r>
      <w:proofErr w:type="gramEnd"/>
      <w:r w:rsidR="009F70FD">
        <w:rPr>
          <w:rFonts w:ascii="Arial" w:hAnsi="Arial" w:cs="Arial"/>
          <w:bCs/>
        </w:rPr>
        <w:t>Solange Vachon), Léane Côté(Mario Leblanc), Daniel Côté(Julie-Anne Morin). 5 petits-</w:t>
      </w:r>
      <w:proofErr w:type="gramStart"/>
      <w:r w:rsidR="009F70FD">
        <w:rPr>
          <w:rFonts w:ascii="Arial" w:hAnsi="Arial" w:cs="Arial"/>
          <w:bCs/>
        </w:rPr>
        <w:t>enfants….</w:t>
      </w:r>
      <w:proofErr w:type="gramEnd"/>
      <w:r w:rsidR="009F70FD">
        <w:rPr>
          <w:rFonts w:ascii="Arial" w:hAnsi="Arial" w:cs="Arial"/>
          <w:bCs/>
        </w:rPr>
        <w:t xml:space="preserve">6 arrières….la mère de ses enfants : Louise Bernier. Frère de Réal </w:t>
      </w:r>
      <w:proofErr w:type="gramStart"/>
      <w:r w:rsidR="009F70FD">
        <w:rPr>
          <w:rFonts w:ascii="Arial" w:hAnsi="Arial" w:cs="Arial"/>
          <w:bCs/>
        </w:rPr>
        <w:t>Côté(</w:t>
      </w:r>
      <w:proofErr w:type="gramEnd"/>
      <w:r w:rsidR="009F70FD">
        <w:rPr>
          <w:rFonts w:ascii="Arial" w:hAnsi="Arial" w:cs="Arial"/>
          <w:bCs/>
        </w:rPr>
        <w:t xml:space="preserve">Margo Denis), Guy Côté, Gérard Côté(Suzie Paré). </w:t>
      </w:r>
    </w:p>
    <w:p w14:paraId="016AE978" w14:textId="78ED3E04" w:rsidR="009F70FD" w:rsidRPr="009F70FD" w:rsidRDefault="00E63ECA" w:rsidP="00D90631">
      <w:pPr>
        <w:spacing w:after="0" w:line="240" w:lineRule="auto"/>
        <w:ind w:left="2126"/>
        <w:jc w:val="both"/>
        <w:rPr>
          <w:rFonts w:ascii="Arial" w:hAnsi="Arial" w:cs="Arial"/>
          <w:bCs/>
          <w:i/>
          <w:iCs/>
        </w:rPr>
      </w:pPr>
      <w:r w:rsidRPr="00843C96">
        <w:rPr>
          <w:rFonts w:ascii="Arial" w:hAnsi="Arial" w:cs="Arial"/>
          <w:b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73600" behindDoc="0" locked="0" layoutInCell="1" allowOverlap="1" wp14:anchorId="3DBA6AE0" wp14:editId="472F6DFF">
            <wp:simplePos x="0" y="0"/>
            <wp:positionH relativeFrom="column">
              <wp:posOffset>-54519</wp:posOffset>
            </wp:positionH>
            <wp:positionV relativeFrom="paragraph">
              <wp:posOffset>82583</wp:posOffset>
            </wp:positionV>
            <wp:extent cx="1263650" cy="782955"/>
            <wp:effectExtent l="0" t="0" r="3175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FD" w:rsidRPr="009F70FD">
        <w:rPr>
          <w:rFonts w:ascii="Arial" w:hAnsi="Arial" w:cs="Arial"/>
          <w:b/>
          <w:i/>
          <w:iCs/>
        </w:rPr>
        <w:t>Cérémonie(urne) vendredi 17 juillet 2020(14 h) au cimetière de Beaulac-</w:t>
      </w:r>
      <w:proofErr w:type="spellStart"/>
      <w:r w:rsidR="009F70FD" w:rsidRPr="009F70FD">
        <w:rPr>
          <w:rFonts w:ascii="Arial" w:hAnsi="Arial" w:cs="Arial"/>
          <w:b/>
          <w:i/>
          <w:iCs/>
        </w:rPr>
        <w:t>Garthby</w:t>
      </w:r>
      <w:proofErr w:type="spellEnd"/>
    </w:p>
    <w:p w14:paraId="0FCD69CE" w14:textId="3A6AF8DF" w:rsidR="00D90631" w:rsidRDefault="00D90631" w:rsidP="00D90631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47B94A81" w14:textId="29550393" w:rsidR="009F70FD" w:rsidRDefault="009F70FD" w:rsidP="00D90631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0D28CDD1" w14:textId="4C6FD28D" w:rsidR="009F70FD" w:rsidRDefault="009F70FD" w:rsidP="00D90631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6D78C1B6" w14:textId="40C1425C" w:rsidR="009F70FD" w:rsidRDefault="009F70FD" w:rsidP="00D90631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</w:p>
    <w:p w14:paraId="15A7BF37" w14:textId="5F2AC668" w:rsidR="00F64E91" w:rsidRDefault="009F70FD" w:rsidP="009F70FD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  <w:sz w:val="24"/>
          <w:szCs w:val="24"/>
          <w:u w:val="single"/>
        </w:rPr>
        <w:t>Jean-Claude Rivard</w:t>
      </w:r>
      <w:r w:rsidR="00EF5A1F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, </w:t>
      </w:r>
      <w:r>
        <w:rPr>
          <w:rFonts w:ascii="Arial" w:hAnsi="Arial" w:cs="Arial"/>
          <w:bCs/>
        </w:rPr>
        <w:t xml:space="preserve">décédé à la résidence St-Rosaire </w:t>
      </w:r>
      <w:r w:rsidR="004B0DA9">
        <w:rPr>
          <w:rFonts w:ascii="Arial" w:hAnsi="Arial" w:cs="Arial"/>
          <w:bCs/>
        </w:rPr>
        <w:t xml:space="preserve">de Disraeli </w:t>
      </w:r>
      <w:r>
        <w:rPr>
          <w:rFonts w:ascii="Arial" w:hAnsi="Arial" w:cs="Arial"/>
          <w:bCs/>
        </w:rPr>
        <w:t xml:space="preserve">le 8 juillet 2020 à l’âge de 82 ans. Fils de Rosaire Rivard et de Alberta Neault. </w:t>
      </w:r>
    </w:p>
    <w:p w14:paraId="4D31B4B7" w14:textId="5629EEBC" w:rsidR="00E63ECA" w:rsidRDefault="00E63ECA" w:rsidP="009F70FD">
      <w:pPr>
        <w:spacing w:after="0" w:line="240" w:lineRule="auto"/>
        <w:ind w:left="2126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Cérémonie d’Adieu(urne) samedi 25 juillet 2020</w:t>
      </w:r>
      <w:r w:rsidR="006C14AF">
        <w:rPr>
          <w:rFonts w:ascii="Arial" w:hAnsi="Arial" w:cs="Arial"/>
          <w:b/>
          <w:i/>
          <w:iCs/>
        </w:rPr>
        <w:t>(11 h)</w:t>
      </w:r>
      <w:r>
        <w:rPr>
          <w:rFonts w:ascii="Arial" w:hAnsi="Arial" w:cs="Arial"/>
          <w:b/>
          <w:i/>
          <w:iCs/>
        </w:rPr>
        <w:t xml:space="preserve"> au salon Audet-Disraeli</w:t>
      </w:r>
    </w:p>
    <w:p w14:paraId="4CACE348" w14:textId="1F9824E3" w:rsidR="003D0643" w:rsidRDefault="00E63ECA" w:rsidP="003D0643">
      <w:pPr>
        <w:spacing w:after="0" w:line="240" w:lineRule="auto"/>
        <w:ind w:left="21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/>
          <w:iCs/>
        </w:rPr>
        <w:t>Inhumation(urne) après la cérémonie au cimetière de Disraeli</w:t>
      </w:r>
    </w:p>
    <w:p w14:paraId="7C4D8AF3" w14:textId="45D8868F" w:rsidR="00F41310" w:rsidRDefault="00F41310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1EAF0693" w14:textId="3B9BFB16" w:rsidR="00F41310" w:rsidRDefault="00F41310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69FC51FB" w14:textId="0FE205F8" w:rsidR="00F41310" w:rsidRDefault="00F41310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6D0BB144" w14:textId="749C640D" w:rsidR="00F41310" w:rsidRDefault="00F41310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2EB74BB9" w14:textId="48E0BB91" w:rsidR="00F41310" w:rsidRDefault="00F41310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70888ED4" w14:textId="41DC3D19" w:rsidR="00F41310" w:rsidRDefault="00F41310" w:rsidP="00337234">
      <w:pPr>
        <w:spacing w:after="0" w:line="240" w:lineRule="auto"/>
        <w:ind w:left="2126"/>
        <w:jc w:val="both"/>
        <w:rPr>
          <w:rFonts w:ascii="Arial" w:hAnsi="Arial" w:cs="Arial"/>
          <w:bCs/>
        </w:rPr>
      </w:pPr>
    </w:p>
    <w:p w14:paraId="16649F38" w14:textId="6831CDFE" w:rsidR="005405B7" w:rsidRDefault="005405B7" w:rsidP="005405B7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3A51A9DE" wp14:editId="628187AC">
            <wp:extent cx="6720991" cy="9132773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43" cy="91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ADAE" w14:textId="5772B9B9" w:rsidR="00EF3ACB" w:rsidRPr="005405B7" w:rsidRDefault="005405B7" w:rsidP="005405B7">
      <w:pPr>
        <w:spacing w:after="0" w:line="240" w:lineRule="auto"/>
        <w:jc w:val="both"/>
        <w:rPr>
          <w:rFonts w:ascii="Arial" w:hAnsi="Arial" w:cs="Arial"/>
          <w:bCs/>
        </w:rPr>
      </w:pPr>
      <w:r w:rsidRPr="00920780">
        <w:rPr>
          <w:noProof/>
        </w:rPr>
        <w:drawing>
          <wp:anchor distT="0" distB="0" distL="114300" distR="114300" simplePos="0" relativeHeight="251658239" behindDoc="1" locked="0" layoutInCell="1" allowOverlap="1" wp14:anchorId="66096C32" wp14:editId="0C4B4299">
            <wp:simplePos x="0" y="0"/>
            <wp:positionH relativeFrom="column">
              <wp:posOffset>4347</wp:posOffset>
            </wp:positionH>
            <wp:positionV relativeFrom="paragraph">
              <wp:posOffset>80645</wp:posOffset>
            </wp:positionV>
            <wp:extent cx="6955155" cy="912876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ILLLET20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5D5D8" w14:textId="3ACF69B3" w:rsidR="00EF3ACB" w:rsidRPr="00920780" w:rsidRDefault="00EF3ACB">
      <w:pPr>
        <w:rPr>
          <w:rFonts w:ascii="Arial" w:hAnsi="Arial" w:cs="Arial"/>
          <w:b/>
          <w:bCs/>
        </w:rPr>
      </w:pPr>
    </w:p>
    <w:p w14:paraId="0AA09BB2" w14:textId="3FC5FD3F" w:rsidR="00EF3ACB" w:rsidRPr="00920780" w:rsidRDefault="00EF3ACB">
      <w:pPr>
        <w:rPr>
          <w:rFonts w:ascii="Arial" w:hAnsi="Arial" w:cs="Arial"/>
          <w:b/>
          <w:bCs/>
        </w:rPr>
      </w:pPr>
    </w:p>
    <w:p w14:paraId="5DD004C7" w14:textId="170AA690" w:rsidR="00EF3ACB" w:rsidRPr="00920780" w:rsidRDefault="00EF3ACB">
      <w:pPr>
        <w:rPr>
          <w:rFonts w:ascii="Arial" w:hAnsi="Arial" w:cs="Arial"/>
          <w:b/>
          <w:bCs/>
        </w:rPr>
      </w:pPr>
    </w:p>
    <w:p w14:paraId="08E84CEE" w14:textId="55436E0B" w:rsidR="00EF3ACB" w:rsidRPr="00920780" w:rsidRDefault="00EF3ACB">
      <w:pPr>
        <w:rPr>
          <w:rFonts w:ascii="Arial" w:hAnsi="Arial" w:cs="Arial"/>
          <w:b/>
          <w:bCs/>
        </w:rPr>
      </w:pPr>
    </w:p>
    <w:p w14:paraId="5B04E9E3" w14:textId="5478C338" w:rsidR="00EF3ACB" w:rsidRPr="00920780" w:rsidRDefault="00EF3ACB">
      <w:pPr>
        <w:rPr>
          <w:rFonts w:ascii="Arial" w:hAnsi="Arial" w:cs="Arial"/>
          <w:b/>
          <w:bCs/>
        </w:rPr>
      </w:pPr>
    </w:p>
    <w:p w14:paraId="5DD37A6E" w14:textId="428EC72E" w:rsidR="00EF3ACB" w:rsidRPr="00920780" w:rsidRDefault="00EF3ACB">
      <w:pPr>
        <w:rPr>
          <w:rFonts w:ascii="Arial" w:hAnsi="Arial" w:cs="Arial"/>
          <w:b/>
          <w:bCs/>
        </w:rPr>
      </w:pPr>
    </w:p>
    <w:p w14:paraId="228849E5" w14:textId="33E47B47" w:rsidR="00EF3ACB" w:rsidRPr="00920780" w:rsidRDefault="00EF3ACB">
      <w:pPr>
        <w:rPr>
          <w:rFonts w:ascii="Arial" w:hAnsi="Arial" w:cs="Arial"/>
          <w:b/>
          <w:bCs/>
        </w:rPr>
      </w:pPr>
    </w:p>
    <w:p w14:paraId="2B6AEC3F" w14:textId="3679925A" w:rsidR="00EF3ACB" w:rsidRPr="00920780" w:rsidRDefault="00EF3ACB">
      <w:pPr>
        <w:rPr>
          <w:rFonts w:ascii="Arial" w:hAnsi="Arial" w:cs="Arial"/>
          <w:b/>
          <w:bCs/>
        </w:rPr>
      </w:pPr>
    </w:p>
    <w:p w14:paraId="5A6496A6" w14:textId="3B59A647" w:rsidR="00EF3ACB" w:rsidRPr="00920780" w:rsidRDefault="00EF3ACB">
      <w:pPr>
        <w:rPr>
          <w:rFonts w:ascii="Arial" w:hAnsi="Arial" w:cs="Arial"/>
          <w:b/>
          <w:bCs/>
        </w:rPr>
      </w:pPr>
    </w:p>
    <w:p w14:paraId="3995F888" w14:textId="5C7090A6" w:rsidR="00EF3ACB" w:rsidRPr="00920780" w:rsidRDefault="00EF3ACB">
      <w:pPr>
        <w:rPr>
          <w:rFonts w:ascii="Arial" w:hAnsi="Arial" w:cs="Arial"/>
          <w:b/>
          <w:bCs/>
        </w:rPr>
      </w:pPr>
    </w:p>
    <w:p w14:paraId="5D2F7922" w14:textId="003EC0FA" w:rsidR="00EF3ACB" w:rsidRPr="00920780" w:rsidRDefault="00EF3ACB">
      <w:pPr>
        <w:rPr>
          <w:rFonts w:ascii="Arial" w:hAnsi="Arial" w:cs="Arial"/>
          <w:b/>
          <w:bCs/>
        </w:rPr>
      </w:pPr>
    </w:p>
    <w:p w14:paraId="1A1CDD96" w14:textId="2E9EAAB0" w:rsidR="00EF3ACB" w:rsidRPr="00920780" w:rsidRDefault="00EF3ACB">
      <w:pPr>
        <w:rPr>
          <w:rFonts w:ascii="Arial" w:hAnsi="Arial" w:cs="Arial"/>
          <w:b/>
          <w:bCs/>
        </w:rPr>
      </w:pPr>
    </w:p>
    <w:p w14:paraId="625486F2" w14:textId="1871E692" w:rsidR="00EF3ACB" w:rsidRPr="00920780" w:rsidRDefault="00EF3ACB">
      <w:pPr>
        <w:rPr>
          <w:rFonts w:ascii="Arial" w:hAnsi="Arial" w:cs="Arial"/>
          <w:b/>
          <w:bCs/>
        </w:rPr>
      </w:pPr>
    </w:p>
    <w:p w14:paraId="0D104E93" w14:textId="7BA3F797" w:rsidR="00EF3ACB" w:rsidRPr="00920780" w:rsidRDefault="00EF3ACB">
      <w:pPr>
        <w:rPr>
          <w:noProof/>
        </w:rPr>
      </w:pPr>
    </w:p>
    <w:p w14:paraId="67CF67EB" w14:textId="6E237FC7" w:rsidR="007319B3" w:rsidRPr="007319B3" w:rsidRDefault="00022E0E" w:rsidP="007319B3">
      <w:pPr>
        <w:spacing w:after="0" w:line="240" w:lineRule="auto"/>
        <w:rPr>
          <w:rFonts w:ascii="Arial Black" w:hAnsi="Arial Black"/>
          <w:noProof/>
          <w:sz w:val="28"/>
          <w:szCs w:val="28"/>
        </w:rPr>
      </w:pPr>
      <w:r w:rsidRPr="00920780">
        <w:rPr>
          <w:noProof/>
        </w:rPr>
        <w:tab/>
      </w:r>
      <w:r w:rsidRPr="00920780">
        <w:rPr>
          <w:noProof/>
        </w:rPr>
        <w:tab/>
      </w:r>
      <w:r w:rsidRPr="00920780">
        <w:rPr>
          <w:noProof/>
        </w:rPr>
        <w:tab/>
      </w:r>
      <w:r w:rsidRPr="00920780">
        <w:rPr>
          <w:noProof/>
        </w:rPr>
        <w:tab/>
        <w:t xml:space="preserve">         </w:t>
      </w:r>
      <w:r w:rsidR="007319B3">
        <w:rPr>
          <w:noProof/>
        </w:rPr>
        <w:tab/>
      </w:r>
      <w:r w:rsidR="007319B3">
        <w:rPr>
          <w:noProof/>
        </w:rPr>
        <w:tab/>
      </w:r>
      <w:r w:rsidR="007319B3">
        <w:rPr>
          <w:noProof/>
        </w:rPr>
        <w:tab/>
      </w:r>
      <w:r w:rsidRPr="007319B3">
        <w:rPr>
          <w:rFonts w:ascii="Arial Black" w:hAnsi="Arial Black"/>
          <w:noProof/>
          <w:sz w:val="28"/>
          <w:szCs w:val="28"/>
        </w:rPr>
        <w:t>Dimanche 1</w:t>
      </w:r>
      <w:r w:rsidR="007A1725">
        <w:rPr>
          <w:rFonts w:ascii="Arial Black" w:hAnsi="Arial Black"/>
          <w:noProof/>
          <w:sz w:val="28"/>
          <w:szCs w:val="28"/>
        </w:rPr>
        <w:t>9</w:t>
      </w:r>
      <w:r w:rsidRPr="007319B3">
        <w:rPr>
          <w:rFonts w:ascii="Arial Black" w:hAnsi="Arial Black"/>
          <w:noProof/>
          <w:sz w:val="28"/>
          <w:szCs w:val="28"/>
        </w:rPr>
        <w:t xml:space="preserve"> juillet 2020  </w:t>
      </w:r>
    </w:p>
    <w:p w14:paraId="1B0AC214" w14:textId="3717348A" w:rsidR="00EF3ACB" w:rsidRPr="007319B3" w:rsidRDefault="00022E0E" w:rsidP="007319B3">
      <w:pPr>
        <w:spacing w:after="0" w:line="240" w:lineRule="auto"/>
        <w:ind w:left="3540" w:firstLine="708"/>
        <w:rPr>
          <w:rFonts w:ascii="Arial Black" w:hAnsi="Arial Black"/>
          <w:noProof/>
          <w:sz w:val="28"/>
          <w:szCs w:val="28"/>
        </w:rPr>
      </w:pPr>
      <w:r w:rsidRPr="007319B3">
        <w:rPr>
          <w:rFonts w:ascii="Arial Black" w:hAnsi="Arial Black"/>
          <w:noProof/>
          <w:sz w:val="28"/>
          <w:szCs w:val="28"/>
        </w:rPr>
        <w:t>1</w:t>
      </w:r>
      <w:r w:rsidR="007A1725">
        <w:rPr>
          <w:rFonts w:ascii="Arial Black" w:hAnsi="Arial Black"/>
          <w:noProof/>
          <w:sz w:val="28"/>
          <w:szCs w:val="28"/>
        </w:rPr>
        <w:t>6</w:t>
      </w:r>
      <w:r w:rsidRPr="007319B3">
        <w:rPr>
          <w:rFonts w:ascii="Arial Black" w:hAnsi="Arial Black"/>
          <w:noProof/>
          <w:sz w:val="28"/>
          <w:szCs w:val="28"/>
          <w:vertAlign w:val="superscript"/>
        </w:rPr>
        <w:t>e</w:t>
      </w:r>
      <w:r w:rsidRPr="007319B3">
        <w:rPr>
          <w:rFonts w:ascii="Arial Black" w:hAnsi="Arial Black"/>
          <w:noProof/>
          <w:sz w:val="28"/>
          <w:szCs w:val="28"/>
        </w:rPr>
        <w:t xml:space="preserve"> Dimanche du Temps ordinaire A</w:t>
      </w:r>
    </w:p>
    <w:p w14:paraId="3CE24E93" w14:textId="5C5E5577" w:rsidR="00EF3ACB" w:rsidRPr="00920780" w:rsidRDefault="002E4F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B58C582" wp14:editId="4228EA70">
            <wp:simplePos x="0" y="0"/>
            <wp:positionH relativeFrom="column">
              <wp:posOffset>2517101</wp:posOffset>
            </wp:positionH>
            <wp:positionV relativeFrom="paragraph">
              <wp:posOffset>69798</wp:posOffset>
            </wp:positionV>
            <wp:extent cx="4157220" cy="3532270"/>
            <wp:effectExtent l="0" t="0" r="0" b="0"/>
            <wp:wrapNone/>
            <wp:docPr id="19" name="Image 19" descr="La parabole du bon grain et de l'ivraie - Le Blog de Ja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parabole du bon grain et de l'ivraie - Le Blog de Jack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81" cy="35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128" w:rsidRPr="00920780">
        <w:rPr>
          <w:noProof/>
        </w:rPr>
        <w:tab/>
      </w:r>
      <w:r w:rsidR="00454128" w:rsidRPr="00920780">
        <w:rPr>
          <w:noProof/>
        </w:rPr>
        <w:tab/>
      </w:r>
      <w:r w:rsidR="00454128" w:rsidRPr="00920780">
        <w:rPr>
          <w:noProof/>
        </w:rPr>
        <w:tab/>
      </w:r>
      <w:r w:rsidR="00454128" w:rsidRPr="00920780">
        <w:rPr>
          <w:noProof/>
        </w:rPr>
        <w:tab/>
        <w:t xml:space="preserve">       </w:t>
      </w:r>
    </w:p>
    <w:p w14:paraId="36EE9CE3" w14:textId="14D0DD5D" w:rsidR="00EF3ACB" w:rsidRPr="00920780" w:rsidRDefault="00EF3ACB">
      <w:pPr>
        <w:rPr>
          <w:noProof/>
        </w:rPr>
      </w:pPr>
    </w:p>
    <w:p w14:paraId="1CF3F6E4" w14:textId="1BA856E3" w:rsidR="00EF3ACB" w:rsidRPr="00920780" w:rsidRDefault="00EF3ACB">
      <w:pPr>
        <w:rPr>
          <w:noProof/>
        </w:rPr>
      </w:pPr>
    </w:p>
    <w:p w14:paraId="561A2185" w14:textId="41D617FE" w:rsidR="00EF3ACB" w:rsidRPr="00920780" w:rsidRDefault="00EF3ACB">
      <w:pPr>
        <w:rPr>
          <w:noProof/>
        </w:rPr>
      </w:pPr>
    </w:p>
    <w:p w14:paraId="0DFB0ACE" w14:textId="2441E17E" w:rsidR="00EF3ACB" w:rsidRPr="00920780" w:rsidRDefault="00EF3ACB">
      <w:pPr>
        <w:rPr>
          <w:rFonts w:ascii="Arial" w:hAnsi="Arial" w:cs="Arial"/>
          <w:b/>
          <w:bCs/>
        </w:rPr>
      </w:pPr>
    </w:p>
    <w:p w14:paraId="3A7CD70F" w14:textId="02A12BC4" w:rsidR="00EF3ACB" w:rsidRPr="00920780" w:rsidRDefault="00EF3ACB">
      <w:pPr>
        <w:rPr>
          <w:rFonts w:ascii="Arial" w:hAnsi="Arial" w:cs="Arial"/>
          <w:b/>
          <w:bCs/>
        </w:rPr>
      </w:pPr>
    </w:p>
    <w:p w14:paraId="2D09CC8E" w14:textId="2FFFDB3A" w:rsidR="00EF3ACB" w:rsidRPr="00920780" w:rsidRDefault="00EF3ACB">
      <w:pPr>
        <w:rPr>
          <w:rFonts w:ascii="Arial" w:hAnsi="Arial" w:cs="Arial"/>
          <w:b/>
          <w:bCs/>
        </w:rPr>
      </w:pPr>
    </w:p>
    <w:p w14:paraId="53A5110B" w14:textId="4E751C16" w:rsidR="00EF3ACB" w:rsidRPr="00920780" w:rsidRDefault="00EF3ACB">
      <w:pPr>
        <w:rPr>
          <w:rFonts w:ascii="Arial" w:hAnsi="Arial" w:cs="Arial"/>
          <w:b/>
          <w:bCs/>
        </w:rPr>
      </w:pPr>
    </w:p>
    <w:p w14:paraId="5315B583" w14:textId="3BC79890" w:rsidR="00EF3ACB" w:rsidRPr="00920780" w:rsidRDefault="00EF3ACB">
      <w:pPr>
        <w:rPr>
          <w:rFonts w:ascii="Arial" w:hAnsi="Arial" w:cs="Arial"/>
          <w:b/>
          <w:bCs/>
        </w:rPr>
      </w:pPr>
    </w:p>
    <w:p w14:paraId="5E990DB9" w14:textId="14D050C2" w:rsidR="00EF3ACB" w:rsidRPr="00920780" w:rsidRDefault="00EF3ACB"/>
    <w:p w14:paraId="16B6D954" w14:textId="7E79C252" w:rsidR="00454128" w:rsidRPr="00920780" w:rsidRDefault="00454128"/>
    <w:p w14:paraId="2020AE6A" w14:textId="20CFDE45" w:rsidR="00454128" w:rsidRPr="00920780" w:rsidRDefault="00454128"/>
    <w:p w14:paraId="618EB4A9" w14:textId="5E808F88" w:rsidR="00454128" w:rsidRDefault="00454128"/>
    <w:p w14:paraId="050F3CA3" w14:textId="38258B9F" w:rsidR="007319B3" w:rsidRDefault="00DF01E9" w:rsidP="00655FD9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</w:t>
      </w:r>
      <w:r w:rsidR="00655FD9">
        <w:rPr>
          <w:b/>
          <w:bCs/>
          <w:sz w:val="32"/>
          <w:szCs w:val="32"/>
        </w:rPr>
        <w:t xml:space="preserve">Dieu ne désespère jamais </w:t>
      </w:r>
    </w:p>
    <w:p w14:paraId="5458C26F" w14:textId="417171BF" w:rsidR="00655FD9" w:rsidRPr="00DF01E9" w:rsidRDefault="00655FD9" w:rsidP="00655FD9">
      <w:pPr>
        <w:spacing w:after="0" w:line="240" w:lineRule="auto"/>
        <w:jc w:val="right"/>
        <w:rPr>
          <w:rFonts w:ascii="Allegro BT" w:hAnsi="Allegro BT"/>
          <w:b/>
          <w:bCs/>
          <w:sz w:val="36"/>
          <w:szCs w:val="36"/>
        </w:rPr>
      </w:pPr>
      <w:proofErr w:type="gramStart"/>
      <w:r>
        <w:rPr>
          <w:b/>
          <w:bCs/>
          <w:sz w:val="32"/>
          <w:szCs w:val="32"/>
        </w:rPr>
        <w:t>de</w:t>
      </w:r>
      <w:proofErr w:type="gramEnd"/>
      <w:r>
        <w:rPr>
          <w:b/>
          <w:bCs/>
          <w:sz w:val="32"/>
          <w:szCs w:val="32"/>
        </w:rPr>
        <w:t xml:space="preserve"> transformer l’ivraie de nos cœurs en bon grain</w:t>
      </w:r>
    </w:p>
    <w:p w14:paraId="74B4CA58" w14:textId="03F07D56" w:rsidR="007319B3" w:rsidRPr="00DF01E9" w:rsidRDefault="007319B3">
      <w:pPr>
        <w:rPr>
          <w:b/>
          <w:bCs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319B3" w:rsidRPr="00DF01E9" w:rsidSect="006B50BB">
      <w:pgSz w:w="24480" w:h="15840" w:orient="landscape" w:code="17"/>
      <w:pgMar w:top="720" w:right="720" w:bottom="720" w:left="720" w:header="708" w:footer="708" w:gutter="0"/>
      <w:cols w:num="2" w:space="15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legro BT">
    <w:panose1 w:val="040409040D0702020402"/>
    <w:charset w:val="00"/>
    <w:family w:val="decorative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D2"/>
    <w:rsid w:val="00002726"/>
    <w:rsid w:val="00003340"/>
    <w:rsid w:val="00022E0E"/>
    <w:rsid w:val="00047776"/>
    <w:rsid w:val="00061C17"/>
    <w:rsid w:val="00077D6F"/>
    <w:rsid w:val="000A5057"/>
    <w:rsid w:val="000C2BC8"/>
    <w:rsid w:val="000D6964"/>
    <w:rsid w:val="000F482D"/>
    <w:rsid w:val="0012392D"/>
    <w:rsid w:val="001248F8"/>
    <w:rsid w:val="00147683"/>
    <w:rsid w:val="001650E7"/>
    <w:rsid w:val="00180451"/>
    <w:rsid w:val="001A1658"/>
    <w:rsid w:val="001B16C0"/>
    <w:rsid w:val="001D012F"/>
    <w:rsid w:val="001D19E3"/>
    <w:rsid w:val="001F28F5"/>
    <w:rsid w:val="00203F0F"/>
    <w:rsid w:val="00234FF6"/>
    <w:rsid w:val="002352A8"/>
    <w:rsid w:val="00235F88"/>
    <w:rsid w:val="002570C4"/>
    <w:rsid w:val="0026392C"/>
    <w:rsid w:val="00266082"/>
    <w:rsid w:val="002A061F"/>
    <w:rsid w:val="002A658A"/>
    <w:rsid w:val="002C6E57"/>
    <w:rsid w:val="002D3CE7"/>
    <w:rsid w:val="002E4FF2"/>
    <w:rsid w:val="002F61BB"/>
    <w:rsid w:val="00316357"/>
    <w:rsid w:val="00322BDD"/>
    <w:rsid w:val="003268EB"/>
    <w:rsid w:val="00333EA7"/>
    <w:rsid w:val="00337234"/>
    <w:rsid w:val="003544BF"/>
    <w:rsid w:val="003A1734"/>
    <w:rsid w:val="003D0643"/>
    <w:rsid w:val="003D3340"/>
    <w:rsid w:val="003D344E"/>
    <w:rsid w:val="003E4A32"/>
    <w:rsid w:val="003E666F"/>
    <w:rsid w:val="003F0E82"/>
    <w:rsid w:val="003F2C9F"/>
    <w:rsid w:val="003F7FB2"/>
    <w:rsid w:val="00417B46"/>
    <w:rsid w:val="004210E5"/>
    <w:rsid w:val="00421E68"/>
    <w:rsid w:val="00424099"/>
    <w:rsid w:val="00430C95"/>
    <w:rsid w:val="004430B0"/>
    <w:rsid w:val="00454128"/>
    <w:rsid w:val="00460D5A"/>
    <w:rsid w:val="004958E4"/>
    <w:rsid w:val="004B0DA9"/>
    <w:rsid w:val="004C422E"/>
    <w:rsid w:val="004F430F"/>
    <w:rsid w:val="004F6235"/>
    <w:rsid w:val="00506F5D"/>
    <w:rsid w:val="0053106D"/>
    <w:rsid w:val="005405B7"/>
    <w:rsid w:val="005460D9"/>
    <w:rsid w:val="00593859"/>
    <w:rsid w:val="005A60E7"/>
    <w:rsid w:val="005C7B35"/>
    <w:rsid w:val="006314C8"/>
    <w:rsid w:val="00655FD9"/>
    <w:rsid w:val="00675E2B"/>
    <w:rsid w:val="00685639"/>
    <w:rsid w:val="00687F4C"/>
    <w:rsid w:val="00690AF9"/>
    <w:rsid w:val="006968A6"/>
    <w:rsid w:val="006B50BB"/>
    <w:rsid w:val="006C14AF"/>
    <w:rsid w:val="006D657A"/>
    <w:rsid w:val="006E1D44"/>
    <w:rsid w:val="006F0E2B"/>
    <w:rsid w:val="006F7291"/>
    <w:rsid w:val="00707211"/>
    <w:rsid w:val="00724C50"/>
    <w:rsid w:val="0072558E"/>
    <w:rsid w:val="007319B3"/>
    <w:rsid w:val="00731A42"/>
    <w:rsid w:val="00740820"/>
    <w:rsid w:val="007449FF"/>
    <w:rsid w:val="007503EF"/>
    <w:rsid w:val="00772862"/>
    <w:rsid w:val="00774D56"/>
    <w:rsid w:val="007766B4"/>
    <w:rsid w:val="00777200"/>
    <w:rsid w:val="00791104"/>
    <w:rsid w:val="007A1725"/>
    <w:rsid w:val="007A5B9D"/>
    <w:rsid w:val="007C39C2"/>
    <w:rsid w:val="007C433B"/>
    <w:rsid w:val="007D3F9A"/>
    <w:rsid w:val="007F4733"/>
    <w:rsid w:val="0081114C"/>
    <w:rsid w:val="008208F8"/>
    <w:rsid w:val="00843C96"/>
    <w:rsid w:val="008461F3"/>
    <w:rsid w:val="00853384"/>
    <w:rsid w:val="00861711"/>
    <w:rsid w:val="00883C71"/>
    <w:rsid w:val="008A5E89"/>
    <w:rsid w:val="008A751F"/>
    <w:rsid w:val="008C580E"/>
    <w:rsid w:val="008F04BF"/>
    <w:rsid w:val="00904E6D"/>
    <w:rsid w:val="00920780"/>
    <w:rsid w:val="0093741B"/>
    <w:rsid w:val="009523D6"/>
    <w:rsid w:val="00954961"/>
    <w:rsid w:val="00965A63"/>
    <w:rsid w:val="00993A53"/>
    <w:rsid w:val="009A4116"/>
    <w:rsid w:val="009B0F5D"/>
    <w:rsid w:val="009B2E92"/>
    <w:rsid w:val="009B408E"/>
    <w:rsid w:val="009B7A93"/>
    <w:rsid w:val="009D5BB3"/>
    <w:rsid w:val="009E606B"/>
    <w:rsid w:val="009F3B8E"/>
    <w:rsid w:val="009F70FD"/>
    <w:rsid w:val="00A55229"/>
    <w:rsid w:val="00A55DD8"/>
    <w:rsid w:val="00A846E1"/>
    <w:rsid w:val="00A959BD"/>
    <w:rsid w:val="00AA5B1E"/>
    <w:rsid w:val="00AB06BB"/>
    <w:rsid w:val="00AD1405"/>
    <w:rsid w:val="00AF1092"/>
    <w:rsid w:val="00B14D54"/>
    <w:rsid w:val="00B41938"/>
    <w:rsid w:val="00B67775"/>
    <w:rsid w:val="00BB6171"/>
    <w:rsid w:val="00BB75DB"/>
    <w:rsid w:val="00BC29FE"/>
    <w:rsid w:val="00BD0A8E"/>
    <w:rsid w:val="00BD272F"/>
    <w:rsid w:val="00BD32F0"/>
    <w:rsid w:val="00BD7826"/>
    <w:rsid w:val="00BE2AB1"/>
    <w:rsid w:val="00C1769D"/>
    <w:rsid w:val="00C303DC"/>
    <w:rsid w:val="00C86190"/>
    <w:rsid w:val="00C8744B"/>
    <w:rsid w:val="00CA1478"/>
    <w:rsid w:val="00CA3EB5"/>
    <w:rsid w:val="00CC49EE"/>
    <w:rsid w:val="00CE5BAA"/>
    <w:rsid w:val="00CE608F"/>
    <w:rsid w:val="00CF410B"/>
    <w:rsid w:val="00D2020D"/>
    <w:rsid w:val="00D214AC"/>
    <w:rsid w:val="00D272A5"/>
    <w:rsid w:val="00D420B5"/>
    <w:rsid w:val="00D43BBA"/>
    <w:rsid w:val="00D467D2"/>
    <w:rsid w:val="00D5651E"/>
    <w:rsid w:val="00D6303F"/>
    <w:rsid w:val="00D73633"/>
    <w:rsid w:val="00D90631"/>
    <w:rsid w:val="00D94D12"/>
    <w:rsid w:val="00DA4BF6"/>
    <w:rsid w:val="00DC3D91"/>
    <w:rsid w:val="00DC78E0"/>
    <w:rsid w:val="00DD4321"/>
    <w:rsid w:val="00DE055A"/>
    <w:rsid w:val="00DF01E9"/>
    <w:rsid w:val="00E03D74"/>
    <w:rsid w:val="00E04F3D"/>
    <w:rsid w:val="00E17C97"/>
    <w:rsid w:val="00E45006"/>
    <w:rsid w:val="00E63ECA"/>
    <w:rsid w:val="00E641F4"/>
    <w:rsid w:val="00E747DB"/>
    <w:rsid w:val="00EB3459"/>
    <w:rsid w:val="00EC5226"/>
    <w:rsid w:val="00EC5A10"/>
    <w:rsid w:val="00EC770D"/>
    <w:rsid w:val="00ED1A65"/>
    <w:rsid w:val="00ED337A"/>
    <w:rsid w:val="00EE6277"/>
    <w:rsid w:val="00EF1B3F"/>
    <w:rsid w:val="00EF3ACB"/>
    <w:rsid w:val="00EF5A1F"/>
    <w:rsid w:val="00EF6F85"/>
    <w:rsid w:val="00F41310"/>
    <w:rsid w:val="00F41B1D"/>
    <w:rsid w:val="00F64E91"/>
    <w:rsid w:val="00FA0B48"/>
    <w:rsid w:val="00FE3A2D"/>
    <w:rsid w:val="00FE4E8D"/>
    <w:rsid w:val="00FF2BB8"/>
    <w:rsid w:val="00FF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2B8B"/>
  <w15:chartTrackingRefBased/>
  <w15:docId w15:val="{E274F23C-7489-4E64-AE1A-67BC74F8B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B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A41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A411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A41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41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411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4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1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2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jpe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</Pages>
  <Words>2930</Words>
  <Characters>16119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Rouleau</dc:creator>
  <cp:keywords/>
  <dc:description/>
  <cp:lastModifiedBy>Bernard Rouleau</cp:lastModifiedBy>
  <cp:revision>20</cp:revision>
  <cp:lastPrinted>2020-07-09T01:01:00Z</cp:lastPrinted>
  <dcterms:created xsi:type="dcterms:W3CDTF">2020-07-14T18:51:00Z</dcterms:created>
  <dcterms:modified xsi:type="dcterms:W3CDTF">2020-07-15T13:18:00Z</dcterms:modified>
</cp:coreProperties>
</file>